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71" w:rsidRDefault="00B359B9" w:rsidP="00B359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359B9">
        <w:rPr>
          <w:rFonts w:ascii="Times New Roman" w:hAnsi="Times New Roman" w:cs="Times New Roman"/>
          <w:b/>
          <w:i/>
          <w:sz w:val="24"/>
          <w:szCs w:val="28"/>
        </w:rPr>
        <w:t xml:space="preserve">Достижения учащихся </w:t>
      </w:r>
      <w:r w:rsidR="00E61801">
        <w:rPr>
          <w:rFonts w:ascii="Times New Roman" w:hAnsi="Times New Roman" w:cs="Times New Roman"/>
          <w:b/>
          <w:i/>
          <w:sz w:val="24"/>
          <w:szCs w:val="28"/>
        </w:rPr>
        <w:t xml:space="preserve">по состоянию </w:t>
      </w:r>
      <w:r w:rsidR="00225DA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04A71">
        <w:rPr>
          <w:rFonts w:ascii="Times New Roman" w:hAnsi="Times New Roman" w:cs="Times New Roman"/>
          <w:b/>
          <w:i/>
          <w:sz w:val="24"/>
          <w:szCs w:val="28"/>
        </w:rPr>
        <w:t>на 01.04.2015</w:t>
      </w:r>
    </w:p>
    <w:p w:rsidR="00B359B9" w:rsidRDefault="00225DAA" w:rsidP="00B359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2014/2015 </w:t>
      </w:r>
      <w:r w:rsidR="00B359B9" w:rsidRPr="00B359B9">
        <w:rPr>
          <w:rFonts w:ascii="Times New Roman" w:hAnsi="Times New Roman" w:cs="Times New Roman"/>
          <w:b/>
          <w:i/>
          <w:sz w:val="24"/>
          <w:szCs w:val="28"/>
        </w:rPr>
        <w:t>учебн</w:t>
      </w:r>
      <w:r w:rsidR="00604A71">
        <w:rPr>
          <w:rFonts w:ascii="Times New Roman" w:hAnsi="Times New Roman" w:cs="Times New Roman"/>
          <w:b/>
          <w:i/>
          <w:sz w:val="24"/>
          <w:szCs w:val="28"/>
        </w:rPr>
        <w:t xml:space="preserve">ый </w:t>
      </w:r>
      <w:r w:rsidR="00B359B9" w:rsidRPr="00B359B9">
        <w:rPr>
          <w:rFonts w:ascii="Times New Roman" w:hAnsi="Times New Roman" w:cs="Times New Roman"/>
          <w:b/>
          <w:i/>
          <w:sz w:val="24"/>
          <w:szCs w:val="28"/>
        </w:rPr>
        <w:t xml:space="preserve"> год</w:t>
      </w:r>
    </w:p>
    <w:p w:rsidR="00225DAA" w:rsidRPr="00B359B9" w:rsidRDefault="00225DAA" w:rsidP="00B359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7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544"/>
        <w:gridCol w:w="1134"/>
        <w:gridCol w:w="3402"/>
        <w:gridCol w:w="1843"/>
      </w:tblGrid>
      <w:tr w:rsidR="00164D11" w:rsidRPr="00225DAA" w:rsidTr="00A86871">
        <w:tc>
          <w:tcPr>
            <w:tcW w:w="426" w:type="dxa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>№</w:t>
            </w:r>
          </w:p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 xml:space="preserve"> </w:t>
            </w:r>
            <w:proofErr w:type="gramStart"/>
            <w:r w:rsidRPr="00B359B9">
              <w:rPr>
                <w:b/>
                <w:i/>
              </w:rPr>
              <w:t>п</w:t>
            </w:r>
            <w:proofErr w:type="gramEnd"/>
            <w:r w:rsidRPr="00B359B9">
              <w:rPr>
                <w:b/>
                <w:i/>
              </w:rPr>
              <w:t>/п</w:t>
            </w:r>
          </w:p>
        </w:tc>
        <w:tc>
          <w:tcPr>
            <w:tcW w:w="1276" w:type="dxa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3544" w:type="dxa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 xml:space="preserve">Наименование конкурса </w:t>
            </w:r>
          </w:p>
        </w:tc>
        <w:tc>
          <w:tcPr>
            <w:tcW w:w="1134" w:type="dxa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 xml:space="preserve">Кол-во </w:t>
            </w:r>
          </w:p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>участников</w:t>
            </w:r>
          </w:p>
        </w:tc>
        <w:tc>
          <w:tcPr>
            <w:tcW w:w="3402" w:type="dxa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>Результат (кто награжден, за что награжден)</w:t>
            </w:r>
          </w:p>
        </w:tc>
        <w:tc>
          <w:tcPr>
            <w:tcW w:w="1843" w:type="dxa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 xml:space="preserve">Ответственный </w:t>
            </w:r>
          </w:p>
        </w:tc>
      </w:tr>
      <w:tr w:rsidR="00164D11" w:rsidRPr="00225DAA" w:rsidTr="00A86871">
        <w:tc>
          <w:tcPr>
            <w:tcW w:w="11625" w:type="dxa"/>
            <w:gridSpan w:val="6"/>
          </w:tcPr>
          <w:p w:rsidR="00164D11" w:rsidRPr="00B359B9" w:rsidRDefault="00164D11" w:rsidP="00B359B9">
            <w:pPr>
              <w:jc w:val="center"/>
              <w:rPr>
                <w:b/>
                <w:i/>
              </w:rPr>
            </w:pPr>
            <w:r w:rsidRPr="00B359B9">
              <w:rPr>
                <w:b/>
                <w:i/>
              </w:rPr>
              <w:t>Эколого-биологическая направленность</w:t>
            </w:r>
          </w:p>
        </w:tc>
      </w:tr>
      <w:tr w:rsidR="00E854A6" w:rsidRPr="00A52D36" w:rsidTr="00A86871">
        <w:tc>
          <w:tcPr>
            <w:tcW w:w="426" w:type="dxa"/>
          </w:tcPr>
          <w:p w:rsidR="00164D11" w:rsidRPr="00A52D36" w:rsidRDefault="00164D1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164D11" w:rsidRPr="00A52D36" w:rsidRDefault="00A52D36" w:rsidP="00B359B9">
            <w:r w:rsidRPr="00A52D36">
              <w:t>01.09. – 31.10.2014</w:t>
            </w:r>
          </w:p>
        </w:tc>
        <w:tc>
          <w:tcPr>
            <w:tcW w:w="3544" w:type="dxa"/>
          </w:tcPr>
          <w:p w:rsidR="00164D11" w:rsidRPr="00A52D36" w:rsidRDefault="00A52D36" w:rsidP="006E1CB8">
            <w:pPr>
              <w:suppressLineNumbers/>
            </w:pPr>
            <w:r w:rsidRPr="00A52D36">
              <w:t>Всероссийский фотоконкурс «Родной край»</w:t>
            </w:r>
            <w:r>
              <w:t xml:space="preserve"> (заочный)</w:t>
            </w:r>
          </w:p>
        </w:tc>
        <w:tc>
          <w:tcPr>
            <w:tcW w:w="1134" w:type="dxa"/>
          </w:tcPr>
          <w:p w:rsidR="00164D11" w:rsidRPr="00A52D36" w:rsidRDefault="00A52D36" w:rsidP="00B359B9">
            <w:r w:rsidRPr="00A52D36">
              <w:t>1</w:t>
            </w:r>
          </w:p>
        </w:tc>
        <w:tc>
          <w:tcPr>
            <w:tcW w:w="3402" w:type="dxa"/>
          </w:tcPr>
          <w:p w:rsidR="00164D11" w:rsidRPr="00A52D36" w:rsidRDefault="00A52D36" w:rsidP="00B359B9">
            <w:r w:rsidRPr="00A52D36">
              <w:t xml:space="preserve">3 м – </w:t>
            </w:r>
            <w:proofErr w:type="spellStart"/>
            <w:r w:rsidRPr="00A52D36">
              <w:t>Инюшев</w:t>
            </w:r>
            <w:proofErr w:type="spellEnd"/>
            <w:r w:rsidRPr="00A52D36">
              <w:t xml:space="preserve"> </w:t>
            </w:r>
            <w:proofErr w:type="spellStart"/>
            <w:r w:rsidRPr="00A52D36">
              <w:t>Арсентий</w:t>
            </w:r>
            <w:proofErr w:type="spellEnd"/>
          </w:p>
        </w:tc>
        <w:tc>
          <w:tcPr>
            <w:tcW w:w="1843" w:type="dxa"/>
          </w:tcPr>
          <w:p w:rsidR="00164D11" w:rsidRPr="00A52D36" w:rsidRDefault="00164D11" w:rsidP="00B359B9">
            <w:r w:rsidRPr="00A52D36">
              <w:t>Инюшева Е.А.</w:t>
            </w:r>
          </w:p>
        </w:tc>
      </w:tr>
      <w:tr w:rsidR="00E854A6" w:rsidRPr="00200888" w:rsidTr="00A86871">
        <w:tc>
          <w:tcPr>
            <w:tcW w:w="426" w:type="dxa"/>
          </w:tcPr>
          <w:p w:rsidR="00200888" w:rsidRPr="00200888" w:rsidRDefault="00200888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200888" w:rsidRPr="00200888" w:rsidRDefault="00200888" w:rsidP="00B359B9">
            <w:r w:rsidRPr="00200888">
              <w:t>октябрь</w:t>
            </w:r>
          </w:p>
        </w:tc>
        <w:tc>
          <w:tcPr>
            <w:tcW w:w="3544" w:type="dxa"/>
          </w:tcPr>
          <w:p w:rsidR="00200888" w:rsidRPr="00200888" w:rsidRDefault="00200888" w:rsidP="00271324">
            <w:pPr>
              <w:suppressLineNumbers/>
            </w:pPr>
            <w:r w:rsidRPr="00200888">
              <w:t>Всероссийский творческий конкурс «Сказочные сны» (заочный)</w:t>
            </w:r>
          </w:p>
        </w:tc>
        <w:tc>
          <w:tcPr>
            <w:tcW w:w="1134" w:type="dxa"/>
          </w:tcPr>
          <w:p w:rsidR="00200888" w:rsidRPr="00200888" w:rsidRDefault="00200888" w:rsidP="00B359B9">
            <w:r>
              <w:t>12</w:t>
            </w:r>
          </w:p>
        </w:tc>
        <w:tc>
          <w:tcPr>
            <w:tcW w:w="3402" w:type="dxa"/>
          </w:tcPr>
          <w:p w:rsidR="00200888" w:rsidRPr="00200888" w:rsidRDefault="00200888" w:rsidP="00B359B9">
            <w:r>
              <w:t>1 м – в номинации «Фотография»</w:t>
            </w:r>
          </w:p>
        </w:tc>
        <w:tc>
          <w:tcPr>
            <w:tcW w:w="1843" w:type="dxa"/>
          </w:tcPr>
          <w:p w:rsidR="00200888" w:rsidRPr="00200888" w:rsidRDefault="00200888" w:rsidP="00B359B9">
            <w:r>
              <w:t>Инюшева Е.А.</w:t>
            </w:r>
          </w:p>
        </w:tc>
      </w:tr>
      <w:tr w:rsidR="00A52D36" w:rsidRPr="00200888" w:rsidTr="00A86871">
        <w:tc>
          <w:tcPr>
            <w:tcW w:w="426" w:type="dxa"/>
          </w:tcPr>
          <w:p w:rsidR="00A52D36" w:rsidRPr="00200888" w:rsidRDefault="00A52D36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52D36" w:rsidRPr="00200888" w:rsidRDefault="00FC6A25" w:rsidP="00B359B9">
            <w:r>
              <w:t>01.11. – 31.12.2014</w:t>
            </w:r>
          </w:p>
        </w:tc>
        <w:tc>
          <w:tcPr>
            <w:tcW w:w="3544" w:type="dxa"/>
          </w:tcPr>
          <w:p w:rsidR="00A52D36" w:rsidRPr="00200888" w:rsidRDefault="00FC6A25" w:rsidP="00271324">
            <w:pPr>
              <w:suppressLineNumbers/>
            </w:pPr>
            <w:r>
              <w:t xml:space="preserve">Всероссийский фотоконкурс «Ребята и </w:t>
            </w:r>
            <w:proofErr w:type="gramStart"/>
            <w:r>
              <w:t>зверята</w:t>
            </w:r>
            <w:proofErr w:type="gramEnd"/>
            <w:r>
              <w:t>» (заочный)</w:t>
            </w:r>
          </w:p>
        </w:tc>
        <w:tc>
          <w:tcPr>
            <w:tcW w:w="1134" w:type="dxa"/>
          </w:tcPr>
          <w:p w:rsidR="00A52D36" w:rsidRDefault="00FC6A25" w:rsidP="00B359B9">
            <w:r>
              <w:t>2</w:t>
            </w:r>
          </w:p>
        </w:tc>
        <w:tc>
          <w:tcPr>
            <w:tcW w:w="3402" w:type="dxa"/>
          </w:tcPr>
          <w:p w:rsidR="00A52D36" w:rsidRDefault="00FC6A25" w:rsidP="00B359B9">
            <w:r>
              <w:t>2, 3 место</w:t>
            </w:r>
          </w:p>
        </w:tc>
        <w:tc>
          <w:tcPr>
            <w:tcW w:w="1843" w:type="dxa"/>
          </w:tcPr>
          <w:p w:rsidR="00A52D36" w:rsidRDefault="00FC6A25" w:rsidP="00B359B9">
            <w:r>
              <w:t>Инюшева Е.А.</w:t>
            </w:r>
          </w:p>
        </w:tc>
      </w:tr>
      <w:tr w:rsidR="009005B5" w:rsidRPr="009005B5" w:rsidTr="00A86871">
        <w:tc>
          <w:tcPr>
            <w:tcW w:w="426" w:type="dxa"/>
            <w:vMerge w:val="restart"/>
          </w:tcPr>
          <w:p w:rsidR="009005B5" w:rsidRPr="009005B5" w:rsidRDefault="009005B5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9005B5" w:rsidRPr="009005B5" w:rsidRDefault="009005B5" w:rsidP="00B359B9">
            <w:r w:rsidRPr="009005B5">
              <w:t>декабрь</w:t>
            </w:r>
          </w:p>
        </w:tc>
        <w:tc>
          <w:tcPr>
            <w:tcW w:w="3544" w:type="dxa"/>
            <w:vMerge w:val="restart"/>
          </w:tcPr>
          <w:p w:rsidR="009005B5" w:rsidRPr="009005B5" w:rsidRDefault="009005B5" w:rsidP="00B359B9">
            <w:r w:rsidRPr="009005B5">
              <w:t>Всероссийский творческий конкурс «Зимнее вдохновение» (заочный)</w:t>
            </w:r>
          </w:p>
        </w:tc>
        <w:tc>
          <w:tcPr>
            <w:tcW w:w="1134" w:type="dxa"/>
            <w:vMerge w:val="restart"/>
          </w:tcPr>
          <w:p w:rsidR="009005B5" w:rsidRPr="009005B5" w:rsidRDefault="009005B5" w:rsidP="009005B5">
            <w:r w:rsidRPr="009005B5">
              <w:t xml:space="preserve"> 2</w:t>
            </w:r>
          </w:p>
        </w:tc>
        <w:tc>
          <w:tcPr>
            <w:tcW w:w="3402" w:type="dxa"/>
          </w:tcPr>
          <w:p w:rsidR="009005B5" w:rsidRPr="009005B5" w:rsidRDefault="009005B5" w:rsidP="00B359B9">
            <w:pPr>
              <w:suppressLineNumbers/>
            </w:pPr>
            <w:r w:rsidRPr="009005B5">
              <w:t xml:space="preserve">1 м </w:t>
            </w:r>
            <w:proofErr w:type="gramStart"/>
            <w:r w:rsidRPr="009005B5">
              <w:t>–</w:t>
            </w:r>
            <w:proofErr w:type="spellStart"/>
            <w:r w:rsidRPr="009005B5">
              <w:t>И</w:t>
            </w:r>
            <w:proofErr w:type="gramEnd"/>
            <w:r w:rsidRPr="009005B5">
              <w:t>нюшев</w:t>
            </w:r>
            <w:proofErr w:type="spellEnd"/>
            <w:r w:rsidRPr="009005B5">
              <w:t xml:space="preserve"> </w:t>
            </w:r>
            <w:proofErr w:type="spellStart"/>
            <w:r w:rsidRPr="009005B5">
              <w:t>Арсентий</w:t>
            </w:r>
            <w:proofErr w:type="spellEnd"/>
            <w:r w:rsidRPr="009005B5">
              <w:t xml:space="preserve"> в номинации «Домашние питомцы»</w:t>
            </w:r>
          </w:p>
        </w:tc>
        <w:tc>
          <w:tcPr>
            <w:tcW w:w="1843" w:type="dxa"/>
            <w:vMerge w:val="restart"/>
          </w:tcPr>
          <w:p w:rsidR="009005B5" w:rsidRPr="009005B5" w:rsidRDefault="009005B5" w:rsidP="00B359B9">
            <w:r w:rsidRPr="009005B5">
              <w:t>Инюшева Е.А.</w:t>
            </w:r>
          </w:p>
        </w:tc>
      </w:tr>
      <w:tr w:rsidR="009005B5" w:rsidRPr="00B359B9" w:rsidTr="00A86871">
        <w:tc>
          <w:tcPr>
            <w:tcW w:w="426" w:type="dxa"/>
            <w:vMerge/>
          </w:tcPr>
          <w:p w:rsidR="009005B5" w:rsidRPr="00B359B9" w:rsidRDefault="009005B5" w:rsidP="00B359B9">
            <w:pPr>
              <w:numPr>
                <w:ilvl w:val="0"/>
                <w:numId w:val="42"/>
              </w:numPr>
              <w:contextualSpacing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005B5" w:rsidRPr="00B359B9" w:rsidRDefault="009005B5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005B5" w:rsidRPr="00B359B9" w:rsidRDefault="009005B5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9005B5" w:rsidRPr="00B359B9" w:rsidRDefault="009005B5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9005B5" w:rsidRPr="00B359B9" w:rsidRDefault="009005B5" w:rsidP="00B359B9">
            <w:pPr>
              <w:suppressLineNumbers/>
              <w:rPr>
                <w:color w:val="FF0000"/>
              </w:rPr>
            </w:pPr>
            <w:r w:rsidRPr="009005B5">
              <w:t>1 м – Попов Евгений в номинации «Мои фотографии»</w:t>
            </w:r>
          </w:p>
        </w:tc>
        <w:tc>
          <w:tcPr>
            <w:tcW w:w="1843" w:type="dxa"/>
            <w:vMerge/>
          </w:tcPr>
          <w:p w:rsidR="009005B5" w:rsidRPr="00B359B9" w:rsidRDefault="009005B5" w:rsidP="00B359B9">
            <w:pPr>
              <w:rPr>
                <w:color w:val="FF0000"/>
              </w:rPr>
            </w:pPr>
          </w:p>
        </w:tc>
      </w:tr>
      <w:tr w:rsidR="00BA1D90" w:rsidRPr="00BA1D90" w:rsidTr="00A86871">
        <w:tc>
          <w:tcPr>
            <w:tcW w:w="426" w:type="dxa"/>
          </w:tcPr>
          <w:p w:rsidR="00BA1D90" w:rsidRPr="00BA1D90" w:rsidRDefault="00BA1D90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BA1D90" w:rsidRPr="00BA1D90" w:rsidRDefault="00BA1D90" w:rsidP="00B359B9">
            <w:r w:rsidRPr="00BA1D90">
              <w:t>февраль</w:t>
            </w:r>
          </w:p>
        </w:tc>
        <w:tc>
          <w:tcPr>
            <w:tcW w:w="3544" w:type="dxa"/>
          </w:tcPr>
          <w:p w:rsidR="00BA1D90" w:rsidRPr="00BA1D90" w:rsidRDefault="00BA1D90" w:rsidP="00B359B9">
            <w:r w:rsidRPr="00BA1D90">
              <w:t>Всероссийский конкурс «</w:t>
            </w:r>
            <w:proofErr w:type="spellStart"/>
            <w:r w:rsidRPr="00BA1D90">
              <w:t>Медалинград</w:t>
            </w:r>
            <w:proofErr w:type="spellEnd"/>
            <w:r w:rsidRPr="00BA1D90">
              <w:t>» для педагогов, дошкольников, школьников и родителей (заочный)</w:t>
            </w:r>
          </w:p>
        </w:tc>
        <w:tc>
          <w:tcPr>
            <w:tcW w:w="1134" w:type="dxa"/>
          </w:tcPr>
          <w:p w:rsidR="00BA1D90" w:rsidRPr="00BA1D90" w:rsidRDefault="00BA1D90" w:rsidP="00B359B9">
            <w:r w:rsidRPr="00BA1D90">
              <w:t>1</w:t>
            </w:r>
          </w:p>
        </w:tc>
        <w:tc>
          <w:tcPr>
            <w:tcW w:w="3402" w:type="dxa"/>
          </w:tcPr>
          <w:p w:rsidR="00BA1D90" w:rsidRPr="00BA1D90" w:rsidRDefault="00BA1D90" w:rsidP="00B359B9">
            <w:pPr>
              <w:suppressLineNumbers/>
            </w:pPr>
            <w:r w:rsidRPr="00BA1D90">
              <w:t>3 м – Дорохов Леонид в номинации «Литературное творчество»</w:t>
            </w:r>
          </w:p>
        </w:tc>
        <w:tc>
          <w:tcPr>
            <w:tcW w:w="1843" w:type="dxa"/>
          </w:tcPr>
          <w:p w:rsidR="00BA1D90" w:rsidRPr="00BA1D90" w:rsidRDefault="00BA1D90" w:rsidP="00B359B9">
            <w:r w:rsidRPr="00BA1D90">
              <w:t>Инюшева Е.А.</w:t>
            </w:r>
          </w:p>
        </w:tc>
      </w:tr>
      <w:tr w:rsidR="00CE20AB" w:rsidRPr="00BA1D90" w:rsidTr="00A86871">
        <w:tc>
          <w:tcPr>
            <w:tcW w:w="426" w:type="dxa"/>
          </w:tcPr>
          <w:p w:rsidR="00CE20AB" w:rsidRPr="00BA1D90" w:rsidRDefault="00CE20AB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CE20AB" w:rsidRPr="00BA1D90" w:rsidRDefault="00CE20AB" w:rsidP="00B359B9">
            <w:r>
              <w:t>март</w:t>
            </w:r>
          </w:p>
        </w:tc>
        <w:tc>
          <w:tcPr>
            <w:tcW w:w="3544" w:type="dxa"/>
          </w:tcPr>
          <w:p w:rsidR="00CE20AB" w:rsidRPr="00BA1D90" w:rsidRDefault="00CE20AB" w:rsidP="00B359B9">
            <w:r>
              <w:t xml:space="preserve">1 Всероссийская дистанционная </w:t>
            </w:r>
            <w:proofErr w:type="spellStart"/>
            <w:r>
              <w:t>общепредметная</w:t>
            </w:r>
            <w:proofErr w:type="spellEnd"/>
            <w:r>
              <w:t xml:space="preserve"> олимпиада «Вундеркинд»</w:t>
            </w:r>
          </w:p>
        </w:tc>
        <w:tc>
          <w:tcPr>
            <w:tcW w:w="1134" w:type="dxa"/>
          </w:tcPr>
          <w:p w:rsidR="00CE20AB" w:rsidRPr="00BA1D90" w:rsidRDefault="00CE20AB" w:rsidP="00B359B9">
            <w:r>
              <w:t>1</w:t>
            </w:r>
          </w:p>
        </w:tc>
        <w:tc>
          <w:tcPr>
            <w:tcW w:w="3402" w:type="dxa"/>
          </w:tcPr>
          <w:p w:rsidR="00CE20AB" w:rsidRPr="00BA1D90" w:rsidRDefault="00CE20AB" w:rsidP="00B359B9">
            <w:pPr>
              <w:suppressLineNumbers/>
            </w:pPr>
            <w:r>
              <w:t xml:space="preserve">3 м – Попов Евгений </w:t>
            </w:r>
          </w:p>
        </w:tc>
        <w:tc>
          <w:tcPr>
            <w:tcW w:w="1843" w:type="dxa"/>
          </w:tcPr>
          <w:p w:rsidR="00CE20AB" w:rsidRPr="00BA1D90" w:rsidRDefault="00697A70" w:rsidP="00B359B9">
            <w:r>
              <w:t>Инюшева Е. А.</w:t>
            </w:r>
          </w:p>
        </w:tc>
      </w:tr>
      <w:tr w:rsidR="00211603" w:rsidRPr="00225DAA" w:rsidTr="00A86871">
        <w:tc>
          <w:tcPr>
            <w:tcW w:w="11625" w:type="dxa"/>
            <w:gridSpan w:val="6"/>
          </w:tcPr>
          <w:p w:rsidR="00211603" w:rsidRPr="00B359B9" w:rsidRDefault="006E6FAC" w:rsidP="00CA57A9">
            <w:pPr>
              <w:contextualSpacing/>
              <w:jc w:val="center"/>
            </w:pPr>
            <w:r>
              <w:rPr>
                <w:b/>
                <w:i/>
              </w:rPr>
              <w:t xml:space="preserve">  </w:t>
            </w:r>
            <w:r w:rsidR="00211603" w:rsidRPr="00B359B9">
              <w:rPr>
                <w:b/>
                <w:i/>
              </w:rPr>
              <w:t>Социально-педагогическая направленность</w:t>
            </w:r>
          </w:p>
        </w:tc>
      </w:tr>
      <w:tr w:rsidR="00164D11" w:rsidRPr="00C94C86" w:rsidTr="00A86871">
        <w:tc>
          <w:tcPr>
            <w:tcW w:w="426" w:type="dxa"/>
          </w:tcPr>
          <w:p w:rsidR="00164D11" w:rsidRPr="00C94C86" w:rsidRDefault="00164D1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164D11" w:rsidRPr="00C94C86" w:rsidRDefault="00164D11" w:rsidP="00B359B9">
            <w:r>
              <w:t>18-23.09.2014</w:t>
            </w:r>
          </w:p>
        </w:tc>
        <w:tc>
          <w:tcPr>
            <w:tcW w:w="3544" w:type="dxa"/>
          </w:tcPr>
          <w:p w:rsidR="00164D11" w:rsidRDefault="00164D11" w:rsidP="00B359B9">
            <w:r w:rsidRPr="00C94C86">
              <w:t>Областная профильная смена отрядов ЮИД «Академия ЮИД» и активистов ЮИД «Содружество ради жизни»</w:t>
            </w:r>
          </w:p>
          <w:p w:rsidR="004C1980" w:rsidRPr="00C94C86" w:rsidRDefault="004C1980" w:rsidP="00B359B9">
            <w:r>
              <w:t>(очный)</w:t>
            </w:r>
          </w:p>
        </w:tc>
        <w:tc>
          <w:tcPr>
            <w:tcW w:w="1134" w:type="dxa"/>
          </w:tcPr>
          <w:p w:rsidR="00164D11" w:rsidRPr="00C94C86" w:rsidRDefault="00164D11" w:rsidP="00B359B9">
            <w:r>
              <w:t>13</w:t>
            </w:r>
          </w:p>
        </w:tc>
        <w:tc>
          <w:tcPr>
            <w:tcW w:w="3402" w:type="dxa"/>
          </w:tcPr>
          <w:p w:rsidR="00164D11" w:rsidRPr="00C94C86" w:rsidRDefault="00164D11" w:rsidP="00B359B9">
            <w:r>
              <w:t>участие</w:t>
            </w:r>
          </w:p>
        </w:tc>
        <w:tc>
          <w:tcPr>
            <w:tcW w:w="1843" w:type="dxa"/>
          </w:tcPr>
          <w:p w:rsidR="00164D11" w:rsidRDefault="00164D11" w:rsidP="00B359B9">
            <w:r>
              <w:t>Гусак Д.В.</w:t>
            </w:r>
          </w:p>
          <w:p w:rsidR="00164D11" w:rsidRPr="00C94C86" w:rsidRDefault="00164D11" w:rsidP="00B359B9">
            <w:proofErr w:type="spellStart"/>
            <w:r>
              <w:t>Алымова</w:t>
            </w:r>
            <w:proofErr w:type="spellEnd"/>
            <w:r>
              <w:t xml:space="preserve"> Л.В.</w:t>
            </w:r>
          </w:p>
        </w:tc>
      </w:tr>
      <w:tr w:rsidR="00E854A6" w:rsidRPr="00BE6054" w:rsidTr="00A86871">
        <w:tc>
          <w:tcPr>
            <w:tcW w:w="426" w:type="dxa"/>
          </w:tcPr>
          <w:p w:rsidR="00164D11" w:rsidRPr="00BE6054" w:rsidRDefault="00164D1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164D11" w:rsidRPr="00BE6054" w:rsidRDefault="00BE6054" w:rsidP="00B359B9">
            <w:r>
              <w:t>07-12.10.2014</w:t>
            </w:r>
          </w:p>
        </w:tc>
        <w:tc>
          <w:tcPr>
            <w:tcW w:w="3544" w:type="dxa"/>
          </w:tcPr>
          <w:p w:rsidR="00164D11" w:rsidRPr="00BE6054" w:rsidRDefault="00164D11" w:rsidP="00B359B9">
            <w:r w:rsidRPr="00BE6054">
              <w:t>Областная профильная смена активистов детского движения «</w:t>
            </w:r>
            <w:r w:rsidR="00BE6054" w:rsidRPr="00BE6054">
              <w:t xml:space="preserve">Форум </w:t>
            </w:r>
            <w:r w:rsidR="001D5162" w:rsidRPr="00BE6054">
              <w:t>ассоциаций</w:t>
            </w:r>
            <w:r w:rsidR="00BE6054" w:rsidRPr="00BE6054">
              <w:t xml:space="preserve"> «Молодежь 42»</w:t>
            </w:r>
          </w:p>
          <w:p w:rsidR="00164D11" w:rsidRPr="00BE6054" w:rsidRDefault="00164D11" w:rsidP="00B359B9">
            <w:r w:rsidRPr="00BE6054">
              <w:t>(очная)</w:t>
            </w:r>
          </w:p>
        </w:tc>
        <w:tc>
          <w:tcPr>
            <w:tcW w:w="1134" w:type="dxa"/>
          </w:tcPr>
          <w:p w:rsidR="00164D11" w:rsidRPr="00BE6054" w:rsidRDefault="00BE6054" w:rsidP="00B359B9">
            <w:r w:rsidRPr="00BE6054">
              <w:t>7</w:t>
            </w:r>
          </w:p>
        </w:tc>
        <w:tc>
          <w:tcPr>
            <w:tcW w:w="3402" w:type="dxa"/>
          </w:tcPr>
          <w:p w:rsidR="00164D11" w:rsidRPr="00BE6054" w:rsidRDefault="00164D11" w:rsidP="00B359B9">
            <w:r w:rsidRPr="00BE6054">
              <w:t>участие</w:t>
            </w:r>
          </w:p>
        </w:tc>
        <w:tc>
          <w:tcPr>
            <w:tcW w:w="1843" w:type="dxa"/>
          </w:tcPr>
          <w:p w:rsidR="00164D11" w:rsidRPr="00BE6054" w:rsidRDefault="00BE6054" w:rsidP="00B359B9">
            <w:r w:rsidRPr="00BE6054">
              <w:t>Крылова О.В.</w:t>
            </w:r>
          </w:p>
        </w:tc>
      </w:tr>
      <w:tr w:rsidR="00AC3E51" w:rsidRPr="00BE6054" w:rsidTr="00A86871">
        <w:tc>
          <w:tcPr>
            <w:tcW w:w="426" w:type="dxa"/>
          </w:tcPr>
          <w:p w:rsidR="00AC3E51" w:rsidRPr="00BE6054" w:rsidRDefault="00AC3E5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C3E51" w:rsidRDefault="00AC3E51" w:rsidP="00AC3E51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3544" w:type="dxa"/>
          </w:tcPr>
          <w:p w:rsidR="00AC3E51" w:rsidRPr="00BE6054" w:rsidRDefault="00AC3E51" w:rsidP="00B359B9">
            <w:r>
              <w:t>Всероссийский субботник «Зеленая Россия – 2014» (очно-заочный)</w:t>
            </w:r>
          </w:p>
        </w:tc>
        <w:tc>
          <w:tcPr>
            <w:tcW w:w="1134" w:type="dxa"/>
          </w:tcPr>
          <w:p w:rsidR="00AC3E51" w:rsidRPr="00BE6054" w:rsidRDefault="00AC3E51" w:rsidP="00B359B9">
            <w:r>
              <w:t>20</w:t>
            </w:r>
          </w:p>
        </w:tc>
        <w:tc>
          <w:tcPr>
            <w:tcW w:w="3402" w:type="dxa"/>
          </w:tcPr>
          <w:p w:rsidR="00AC3E51" w:rsidRPr="00BE6054" w:rsidRDefault="00AC3E51" w:rsidP="00B359B9">
            <w:r>
              <w:t xml:space="preserve">Победители в номинации «Самый дружный </w:t>
            </w:r>
            <w:proofErr w:type="spellStart"/>
            <w:r>
              <w:t>Флешмоб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AC3E51" w:rsidRPr="00BE6054" w:rsidRDefault="00AC3E51" w:rsidP="00B359B9">
            <w:r>
              <w:t>Крылова О.В.</w:t>
            </w:r>
          </w:p>
        </w:tc>
      </w:tr>
      <w:tr w:rsidR="00B3681C" w:rsidRPr="00BE6054" w:rsidTr="00A86871">
        <w:tc>
          <w:tcPr>
            <w:tcW w:w="426" w:type="dxa"/>
          </w:tcPr>
          <w:p w:rsidR="00B3681C" w:rsidRPr="00BE6054" w:rsidRDefault="00B3681C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B3681C" w:rsidRDefault="00B3681C" w:rsidP="00AC3E51">
            <w:r>
              <w:t>19.01.2015</w:t>
            </w:r>
          </w:p>
        </w:tc>
        <w:tc>
          <w:tcPr>
            <w:tcW w:w="3544" w:type="dxa"/>
          </w:tcPr>
          <w:p w:rsidR="00B3681C" w:rsidRDefault="00B3681C" w:rsidP="00B359B9">
            <w:r>
              <w:t>Областной этап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134" w:type="dxa"/>
          </w:tcPr>
          <w:p w:rsidR="00B3681C" w:rsidRDefault="00B3681C" w:rsidP="00B359B9">
            <w:r>
              <w:t>1</w:t>
            </w:r>
          </w:p>
        </w:tc>
        <w:tc>
          <w:tcPr>
            <w:tcW w:w="3402" w:type="dxa"/>
          </w:tcPr>
          <w:p w:rsidR="00B3681C" w:rsidRDefault="00B3681C" w:rsidP="00B359B9">
            <w:r>
              <w:t>участие</w:t>
            </w:r>
          </w:p>
        </w:tc>
        <w:tc>
          <w:tcPr>
            <w:tcW w:w="1843" w:type="dxa"/>
          </w:tcPr>
          <w:p w:rsidR="00B3681C" w:rsidRDefault="00B3681C" w:rsidP="00B359B9">
            <w:r>
              <w:t>Крылова О.В.</w:t>
            </w:r>
          </w:p>
        </w:tc>
      </w:tr>
      <w:tr w:rsidR="00072503" w:rsidRPr="00072503" w:rsidTr="00A86871">
        <w:tc>
          <w:tcPr>
            <w:tcW w:w="426" w:type="dxa"/>
          </w:tcPr>
          <w:p w:rsidR="00164D11" w:rsidRPr="00072503" w:rsidRDefault="00164D1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164D11" w:rsidRPr="00072503" w:rsidRDefault="00E84FCE" w:rsidP="00B359B9">
            <w:r>
              <w:t>30.01.2015</w:t>
            </w:r>
          </w:p>
        </w:tc>
        <w:tc>
          <w:tcPr>
            <w:tcW w:w="3544" w:type="dxa"/>
          </w:tcPr>
          <w:p w:rsidR="00164D11" w:rsidRPr="00072503" w:rsidRDefault="00164D11" w:rsidP="00B359B9">
            <w:r w:rsidRPr="00072503">
              <w:t>Муниципальный этап областного конкурса  «Лидер ученического самоуправления»</w:t>
            </w:r>
          </w:p>
        </w:tc>
        <w:tc>
          <w:tcPr>
            <w:tcW w:w="1134" w:type="dxa"/>
          </w:tcPr>
          <w:p w:rsidR="00164D11" w:rsidRPr="00072503" w:rsidRDefault="00164D11" w:rsidP="00B359B9">
            <w:r w:rsidRPr="00072503">
              <w:t>1</w:t>
            </w:r>
          </w:p>
        </w:tc>
        <w:tc>
          <w:tcPr>
            <w:tcW w:w="3402" w:type="dxa"/>
          </w:tcPr>
          <w:p w:rsidR="00164D11" w:rsidRPr="00072503" w:rsidRDefault="00164D11" w:rsidP="00072503">
            <w:r w:rsidRPr="00072503">
              <w:t xml:space="preserve">Победитель – </w:t>
            </w:r>
            <w:proofErr w:type="spellStart"/>
            <w:r w:rsidR="00072503" w:rsidRPr="00072503">
              <w:t>Гееб</w:t>
            </w:r>
            <w:proofErr w:type="spellEnd"/>
            <w:r w:rsidR="00072503" w:rsidRPr="00072503">
              <w:t xml:space="preserve"> Веста</w:t>
            </w:r>
            <w:r w:rsidRPr="00072503">
              <w:t xml:space="preserve"> в номинации «Дополнительное образование» </w:t>
            </w:r>
          </w:p>
        </w:tc>
        <w:tc>
          <w:tcPr>
            <w:tcW w:w="1843" w:type="dxa"/>
          </w:tcPr>
          <w:p w:rsidR="00164D11" w:rsidRPr="00072503" w:rsidRDefault="00072503" w:rsidP="00B359B9">
            <w:r w:rsidRPr="00072503">
              <w:t>Крылова О.В.</w:t>
            </w:r>
          </w:p>
        </w:tc>
      </w:tr>
      <w:tr w:rsidR="0073354A" w:rsidRPr="00072503" w:rsidTr="00A86871">
        <w:tc>
          <w:tcPr>
            <w:tcW w:w="426" w:type="dxa"/>
          </w:tcPr>
          <w:p w:rsidR="0073354A" w:rsidRPr="00072503" w:rsidRDefault="0073354A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73354A" w:rsidRDefault="0073354A" w:rsidP="00B359B9">
            <w:r>
              <w:t>17-23.03.2015</w:t>
            </w:r>
          </w:p>
        </w:tc>
        <w:tc>
          <w:tcPr>
            <w:tcW w:w="3544" w:type="dxa"/>
          </w:tcPr>
          <w:p w:rsidR="0073354A" w:rsidRPr="00072503" w:rsidRDefault="0073354A" w:rsidP="00B359B9">
            <w:r>
              <w:t>Областная профильная смена ассоциации «Молодежь 42»</w:t>
            </w:r>
          </w:p>
        </w:tc>
        <w:tc>
          <w:tcPr>
            <w:tcW w:w="1134" w:type="dxa"/>
          </w:tcPr>
          <w:p w:rsidR="0073354A" w:rsidRPr="00072503" w:rsidRDefault="0073354A" w:rsidP="00B359B9">
            <w:r>
              <w:t>6</w:t>
            </w:r>
          </w:p>
        </w:tc>
        <w:tc>
          <w:tcPr>
            <w:tcW w:w="3402" w:type="dxa"/>
          </w:tcPr>
          <w:p w:rsidR="0073354A" w:rsidRPr="00072503" w:rsidRDefault="0073354A" w:rsidP="00072503">
            <w:r>
              <w:t>участие</w:t>
            </w:r>
          </w:p>
        </w:tc>
        <w:tc>
          <w:tcPr>
            <w:tcW w:w="1843" w:type="dxa"/>
          </w:tcPr>
          <w:p w:rsidR="0073354A" w:rsidRPr="00072503" w:rsidRDefault="0073354A" w:rsidP="00B359B9">
            <w:r>
              <w:t>Крылова О.В.</w:t>
            </w:r>
          </w:p>
        </w:tc>
      </w:tr>
      <w:tr w:rsidR="0073354A" w:rsidRPr="00072503" w:rsidTr="00A86871">
        <w:tc>
          <w:tcPr>
            <w:tcW w:w="426" w:type="dxa"/>
          </w:tcPr>
          <w:p w:rsidR="0073354A" w:rsidRPr="00072503" w:rsidRDefault="0073354A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73354A" w:rsidRDefault="0073354A" w:rsidP="00B359B9">
            <w:r>
              <w:t>17-23.03.2015</w:t>
            </w:r>
          </w:p>
        </w:tc>
        <w:tc>
          <w:tcPr>
            <w:tcW w:w="3544" w:type="dxa"/>
          </w:tcPr>
          <w:p w:rsidR="0073354A" w:rsidRDefault="0073354A" w:rsidP="00B359B9">
            <w:r>
              <w:t>Областной конкурс «Лидер ученического самоуправления»</w:t>
            </w:r>
          </w:p>
        </w:tc>
        <w:tc>
          <w:tcPr>
            <w:tcW w:w="1134" w:type="dxa"/>
          </w:tcPr>
          <w:p w:rsidR="0073354A" w:rsidRDefault="0073354A" w:rsidP="00B359B9">
            <w:r>
              <w:t>1</w:t>
            </w:r>
          </w:p>
        </w:tc>
        <w:tc>
          <w:tcPr>
            <w:tcW w:w="3402" w:type="dxa"/>
          </w:tcPr>
          <w:p w:rsidR="0073354A" w:rsidRDefault="0073354A" w:rsidP="00072503">
            <w:r>
              <w:t>участие</w:t>
            </w:r>
          </w:p>
        </w:tc>
        <w:tc>
          <w:tcPr>
            <w:tcW w:w="1843" w:type="dxa"/>
          </w:tcPr>
          <w:p w:rsidR="0073354A" w:rsidRDefault="0073354A" w:rsidP="00B359B9">
            <w:r>
              <w:t>Крылова О.В.</w:t>
            </w:r>
          </w:p>
        </w:tc>
      </w:tr>
      <w:tr w:rsidR="00CD63D6" w:rsidRPr="00225DAA" w:rsidTr="00A86871">
        <w:tc>
          <w:tcPr>
            <w:tcW w:w="11625" w:type="dxa"/>
            <w:gridSpan w:val="6"/>
          </w:tcPr>
          <w:p w:rsidR="00CD63D6" w:rsidRPr="00B359B9" w:rsidRDefault="00CD63D6" w:rsidP="00B359B9">
            <w:pPr>
              <w:jc w:val="center"/>
            </w:pPr>
            <w:r>
              <w:rPr>
                <w:b/>
                <w:i/>
              </w:rPr>
              <w:t xml:space="preserve">Туристско-краеведческая направленность     </w:t>
            </w:r>
          </w:p>
        </w:tc>
      </w:tr>
      <w:tr w:rsidR="004C1980" w:rsidRPr="004C1980" w:rsidTr="00A86871">
        <w:tc>
          <w:tcPr>
            <w:tcW w:w="426" w:type="dxa"/>
            <w:vMerge w:val="restart"/>
          </w:tcPr>
          <w:p w:rsidR="004C1980" w:rsidRPr="004C1980" w:rsidRDefault="004C1980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4C1980" w:rsidRPr="004C1980" w:rsidRDefault="004C1980" w:rsidP="00B359B9">
            <w:r w:rsidRPr="004C1980">
              <w:t>20-21.09.2014</w:t>
            </w:r>
          </w:p>
        </w:tc>
        <w:tc>
          <w:tcPr>
            <w:tcW w:w="3544" w:type="dxa"/>
            <w:vMerge w:val="restart"/>
          </w:tcPr>
          <w:p w:rsidR="004C1980" w:rsidRPr="004C1980" w:rsidRDefault="004C1980" w:rsidP="004C1980">
            <w:r w:rsidRPr="004C1980">
              <w:t>Первенство г. Новокузнецка по спортивному туризму (</w:t>
            </w:r>
            <w:proofErr w:type="gramStart"/>
            <w:r w:rsidRPr="004C1980">
              <w:t>очный</w:t>
            </w:r>
            <w:proofErr w:type="gramEnd"/>
            <w:r w:rsidRPr="004C1980">
              <w:t>)</w:t>
            </w:r>
          </w:p>
        </w:tc>
        <w:tc>
          <w:tcPr>
            <w:tcW w:w="1134" w:type="dxa"/>
            <w:vMerge w:val="restart"/>
          </w:tcPr>
          <w:p w:rsidR="004C1980" w:rsidRPr="004C1980" w:rsidRDefault="004C1980" w:rsidP="00B359B9">
            <w:r w:rsidRPr="004C1980">
              <w:t>17</w:t>
            </w:r>
          </w:p>
        </w:tc>
        <w:tc>
          <w:tcPr>
            <w:tcW w:w="3402" w:type="dxa"/>
          </w:tcPr>
          <w:p w:rsidR="004C1980" w:rsidRPr="004C1980" w:rsidRDefault="004C1980" w:rsidP="004C1980">
            <w:r w:rsidRPr="004C1980">
              <w:t>3м – Клыков Евгений гр. М 14-16</w:t>
            </w:r>
          </w:p>
        </w:tc>
        <w:tc>
          <w:tcPr>
            <w:tcW w:w="1843" w:type="dxa"/>
            <w:vMerge w:val="restart"/>
          </w:tcPr>
          <w:p w:rsidR="004C1980" w:rsidRPr="004C1980" w:rsidRDefault="004C1980" w:rsidP="00B359B9">
            <w:r w:rsidRPr="004C1980">
              <w:t>Разволяев Д.О</w:t>
            </w:r>
          </w:p>
        </w:tc>
      </w:tr>
      <w:tr w:rsidR="004C1980" w:rsidRPr="00B359B9" w:rsidTr="00A86871">
        <w:tc>
          <w:tcPr>
            <w:tcW w:w="426" w:type="dxa"/>
            <w:vMerge/>
          </w:tcPr>
          <w:p w:rsidR="004C1980" w:rsidRPr="00B359B9" w:rsidRDefault="004C1980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4C1980" w:rsidRPr="004C1980" w:rsidRDefault="004C1980" w:rsidP="00B359B9">
            <w:r w:rsidRPr="004C1980">
              <w:t xml:space="preserve">2 м – </w:t>
            </w:r>
            <w:proofErr w:type="gramStart"/>
            <w:r w:rsidRPr="004C1980">
              <w:t>командное</w:t>
            </w:r>
            <w:proofErr w:type="gramEnd"/>
            <w:r w:rsidRPr="004C1980">
              <w:t xml:space="preserve">  гр. М 14-16</w:t>
            </w:r>
          </w:p>
        </w:tc>
        <w:tc>
          <w:tcPr>
            <w:tcW w:w="1843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</w:tr>
      <w:tr w:rsidR="004C1980" w:rsidRPr="00B359B9" w:rsidTr="00A86871">
        <w:trPr>
          <w:trHeight w:val="156"/>
        </w:trPr>
        <w:tc>
          <w:tcPr>
            <w:tcW w:w="426" w:type="dxa"/>
            <w:vMerge/>
          </w:tcPr>
          <w:p w:rsidR="004C1980" w:rsidRPr="00B359B9" w:rsidRDefault="004C1980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4C1980" w:rsidRPr="004C1980" w:rsidRDefault="004C1980" w:rsidP="00B359B9">
            <w:r w:rsidRPr="004C1980">
              <w:t xml:space="preserve">2 м – </w:t>
            </w:r>
            <w:proofErr w:type="gramStart"/>
            <w:r w:rsidRPr="004C1980">
              <w:t>командное</w:t>
            </w:r>
            <w:proofErr w:type="gramEnd"/>
            <w:r w:rsidRPr="004C1980">
              <w:t xml:space="preserve"> гр. М 16-18</w:t>
            </w:r>
          </w:p>
        </w:tc>
        <w:tc>
          <w:tcPr>
            <w:tcW w:w="1843" w:type="dxa"/>
            <w:vMerge/>
          </w:tcPr>
          <w:p w:rsidR="004C1980" w:rsidRPr="00B359B9" w:rsidRDefault="004C1980" w:rsidP="00B359B9">
            <w:pPr>
              <w:rPr>
                <w:color w:val="FF0000"/>
              </w:rPr>
            </w:pPr>
          </w:p>
        </w:tc>
      </w:tr>
      <w:tr w:rsidR="00422A0C" w:rsidRPr="00422A0C" w:rsidTr="00A86871">
        <w:trPr>
          <w:trHeight w:val="156"/>
        </w:trPr>
        <w:tc>
          <w:tcPr>
            <w:tcW w:w="426" w:type="dxa"/>
            <w:vMerge w:val="restart"/>
          </w:tcPr>
          <w:p w:rsidR="00056A77" w:rsidRPr="00422A0C" w:rsidRDefault="00056A77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056A77" w:rsidRPr="00422A0C" w:rsidRDefault="00056A77" w:rsidP="00B359B9">
            <w:r w:rsidRPr="00422A0C">
              <w:t>28.09.2014</w:t>
            </w:r>
          </w:p>
        </w:tc>
        <w:tc>
          <w:tcPr>
            <w:tcW w:w="3544" w:type="dxa"/>
            <w:vMerge w:val="restart"/>
          </w:tcPr>
          <w:p w:rsidR="00056A77" w:rsidRPr="00422A0C" w:rsidRDefault="00056A77" w:rsidP="00B359B9">
            <w:r w:rsidRPr="00422A0C">
              <w:t>Областные соревнования по спортивному ориентированию (г. Новокузнецк) (очный)</w:t>
            </w:r>
          </w:p>
        </w:tc>
        <w:tc>
          <w:tcPr>
            <w:tcW w:w="1134" w:type="dxa"/>
            <w:vMerge w:val="restart"/>
          </w:tcPr>
          <w:p w:rsidR="00056A77" w:rsidRPr="00422A0C" w:rsidRDefault="00056A77" w:rsidP="00B359B9">
            <w:r w:rsidRPr="00422A0C">
              <w:t>15</w:t>
            </w:r>
          </w:p>
        </w:tc>
        <w:tc>
          <w:tcPr>
            <w:tcW w:w="3402" w:type="dxa"/>
          </w:tcPr>
          <w:p w:rsidR="00056A77" w:rsidRPr="00422A0C" w:rsidRDefault="00056A77" w:rsidP="00B359B9">
            <w:r w:rsidRPr="00422A0C">
              <w:t xml:space="preserve">2 м – Мартюшева </w:t>
            </w:r>
            <w:proofErr w:type="spellStart"/>
            <w:r w:rsidRPr="00422A0C">
              <w:t>Еаталья</w:t>
            </w:r>
            <w:proofErr w:type="spellEnd"/>
            <w:r w:rsidRPr="00422A0C">
              <w:t xml:space="preserve"> гр. Ж12</w:t>
            </w:r>
          </w:p>
          <w:p w:rsidR="00056A77" w:rsidRPr="00422A0C" w:rsidRDefault="00056A77" w:rsidP="00B359B9"/>
        </w:tc>
        <w:tc>
          <w:tcPr>
            <w:tcW w:w="1843" w:type="dxa"/>
            <w:vMerge w:val="restart"/>
          </w:tcPr>
          <w:p w:rsidR="00056A77" w:rsidRPr="00422A0C" w:rsidRDefault="00056A77" w:rsidP="000B36CF">
            <w:r w:rsidRPr="00422A0C">
              <w:t>Разволяев Д.О</w:t>
            </w:r>
          </w:p>
        </w:tc>
      </w:tr>
      <w:tr w:rsidR="00056A77" w:rsidRPr="00B359B9" w:rsidTr="00A86871">
        <w:trPr>
          <w:trHeight w:val="156"/>
        </w:trPr>
        <w:tc>
          <w:tcPr>
            <w:tcW w:w="426" w:type="dxa"/>
            <w:vMerge/>
          </w:tcPr>
          <w:p w:rsidR="00056A77" w:rsidRPr="00B359B9" w:rsidRDefault="00056A7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056A77" w:rsidRDefault="00056A77" w:rsidP="00B359B9">
            <w:r>
              <w:t xml:space="preserve">3 м – </w:t>
            </w:r>
            <w:proofErr w:type="spellStart"/>
            <w:r>
              <w:t>Атучина</w:t>
            </w:r>
            <w:proofErr w:type="spellEnd"/>
            <w:r>
              <w:t xml:space="preserve"> Александра </w:t>
            </w:r>
            <w:proofErr w:type="gramStart"/>
            <w:r>
              <w:t>гр. Ж</w:t>
            </w:r>
            <w:proofErr w:type="gramEnd"/>
            <w:r>
              <w:t xml:space="preserve"> 16</w:t>
            </w:r>
          </w:p>
        </w:tc>
        <w:tc>
          <w:tcPr>
            <w:tcW w:w="1843" w:type="dxa"/>
            <w:vMerge/>
          </w:tcPr>
          <w:p w:rsidR="00056A77" w:rsidRPr="00B359B9" w:rsidRDefault="00056A77" w:rsidP="00B359B9">
            <w:pPr>
              <w:rPr>
                <w:color w:val="FF0000"/>
              </w:rPr>
            </w:pPr>
          </w:p>
        </w:tc>
      </w:tr>
      <w:tr w:rsidR="00056A77" w:rsidRPr="00B359B9" w:rsidTr="00A86871">
        <w:trPr>
          <w:trHeight w:val="156"/>
        </w:trPr>
        <w:tc>
          <w:tcPr>
            <w:tcW w:w="426" w:type="dxa"/>
            <w:vMerge/>
          </w:tcPr>
          <w:p w:rsidR="00056A77" w:rsidRPr="00B359B9" w:rsidRDefault="00056A7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056A77" w:rsidRDefault="00056A77" w:rsidP="00340E7F">
            <w:r>
              <w:t>1 м -  Силантьев Артем гр. М 18</w:t>
            </w:r>
          </w:p>
        </w:tc>
        <w:tc>
          <w:tcPr>
            <w:tcW w:w="1843" w:type="dxa"/>
            <w:vMerge/>
          </w:tcPr>
          <w:p w:rsidR="00056A77" w:rsidRPr="00B359B9" w:rsidRDefault="00056A77" w:rsidP="00B359B9">
            <w:pPr>
              <w:rPr>
                <w:color w:val="FF0000"/>
              </w:rPr>
            </w:pPr>
          </w:p>
        </w:tc>
      </w:tr>
      <w:tr w:rsidR="00056A77" w:rsidRPr="00B359B9" w:rsidTr="00A86871">
        <w:trPr>
          <w:trHeight w:val="156"/>
        </w:trPr>
        <w:tc>
          <w:tcPr>
            <w:tcW w:w="426" w:type="dxa"/>
            <w:vMerge/>
          </w:tcPr>
          <w:p w:rsidR="00056A77" w:rsidRPr="00B359B9" w:rsidRDefault="00056A7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56A77" w:rsidRDefault="00056A77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056A77" w:rsidRDefault="00056A77" w:rsidP="00340E7F">
            <w:r>
              <w:t>3 м – Резников Станислав гр. М 16</w:t>
            </w:r>
          </w:p>
        </w:tc>
        <w:tc>
          <w:tcPr>
            <w:tcW w:w="1843" w:type="dxa"/>
            <w:vMerge/>
          </w:tcPr>
          <w:p w:rsidR="00056A77" w:rsidRPr="00B359B9" w:rsidRDefault="00056A77" w:rsidP="00B359B9">
            <w:pPr>
              <w:rPr>
                <w:color w:val="FF0000"/>
              </w:rPr>
            </w:pPr>
          </w:p>
        </w:tc>
      </w:tr>
      <w:tr w:rsidR="00FB5CFC" w:rsidRPr="00FB5CFC" w:rsidTr="00A86871">
        <w:tc>
          <w:tcPr>
            <w:tcW w:w="426" w:type="dxa"/>
            <w:vMerge w:val="restart"/>
          </w:tcPr>
          <w:p w:rsidR="00FB5CFC" w:rsidRPr="00FB5CFC" w:rsidRDefault="00FB5CFC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FB5CFC" w:rsidRPr="00FB5CFC" w:rsidRDefault="00FB5CFC" w:rsidP="00B359B9">
            <w:r>
              <w:t>05.10.2014</w:t>
            </w:r>
          </w:p>
        </w:tc>
        <w:tc>
          <w:tcPr>
            <w:tcW w:w="3544" w:type="dxa"/>
            <w:vMerge w:val="restart"/>
          </w:tcPr>
          <w:p w:rsidR="00FB5CFC" w:rsidRPr="00FB5CFC" w:rsidRDefault="00FB5CFC" w:rsidP="00B359B9">
            <w:r w:rsidRPr="00FB5CFC">
              <w:t>Первенство г. Новокузнецка по спортивному ориентированию в заданном направлении (</w:t>
            </w:r>
            <w:proofErr w:type="gramStart"/>
            <w:r w:rsidRPr="00FB5CFC">
              <w:t>очный</w:t>
            </w:r>
            <w:proofErr w:type="gramEnd"/>
            <w:r w:rsidRPr="00FB5CFC">
              <w:t>)</w:t>
            </w:r>
          </w:p>
        </w:tc>
        <w:tc>
          <w:tcPr>
            <w:tcW w:w="1134" w:type="dxa"/>
            <w:vMerge w:val="restart"/>
          </w:tcPr>
          <w:p w:rsidR="00FB5CFC" w:rsidRPr="00FB5CFC" w:rsidRDefault="00FB5CFC" w:rsidP="00B359B9">
            <w:r w:rsidRPr="00FB5CFC">
              <w:t>13</w:t>
            </w:r>
          </w:p>
        </w:tc>
        <w:tc>
          <w:tcPr>
            <w:tcW w:w="3402" w:type="dxa"/>
          </w:tcPr>
          <w:p w:rsidR="00FB5CFC" w:rsidRPr="00FB5CFC" w:rsidRDefault="00FB5CFC" w:rsidP="00B359B9">
            <w:r w:rsidRPr="00FB5CFC">
              <w:t>2 м – Клыков Евгений гр. М-14</w:t>
            </w:r>
          </w:p>
        </w:tc>
        <w:tc>
          <w:tcPr>
            <w:tcW w:w="1843" w:type="dxa"/>
            <w:vMerge w:val="restart"/>
          </w:tcPr>
          <w:p w:rsidR="00FB5CFC" w:rsidRPr="00FB5CFC" w:rsidRDefault="00FB5CFC" w:rsidP="00B359B9">
            <w:r w:rsidRPr="00FB5CFC">
              <w:t>Разволяев Д.О</w:t>
            </w:r>
          </w:p>
        </w:tc>
      </w:tr>
      <w:tr w:rsidR="00FB5CFC" w:rsidRPr="00B359B9" w:rsidTr="00A86871">
        <w:tc>
          <w:tcPr>
            <w:tcW w:w="426" w:type="dxa"/>
            <w:vMerge/>
          </w:tcPr>
          <w:p w:rsidR="00FB5CFC" w:rsidRPr="00B359B9" w:rsidRDefault="00FB5CFC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B5CFC" w:rsidRPr="00F52640" w:rsidRDefault="00FB5CFC" w:rsidP="00B359B9">
            <w:r w:rsidRPr="00F52640">
              <w:t>2 м – Силантьев Артем гр. М-18</w:t>
            </w:r>
          </w:p>
        </w:tc>
        <w:tc>
          <w:tcPr>
            <w:tcW w:w="1843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</w:tr>
      <w:tr w:rsidR="00FB5CFC" w:rsidRPr="00B359B9" w:rsidTr="00A86871">
        <w:tc>
          <w:tcPr>
            <w:tcW w:w="426" w:type="dxa"/>
            <w:vMerge/>
          </w:tcPr>
          <w:p w:rsidR="00FB5CFC" w:rsidRPr="00B359B9" w:rsidRDefault="00FB5CFC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B5CFC" w:rsidRPr="00F52640" w:rsidRDefault="00FB5CFC" w:rsidP="00B359B9">
            <w:r w:rsidRPr="00F52640">
              <w:t xml:space="preserve">3 м – </w:t>
            </w:r>
            <w:proofErr w:type="spellStart"/>
            <w:r w:rsidRPr="00F52640">
              <w:t>Атучина</w:t>
            </w:r>
            <w:proofErr w:type="spellEnd"/>
            <w:r w:rsidRPr="00F52640">
              <w:t xml:space="preserve"> Александра </w:t>
            </w:r>
            <w:proofErr w:type="gramStart"/>
            <w:r w:rsidRPr="00F52640">
              <w:t>гр. Ж</w:t>
            </w:r>
            <w:proofErr w:type="gramEnd"/>
            <w:r w:rsidRPr="00F52640">
              <w:t xml:space="preserve"> 16</w:t>
            </w:r>
          </w:p>
        </w:tc>
        <w:tc>
          <w:tcPr>
            <w:tcW w:w="1843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</w:tr>
      <w:tr w:rsidR="00FB5CFC" w:rsidRPr="00B359B9" w:rsidTr="00A86871">
        <w:tc>
          <w:tcPr>
            <w:tcW w:w="426" w:type="dxa"/>
            <w:vMerge/>
          </w:tcPr>
          <w:p w:rsidR="00FB5CFC" w:rsidRPr="00B359B9" w:rsidRDefault="00FB5CFC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B5CFC" w:rsidRPr="00F52640" w:rsidRDefault="00FB5CFC" w:rsidP="00B359B9">
            <w:r w:rsidRPr="00F52640">
              <w:t>2 м – Торопов Владимир гр. М 16</w:t>
            </w:r>
          </w:p>
        </w:tc>
        <w:tc>
          <w:tcPr>
            <w:tcW w:w="1843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</w:tr>
      <w:tr w:rsidR="00FB5CFC" w:rsidRPr="00B359B9" w:rsidTr="00A86871">
        <w:tc>
          <w:tcPr>
            <w:tcW w:w="426" w:type="dxa"/>
            <w:vMerge/>
          </w:tcPr>
          <w:p w:rsidR="00FB5CFC" w:rsidRPr="00B359B9" w:rsidRDefault="00FB5CFC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B5CFC" w:rsidRPr="00F52640" w:rsidRDefault="00FB5CFC" w:rsidP="00B359B9">
            <w:r w:rsidRPr="00F52640">
              <w:t>2 м – Силантьев Артем гр. М 18</w:t>
            </w:r>
          </w:p>
        </w:tc>
        <w:tc>
          <w:tcPr>
            <w:tcW w:w="1843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</w:tr>
      <w:tr w:rsidR="00FB5CFC" w:rsidRPr="00B359B9" w:rsidTr="00A86871">
        <w:tc>
          <w:tcPr>
            <w:tcW w:w="426" w:type="dxa"/>
            <w:vMerge/>
          </w:tcPr>
          <w:p w:rsidR="00FB5CFC" w:rsidRPr="00B359B9" w:rsidRDefault="00FB5CFC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B5CFC" w:rsidRPr="00F52640" w:rsidRDefault="00FB5CFC" w:rsidP="00B359B9">
            <w:r w:rsidRPr="00F52640">
              <w:t xml:space="preserve">2 м – </w:t>
            </w:r>
            <w:proofErr w:type="gramStart"/>
            <w:r w:rsidRPr="00F52640">
              <w:t>общекомандное</w:t>
            </w:r>
            <w:proofErr w:type="gramEnd"/>
            <w:r w:rsidRPr="00F52640">
              <w:t xml:space="preserve"> </w:t>
            </w:r>
          </w:p>
        </w:tc>
        <w:tc>
          <w:tcPr>
            <w:tcW w:w="1843" w:type="dxa"/>
            <w:vMerge/>
          </w:tcPr>
          <w:p w:rsidR="00FB5CFC" w:rsidRPr="00B359B9" w:rsidRDefault="00FB5CFC" w:rsidP="00B359B9">
            <w:pPr>
              <w:rPr>
                <w:color w:val="FF0000"/>
              </w:rPr>
            </w:pPr>
          </w:p>
        </w:tc>
      </w:tr>
      <w:tr w:rsidR="00E854A6" w:rsidRPr="006077CB" w:rsidTr="00A86871">
        <w:tc>
          <w:tcPr>
            <w:tcW w:w="426" w:type="dxa"/>
          </w:tcPr>
          <w:p w:rsidR="00173653" w:rsidRPr="006077CB" w:rsidRDefault="0017365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173653" w:rsidRPr="006077CB" w:rsidRDefault="006077CB" w:rsidP="00B359B9">
            <w:r w:rsidRPr="006077CB">
              <w:t>01.11.2014</w:t>
            </w:r>
          </w:p>
        </w:tc>
        <w:tc>
          <w:tcPr>
            <w:tcW w:w="3544" w:type="dxa"/>
          </w:tcPr>
          <w:p w:rsidR="00173653" w:rsidRPr="006077CB" w:rsidRDefault="00572E7E" w:rsidP="006077CB">
            <w:r w:rsidRPr="006077CB">
              <w:t xml:space="preserve">Кубок Кемеровской области по спортивному </w:t>
            </w:r>
            <w:r w:rsidR="006077CB" w:rsidRPr="006077CB">
              <w:t>туризму</w:t>
            </w:r>
            <w:r w:rsidRPr="006077CB">
              <w:t xml:space="preserve"> (очный)</w:t>
            </w:r>
          </w:p>
        </w:tc>
        <w:tc>
          <w:tcPr>
            <w:tcW w:w="1134" w:type="dxa"/>
          </w:tcPr>
          <w:p w:rsidR="00173653" w:rsidRPr="006077CB" w:rsidRDefault="006077CB" w:rsidP="00B359B9">
            <w:r w:rsidRPr="006077CB">
              <w:t>9</w:t>
            </w:r>
          </w:p>
        </w:tc>
        <w:tc>
          <w:tcPr>
            <w:tcW w:w="3402" w:type="dxa"/>
          </w:tcPr>
          <w:p w:rsidR="00173653" w:rsidRPr="006077CB" w:rsidRDefault="006077CB" w:rsidP="00B359B9">
            <w:r w:rsidRPr="006077CB">
              <w:t>участие</w:t>
            </w:r>
          </w:p>
        </w:tc>
        <w:tc>
          <w:tcPr>
            <w:tcW w:w="1843" w:type="dxa"/>
          </w:tcPr>
          <w:p w:rsidR="00173653" w:rsidRPr="006077CB" w:rsidRDefault="006077CB" w:rsidP="00B359B9">
            <w:r w:rsidRPr="006077CB">
              <w:t>Разволяев Д.О.</w:t>
            </w:r>
          </w:p>
        </w:tc>
      </w:tr>
      <w:tr w:rsidR="005F726D" w:rsidRPr="00B359B9" w:rsidTr="00A86871">
        <w:tc>
          <w:tcPr>
            <w:tcW w:w="426" w:type="dxa"/>
            <w:vMerge w:val="restart"/>
          </w:tcPr>
          <w:p w:rsidR="005F726D" w:rsidRPr="00074280" w:rsidRDefault="005F726D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5F726D" w:rsidRPr="00074280" w:rsidRDefault="005F726D" w:rsidP="00B359B9">
            <w:r w:rsidRPr="00074280">
              <w:t>24-28.11.2014</w:t>
            </w:r>
          </w:p>
        </w:tc>
        <w:tc>
          <w:tcPr>
            <w:tcW w:w="3544" w:type="dxa"/>
            <w:vMerge w:val="restart"/>
          </w:tcPr>
          <w:p w:rsidR="005F726D" w:rsidRPr="00074280" w:rsidRDefault="005F726D" w:rsidP="00B359B9">
            <w:r w:rsidRPr="00074280">
              <w:t>Муниципальные соревнования по спортивному туризму «Гордиев узел» (очный)</w:t>
            </w:r>
          </w:p>
        </w:tc>
        <w:tc>
          <w:tcPr>
            <w:tcW w:w="1134" w:type="dxa"/>
            <w:vMerge w:val="restart"/>
          </w:tcPr>
          <w:p w:rsidR="005F726D" w:rsidRPr="00074280" w:rsidRDefault="005F726D" w:rsidP="00B359B9">
            <w:r w:rsidRPr="00074280">
              <w:t>37</w:t>
            </w:r>
          </w:p>
        </w:tc>
        <w:tc>
          <w:tcPr>
            <w:tcW w:w="3402" w:type="dxa"/>
          </w:tcPr>
          <w:p w:rsidR="005F726D" w:rsidRPr="00B359B9" w:rsidRDefault="005F726D" w:rsidP="00074280">
            <w:pPr>
              <w:rPr>
                <w:color w:val="FF0000"/>
              </w:rPr>
            </w:pPr>
            <w:r w:rsidRPr="00074280">
              <w:t>1м – Колесов Константин  М-13</w:t>
            </w:r>
          </w:p>
        </w:tc>
        <w:tc>
          <w:tcPr>
            <w:tcW w:w="1843" w:type="dxa"/>
            <w:vMerge w:val="restart"/>
          </w:tcPr>
          <w:p w:rsidR="005F726D" w:rsidRPr="005F726D" w:rsidRDefault="005F726D" w:rsidP="00B359B9">
            <w:r w:rsidRPr="005F726D">
              <w:t>Разволяев Д.О.</w:t>
            </w:r>
          </w:p>
          <w:p w:rsidR="005F726D" w:rsidRPr="00B359B9" w:rsidRDefault="005F726D" w:rsidP="00B359B9">
            <w:pPr>
              <w:rPr>
                <w:color w:val="FF0000"/>
              </w:rPr>
            </w:pPr>
            <w:r w:rsidRPr="005F726D">
              <w:t>Локтев В.А.</w:t>
            </w: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074280" w:rsidRDefault="005F726D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5F726D" w:rsidRPr="00074280" w:rsidRDefault="005F726D" w:rsidP="00B359B9"/>
        </w:tc>
        <w:tc>
          <w:tcPr>
            <w:tcW w:w="3544" w:type="dxa"/>
            <w:vMerge/>
          </w:tcPr>
          <w:p w:rsidR="005F726D" w:rsidRPr="00074280" w:rsidRDefault="005F726D" w:rsidP="00B359B9"/>
        </w:tc>
        <w:tc>
          <w:tcPr>
            <w:tcW w:w="1134" w:type="dxa"/>
            <w:vMerge/>
          </w:tcPr>
          <w:p w:rsidR="005F726D" w:rsidRPr="00074280" w:rsidRDefault="005F726D" w:rsidP="00B359B9"/>
        </w:tc>
        <w:tc>
          <w:tcPr>
            <w:tcW w:w="3402" w:type="dxa"/>
          </w:tcPr>
          <w:p w:rsidR="005F726D" w:rsidRPr="00074280" w:rsidRDefault="005F726D" w:rsidP="00074280">
            <w:r>
              <w:t>2 м – Полин Всеволод М-13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B359B9" w:rsidRDefault="005F726D" w:rsidP="00B359B9">
            <w:pPr>
              <w:rPr>
                <w:color w:val="FF0000"/>
              </w:rPr>
            </w:pPr>
            <w:r>
              <w:t>3</w:t>
            </w:r>
            <w:r w:rsidRPr="00074280">
              <w:t xml:space="preserve"> м – Разволяев Егор М-13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Default="005F726D" w:rsidP="00B359B9">
            <w:r w:rsidRPr="00D20CE0">
              <w:t xml:space="preserve">1 м – </w:t>
            </w:r>
            <w:proofErr w:type="spellStart"/>
            <w:r w:rsidRPr="00D20CE0">
              <w:t>Мартюшова</w:t>
            </w:r>
            <w:proofErr w:type="spellEnd"/>
            <w:r w:rsidRPr="00D20CE0">
              <w:t xml:space="preserve"> Наталья Ж-13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D20CE0" w:rsidRDefault="005F726D" w:rsidP="00B359B9">
            <w:r>
              <w:t xml:space="preserve">2 м – </w:t>
            </w:r>
            <w:proofErr w:type="spellStart"/>
            <w:r>
              <w:t>Москвителева</w:t>
            </w:r>
            <w:proofErr w:type="spellEnd"/>
            <w:r>
              <w:t xml:space="preserve"> Ирина Ж-13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Default="005F726D" w:rsidP="00B359B9">
            <w:r>
              <w:t xml:space="preserve">1 м – Гринин </w:t>
            </w:r>
            <w:proofErr w:type="spellStart"/>
            <w:r>
              <w:t>владимир</w:t>
            </w:r>
            <w:proofErr w:type="spellEnd"/>
            <w:r>
              <w:t xml:space="preserve"> М-15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B359B9" w:rsidRDefault="005F726D" w:rsidP="000E5E04">
            <w:pPr>
              <w:rPr>
                <w:color w:val="FF0000"/>
              </w:rPr>
            </w:pPr>
            <w:r>
              <w:t>2</w:t>
            </w:r>
            <w:r w:rsidRPr="000E5E04">
              <w:t xml:space="preserve"> м – Коростелев Данил  М-15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B359B9" w:rsidRDefault="005F726D" w:rsidP="000E5E04">
            <w:pPr>
              <w:rPr>
                <w:color w:val="FF0000"/>
              </w:rPr>
            </w:pPr>
            <w:r w:rsidRPr="000E5E04">
              <w:t>1 м – Васильева Виолетта Ж-15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0E5E04" w:rsidRDefault="005F726D" w:rsidP="000E5E04">
            <w:r>
              <w:t>2 м – Колчина Полина Ж-15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Default="005F726D" w:rsidP="000E5E04">
            <w:r>
              <w:t xml:space="preserve">3 м – </w:t>
            </w:r>
            <w:proofErr w:type="spellStart"/>
            <w:r>
              <w:t>Толченицына</w:t>
            </w:r>
            <w:proofErr w:type="spellEnd"/>
            <w:r>
              <w:t xml:space="preserve"> Екатерина Ж-15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Default="005F726D" w:rsidP="000E5E04">
            <w:r w:rsidRPr="000E5E04">
              <w:t>1 м – Торопов Владимир М-18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0E5E04" w:rsidRDefault="005F726D" w:rsidP="000E5E04">
            <w:r w:rsidRPr="000E5E04">
              <w:t>2 м – Силантьев Артем М-18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0E5E04" w:rsidRDefault="005F726D" w:rsidP="000E5E04">
            <w:r w:rsidRPr="000E5E04">
              <w:t>3 м – Резников Станислав М-18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0E5E04" w:rsidRDefault="005F726D" w:rsidP="000E5E04">
            <w:r>
              <w:t xml:space="preserve">1 м – </w:t>
            </w:r>
            <w:proofErr w:type="spellStart"/>
            <w:r>
              <w:t>Крылоав</w:t>
            </w:r>
            <w:proofErr w:type="spellEnd"/>
            <w:r>
              <w:t xml:space="preserve"> Наталья Ж-18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Default="005F726D" w:rsidP="000E5E04">
            <w:r>
              <w:t>2 м – Кожевникова Анна Ж-18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B359B9" w:rsidRDefault="005F726D" w:rsidP="005F726D">
            <w:pPr>
              <w:rPr>
                <w:color w:val="FF0000"/>
              </w:rPr>
            </w:pPr>
            <w:r w:rsidRPr="005F726D">
              <w:t>3 м – Масленникова Анастасия Ж-18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rPr>
          <w:trHeight w:val="118"/>
        </w:trPr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5F726D" w:rsidRDefault="005F726D" w:rsidP="00B359B9">
            <w:r w:rsidRPr="005F726D">
              <w:t>1 м – командный зачет (Турист-спасатель)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5F726D" w:rsidRPr="00B359B9" w:rsidTr="00A86871">
        <w:trPr>
          <w:trHeight w:val="118"/>
        </w:trPr>
        <w:tc>
          <w:tcPr>
            <w:tcW w:w="426" w:type="dxa"/>
            <w:vMerge/>
          </w:tcPr>
          <w:p w:rsidR="005F726D" w:rsidRPr="00B359B9" w:rsidRDefault="005F726D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F726D" w:rsidRPr="005F726D" w:rsidRDefault="005F726D" w:rsidP="005F726D">
            <w:r w:rsidRPr="005F726D">
              <w:t>2 м – командный зачет (Экологическое краеведение Кузбасса)</w:t>
            </w:r>
          </w:p>
        </w:tc>
        <w:tc>
          <w:tcPr>
            <w:tcW w:w="1843" w:type="dxa"/>
            <w:vMerge/>
          </w:tcPr>
          <w:p w:rsidR="005F726D" w:rsidRPr="00B359B9" w:rsidRDefault="005F726D" w:rsidP="00B359B9">
            <w:pPr>
              <w:rPr>
                <w:color w:val="FF0000"/>
              </w:rPr>
            </w:pPr>
          </w:p>
        </w:tc>
      </w:tr>
      <w:tr w:rsidR="00CD1EDF" w:rsidRPr="00CD1EDF" w:rsidTr="00A86871">
        <w:trPr>
          <w:trHeight w:val="710"/>
        </w:trPr>
        <w:tc>
          <w:tcPr>
            <w:tcW w:w="426" w:type="dxa"/>
          </w:tcPr>
          <w:p w:rsidR="00CD1EDF" w:rsidRPr="00CD1EDF" w:rsidRDefault="00CD1EDF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CD1EDF" w:rsidRPr="00CD1EDF" w:rsidRDefault="00CD1EDF" w:rsidP="00B359B9">
            <w:pPr>
              <w:suppressLineNumbers/>
            </w:pPr>
            <w:r w:rsidRPr="00CD1EDF">
              <w:t>Декабрь - январь</w:t>
            </w:r>
          </w:p>
        </w:tc>
        <w:tc>
          <w:tcPr>
            <w:tcW w:w="3544" w:type="dxa"/>
          </w:tcPr>
          <w:p w:rsidR="00CD1EDF" w:rsidRPr="00CD1EDF" w:rsidRDefault="00CD1EDF" w:rsidP="00CD1EDF">
            <w:pPr>
              <w:suppressLineNumbers/>
            </w:pPr>
            <w:r w:rsidRPr="00CD1EDF">
              <w:t>Открытый конкурс фотоконкурс ГАОУ ДОД ОЦДЮТЭ «Вся жизнь – поход!» (отборочный</w:t>
            </w:r>
            <w:proofErr w:type="gramStart"/>
            <w:r w:rsidRPr="00CD1EDF">
              <w:t xml:space="preserve"> )</w:t>
            </w:r>
            <w:proofErr w:type="gramEnd"/>
          </w:p>
        </w:tc>
        <w:tc>
          <w:tcPr>
            <w:tcW w:w="1134" w:type="dxa"/>
          </w:tcPr>
          <w:p w:rsidR="00CD1EDF" w:rsidRPr="00CD1EDF" w:rsidRDefault="00CD1EDF" w:rsidP="00B359B9">
            <w:r w:rsidRPr="00CD1EDF">
              <w:t>25</w:t>
            </w:r>
          </w:p>
        </w:tc>
        <w:tc>
          <w:tcPr>
            <w:tcW w:w="3402" w:type="dxa"/>
          </w:tcPr>
          <w:p w:rsidR="00CD1EDF" w:rsidRPr="00CD1EDF" w:rsidRDefault="00CD1EDF" w:rsidP="00B359B9">
            <w:r w:rsidRPr="00CD1EDF">
              <w:t>Финалисты: 7 работ в номинации «В объективе животные»,</w:t>
            </w:r>
          </w:p>
          <w:p w:rsidR="00CD1EDF" w:rsidRPr="00CD1EDF" w:rsidRDefault="00CD1EDF" w:rsidP="00B359B9">
            <w:r w:rsidRPr="00CD1EDF">
              <w:t>16 работ в номинации «Портрет»,</w:t>
            </w:r>
          </w:p>
          <w:p w:rsidR="00CD1EDF" w:rsidRPr="00CD1EDF" w:rsidRDefault="00CD1EDF" w:rsidP="00B359B9">
            <w:r w:rsidRPr="00CD1EDF">
              <w:t>8 работ в номинации «Мы в такие шагали дали»,</w:t>
            </w:r>
          </w:p>
          <w:p w:rsidR="00CD1EDF" w:rsidRPr="00CD1EDF" w:rsidRDefault="00CD1EDF" w:rsidP="00B359B9">
            <w:r w:rsidRPr="00CD1EDF">
              <w:t>13 работ в номинации «Пейзаж»</w:t>
            </w:r>
          </w:p>
        </w:tc>
        <w:tc>
          <w:tcPr>
            <w:tcW w:w="1843" w:type="dxa"/>
          </w:tcPr>
          <w:p w:rsidR="00CD1EDF" w:rsidRPr="00CD1EDF" w:rsidRDefault="00CD1EDF" w:rsidP="00B359B9">
            <w:r w:rsidRPr="00CD1EDF">
              <w:t>Разволяев Д.О</w:t>
            </w:r>
          </w:p>
          <w:p w:rsidR="00CD1EDF" w:rsidRPr="00CD1EDF" w:rsidRDefault="00CD1EDF" w:rsidP="00B359B9">
            <w:r w:rsidRPr="00CD1EDF">
              <w:t>Локтев В.А.</w:t>
            </w:r>
          </w:p>
        </w:tc>
      </w:tr>
      <w:tr w:rsidR="006052B0" w:rsidRPr="006052B0" w:rsidTr="00A86871">
        <w:trPr>
          <w:trHeight w:val="351"/>
        </w:trPr>
        <w:tc>
          <w:tcPr>
            <w:tcW w:w="426" w:type="dxa"/>
          </w:tcPr>
          <w:p w:rsidR="006052B0" w:rsidRPr="006052B0" w:rsidRDefault="006052B0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6052B0" w:rsidRPr="006052B0" w:rsidRDefault="006052B0" w:rsidP="00B359B9">
            <w:pPr>
              <w:suppressLineNumbers/>
            </w:pPr>
            <w:r w:rsidRPr="006052B0">
              <w:t>октябрь</w:t>
            </w:r>
          </w:p>
        </w:tc>
        <w:tc>
          <w:tcPr>
            <w:tcW w:w="3544" w:type="dxa"/>
          </w:tcPr>
          <w:p w:rsidR="006052B0" w:rsidRPr="006052B0" w:rsidRDefault="006052B0" w:rsidP="00B359B9">
            <w:pPr>
              <w:suppressLineNumbers/>
            </w:pPr>
            <w:r w:rsidRPr="006052B0">
              <w:t>Отборочный этап Областной конференции учащихся «Живи, Кузнецкая Земля!» (заочный</w:t>
            </w:r>
            <w:r>
              <w:t>)</w:t>
            </w:r>
          </w:p>
        </w:tc>
        <w:tc>
          <w:tcPr>
            <w:tcW w:w="1134" w:type="dxa"/>
          </w:tcPr>
          <w:p w:rsidR="006052B0" w:rsidRPr="006052B0" w:rsidRDefault="006052B0" w:rsidP="00B359B9">
            <w:r>
              <w:t>3</w:t>
            </w:r>
          </w:p>
        </w:tc>
        <w:tc>
          <w:tcPr>
            <w:tcW w:w="3402" w:type="dxa"/>
          </w:tcPr>
          <w:p w:rsidR="006052B0" w:rsidRPr="006052B0" w:rsidRDefault="006052B0" w:rsidP="00B359B9">
            <w:r>
              <w:t>финалисты</w:t>
            </w:r>
          </w:p>
        </w:tc>
        <w:tc>
          <w:tcPr>
            <w:tcW w:w="1843" w:type="dxa"/>
          </w:tcPr>
          <w:p w:rsidR="006052B0" w:rsidRPr="006052B0" w:rsidRDefault="006052B0" w:rsidP="00B359B9">
            <w:r>
              <w:t>Локтев В.А.</w:t>
            </w:r>
          </w:p>
        </w:tc>
      </w:tr>
      <w:tr w:rsidR="00694295" w:rsidRPr="00290523" w:rsidTr="00A86871">
        <w:tc>
          <w:tcPr>
            <w:tcW w:w="426" w:type="dxa"/>
            <w:vMerge w:val="restart"/>
          </w:tcPr>
          <w:p w:rsidR="00694295" w:rsidRPr="00290523" w:rsidRDefault="00694295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694295" w:rsidRPr="00290523" w:rsidRDefault="00694295" w:rsidP="00B359B9">
            <w:pPr>
              <w:suppressLineNumbers/>
            </w:pPr>
            <w:r>
              <w:t>13-19.11.2014</w:t>
            </w:r>
          </w:p>
        </w:tc>
        <w:tc>
          <w:tcPr>
            <w:tcW w:w="3544" w:type="dxa"/>
            <w:vMerge w:val="restart"/>
          </w:tcPr>
          <w:p w:rsidR="00694295" w:rsidRPr="00290523" w:rsidRDefault="00694295" w:rsidP="00290523">
            <w:pPr>
              <w:suppressLineNumbers/>
            </w:pPr>
            <w:r w:rsidRPr="00290523">
              <w:t>Областная профильная туристско-краеведческая  смена (</w:t>
            </w:r>
            <w:proofErr w:type="gramStart"/>
            <w:r w:rsidRPr="00290523">
              <w:t>очный</w:t>
            </w:r>
            <w:proofErr w:type="gramEnd"/>
            <w:r w:rsidRPr="00290523">
              <w:t>)</w:t>
            </w:r>
          </w:p>
        </w:tc>
        <w:tc>
          <w:tcPr>
            <w:tcW w:w="1134" w:type="dxa"/>
            <w:vMerge w:val="restart"/>
          </w:tcPr>
          <w:p w:rsidR="00694295" w:rsidRPr="00290523" w:rsidRDefault="00694295" w:rsidP="00B359B9">
            <w:pPr>
              <w:suppressLineNumbers/>
            </w:pPr>
            <w:r>
              <w:t>13</w:t>
            </w:r>
          </w:p>
        </w:tc>
        <w:tc>
          <w:tcPr>
            <w:tcW w:w="3402" w:type="dxa"/>
          </w:tcPr>
          <w:p w:rsidR="00694295" w:rsidRPr="00290523" w:rsidRDefault="00694295" w:rsidP="00B359B9">
            <w:pPr>
              <w:suppressLineNumbers/>
            </w:pPr>
            <w:r w:rsidRPr="00290523">
              <w:t>Лауреат – Фурсова Елизавета секция «Ботаника. Геоботаника»</w:t>
            </w:r>
          </w:p>
        </w:tc>
        <w:tc>
          <w:tcPr>
            <w:tcW w:w="1843" w:type="dxa"/>
            <w:vMerge w:val="restart"/>
          </w:tcPr>
          <w:p w:rsidR="00694295" w:rsidRPr="00290523" w:rsidRDefault="00694295" w:rsidP="00B359B9">
            <w:r w:rsidRPr="00290523">
              <w:t>Локтев В.А.</w:t>
            </w:r>
          </w:p>
        </w:tc>
      </w:tr>
      <w:tr w:rsidR="00694295" w:rsidRPr="00290523" w:rsidTr="00A86871">
        <w:tc>
          <w:tcPr>
            <w:tcW w:w="426" w:type="dxa"/>
            <w:vMerge/>
          </w:tcPr>
          <w:p w:rsidR="00694295" w:rsidRPr="00290523" w:rsidRDefault="00694295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694295" w:rsidRDefault="00694295" w:rsidP="00B359B9">
            <w:pPr>
              <w:suppressLineNumbers/>
            </w:pPr>
          </w:p>
        </w:tc>
        <w:tc>
          <w:tcPr>
            <w:tcW w:w="3544" w:type="dxa"/>
            <w:vMerge/>
          </w:tcPr>
          <w:p w:rsidR="00694295" w:rsidRPr="00290523" w:rsidRDefault="00694295" w:rsidP="00290523">
            <w:pPr>
              <w:suppressLineNumbers/>
            </w:pPr>
          </w:p>
        </w:tc>
        <w:tc>
          <w:tcPr>
            <w:tcW w:w="1134" w:type="dxa"/>
            <w:vMerge/>
          </w:tcPr>
          <w:p w:rsidR="00694295" w:rsidRDefault="00694295" w:rsidP="00B359B9">
            <w:pPr>
              <w:suppressLineNumbers/>
            </w:pPr>
          </w:p>
        </w:tc>
        <w:tc>
          <w:tcPr>
            <w:tcW w:w="3402" w:type="dxa"/>
          </w:tcPr>
          <w:p w:rsidR="00694295" w:rsidRPr="00290523" w:rsidRDefault="00694295" w:rsidP="00B359B9">
            <w:pPr>
              <w:suppressLineNumbers/>
            </w:pPr>
            <w:r>
              <w:t>Дипломант – Владимиров Егор секция «Ботаника. Геоботаника»</w:t>
            </w:r>
          </w:p>
        </w:tc>
        <w:tc>
          <w:tcPr>
            <w:tcW w:w="1843" w:type="dxa"/>
            <w:vMerge/>
          </w:tcPr>
          <w:p w:rsidR="00694295" w:rsidRPr="00290523" w:rsidRDefault="00694295" w:rsidP="00B359B9"/>
        </w:tc>
      </w:tr>
      <w:tr w:rsidR="00694295" w:rsidRPr="00290523" w:rsidTr="00A86871">
        <w:tc>
          <w:tcPr>
            <w:tcW w:w="426" w:type="dxa"/>
            <w:vMerge/>
          </w:tcPr>
          <w:p w:rsidR="00694295" w:rsidRPr="00290523" w:rsidRDefault="00694295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694295" w:rsidRDefault="00694295" w:rsidP="00B359B9">
            <w:pPr>
              <w:suppressLineNumbers/>
            </w:pPr>
          </w:p>
        </w:tc>
        <w:tc>
          <w:tcPr>
            <w:tcW w:w="3544" w:type="dxa"/>
            <w:vMerge/>
          </w:tcPr>
          <w:p w:rsidR="00694295" w:rsidRPr="00290523" w:rsidRDefault="00694295" w:rsidP="00290523">
            <w:pPr>
              <w:suppressLineNumbers/>
            </w:pPr>
          </w:p>
        </w:tc>
        <w:tc>
          <w:tcPr>
            <w:tcW w:w="1134" w:type="dxa"/>
            <w:vMerge/>
          </w:tcPr>
          <w:p w:rsidR="00694295" w:rsidRDefault="00694295" w:rsidP="00B359B9">
            <w:pPr>
              <w:suppressLineNumbers/>
            </w:pPr>
          </w:p>
        </w:tc>
        <w:tc>
          <w:tcPr>
            <w:tcW w:w="3402" w:type="dxa"/>
          </w:tcPr>
          <w:p w:rsidR="00694295" w:rsidRPr="00290523" w:rsidRDefault="00694295" w:rsidP="00B359B9">
            <w:pPr>
              <w:suppressLineNumbers/>
            </w:pPr>
            <w:r>
              <w:t>Лауреат – Жданова Полина секция «Экологическое краеведение»</w:t>
            </w:r>
          </w:p>
        </w:tc>
        <w:tc>
          <w:tcPr>
            <w:tcW w:w="1843" w:type="dxa"/>
            <w:vMerge/>
          </w:tcPr>
          <w:p w:rsidR="00694295" w:rsidRPr="00290523" w:rsidRDefault="00694295" w:rsidP="00B359B9"/>
        </w:tc>
      </w:tr>
      <w:tr w:rsidR="00694295" w:rsidRPr="00290523" w:rsidTr="00A86871">
        <w:tc>
          <w:tcPr>
            <w:tcW w:w="426" w:type="dxa"/>
            <w:vMerge/>
          </w:tcPr>
          <w:p w:rsidR="00694295" w:rsidRPr="00290523" w:rsidRDefault="00694295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694295" w:rsidRDefault="00694295" w:rsidP="00B359B9">
            <w:pPr>
              <w:suppressLineNumbers/>
            </w:pPr>
          </w:p>
        </w:tc>
        <w:tc>
          <w:tcPr>
            <w:tcW w:w="3544" w:type="dxa"/>
            <w:vMerge/>
          </w:tcPr>
          <w:p w:rsidR="00694295" w:rsidRPr="00290523" w:rsidRDefault="00694295" w:rsidP="00290523">
            <w:pPr>
              <w:suppressLineNumbers/>
            </w:pPr>
          </w:p>
        </w:tc>
        <w:tc>
          <w:tcPr>
            <w:tcW w:w="1134" w:type="dxa"/>
            <w:vMerge/>
          </w:tcPr>
          <w:p w:rsidR="00694295" w:rsidRDefault="00694295" w:rsidP="00B359B9">
            <w:pPr>
              <w:suppressLineNumbers/>
            </w:pPr>
          </w:p>
        </w:tc>
        <w:tc>
          <w:tcPr>
            <w:tcW w:w="3402" w:type="dxa"/>
          </w:tcPr>
          <w:p w:rsidR="00694295" w:rsidRDefault="00694295" w:rsidP="00B359B9">
            <w:pPr>
              <w:suppressLineNumbers/>
            </w:pPr>
            <w:r>
              <w:t xml:space="preserve">Дипломант – </w:t>
            </w:r>
            <w:proofErr w:type="spellStart"/>
            <w:r>
              <w:t>Носкова</w:t>
            </w:r>
            <w:proofErr w:type="spellEnd"/>
            <w:r>
              <w:t xml:space="preserve"> Анна  секция «Экологическое краеведение»</w:t>
            </w:r>
          </w:p>
        </w:tc>
        <w:tc>
          <w:tcPr>
            <w:tcW w:w="1843" w:type="dxa"/>
            <w:vMerge/>
          </w:tcPr>
          <w:p w:rsidR="00694295" w:rsidRPr="00290523" w:rsidRDefault="00694295" w:rsidP="00B359B9"/>
        </w:tc>
      </w:tr>
      <w:tr w:rsidR="00694295" w:rsidRPr="00B359B9" w:rsidTr="00A86871">
        <w:tc>
          <w:tcPr>
            <w:tcW w:w="426" w:type="dxa"/>
            <w:vMerge/>
          </w:tcPr>
          <w:p w:rsidR="00694295" w:rsidRPr="00B359B9" w:rsidRDefault="00694295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694295" w:rsidRPr="00B359B9" w:rsidRDefault="00694295" w:rsidP="00290523">
            <w:pPr>
              <w:suppressLineNumbers/>
              <w:rPr>
                <w:color w:val="FF0000"/>
              </w:rPr>
            </w:pPr>
            <w:r>
              <w:t>1</w:t>
            </w:r>
            <w:r w:rsidRPr="00290523">
              <w:t xml:space="preserve"> м – </w:t>
            </w:r>
            <w:proofErr w:type="spellStart"/>
            <w:r>
              <w:t>Носкова</w:t>
            </w:r>
            <w:proofErr w:type="spellEnd"/>
            <w:r>
              <w:t xml:space="preserve"> Анна</w:t>
            </w:r>
            <w:r w:rsidRPr="00290523">
              <w:t xml:space="preserve"> в </w:t>
            </w:r>
            <w:r>
              <w:t xml:space="preserve">творческом конкурсе </w:t>
            </w:r>
            <w:r w:rsidRPr="00290523">
              <w:t>«Фотография»</w:t>
            </w:r>
          </w:p>
        </w:tc>
        <w:tc>
          <w:tcPr>
            <w:tcW w:w="1843" w:type="dxa"/>
            <w:vMerge/>
          </w:tcPr>
          <w:p w:rsidR="00694295" w:rsidRPr="00B359B9" w:rsidRDefault="00694295" w:rsidP="00B359B9">
            <w:pPr>
              <w:rPr>
                <w:color w:val="FF0000"/>
              </w:rPr>
            </w:pPr>
          </w:p>
        </w:tc>
      </w:tr>
      <w:tr w:rsidR="00694295" w:rsidRPr="00B359B9" w:rsidTr="00A86871">
        <w:tc>
          <w:tcPr>
            <w:tcW w:w="426" w:type="dxa"/>
            <w:vMerge/>
          </w:tcPr>
          <w:p w:rsidR="00694295" w:rsidRPr="00B359B9" w:rsidRDefault="00694295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694295" w:rsidRPr="00B359B9" w:rsidRDefault="00694295" w:rsidP="00290523">
            <w:pPr>
              <w:suppressLineNumbers/>
              <w:rPr>
                <w:color w:val="FF0000"/>
              </w:rPr>
            </w:pPr>
            <w:r w:rsidRPr="00290523">
              <w:t xml:space="preserve">2 м – Филимонов Данил в </w:t>
            </w:r>
            <w:r>
              <w:t xml:space="preserve">творческом конкурсе </w:t>
            </w:r>
            <w:r w:rsidRPr="00290523">
              <w:t>«Фотография»</w:t>
            </w:r>
          </w:p>
        </w:tc>
        <w:tc>
          <w:tcPr>
            <w:tcW w:w="1843" w:type="dxa"/>
            <w:vMerge/>
          </w:tcPr>
          <w:p w:rsidR="00694295" w:rsidRPr="00B359B9" w:rsidRDefault="00694295" w:rsidP="00B359B9">
            <w:pPr>
              <w:rPr>
                <w:color w:val="FF0000"/>
              </w:rPr>
            </w:pPr>
          </w:p>
        </w:tc>
      </w:tr>
      <w:tr w:rsidR="00694295" w:rsidRPr="00B359B9" w:rsidTr="00A86871">
        <w:tc>
          <w:tcPr>
            <w:tcW w:w="426" w:type="dxa"/>
            <w:vMerge/>
          </w:tcPr>
          <w:p w:rsidR="00694295" w:rsidRPr="00B359B9" w:rsidRDefault="00694295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94295" w:rsidRPr="00B359B9" w:rsidRDefault="00694295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694295" w:rsidRPr="00B359B9" w:rsidRDefault="00694295" w:rsidP="00290523">
            <w:pPr>
              <w:suppressLineNumbers/>
              <w:rPr>
                <w:color w:val="FF0000"/>
              </w:rPr>
            </w:pPr>
            <w:r>
              <w:t>3</w:t>
            </w:r>
            <w:r w:rsidRPr="00290523">
              <w:t xml:space="preserve"> м – </w:t>
            </w:r>
            <w:r>
              <w:t xml:space="preserve">Полин Всеволод </w:t>
            </w:r>
            <w:r w:rsidRPr="00290523">
              <w:t xml:space="preserve"> в </w:t>
            </w:r>
            <w:r>
              <w:t xml:space="preserve">творческом конкурсе </w:t>
            </w:r>
            <w:r w:rsidRPr="00290523">
              <w:t>«Фотография»</w:t>
            </w:r>
          </w:p>
        </w:tc>
        <w:tc>
          <w:tcPr>
            <w:tcW w:w="1843" w:type="dxa"/>
            <w:vMerge/>
          </w:tcPr>
          <w:p w:rsidR="00694295" w:rsidRPr="00B359B9" w:rsidRDefault="00694295" w:rsidP="00B359B9">
            <w:pPr>
              <w:rPr>
                <w:color w:val="FF0000"/>
              </w:rPr>
            </w:pPr>
          </w:p>
        </w:tc>
      </w:tr>
      <w:tr w:rsidR="005D764B" w:rsidRPr="005D764B" w:rsidTr="00A86871">
        <w:tc>
          <w:tcPr>
            <w:tcW w:w="426" w:type="dxa"/>
          </w:tcPr>
          <w:p w:rsidR="005D764B" w:rsidRPr="005D764B" w:rsidRDefault="005D764B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5D764B" w:rsidRPr="005D764B" w:rsidRDefault="005D764B" w:rsidP="00B359B9">
            <w:pPr>
              <w:suppressLineNumbers/>
            </w:pPr>
            <w:r w:rsidRPr="005D764B">
              <w:t>ноябрь</w:t>
            </w:r>
          </w:p>
        </w:tc>
        <w:tc>
          <w:tcPr>
            <w:tcW w:w="3544" w:type="dxa"/>
          </w:tcPr>
          <w:p w:rsidR="005D764B" w:rsidRPr="005D764B" w:rsidRDefault="005D764B" w:rsidP="00B359B9">
            <w:pPr>
              <w:suppressLineNumbers/>
            </w:pPr>
            <w:r w:rsidRPr="005D764B">
              <w:t>Областной конкурс «Юный экскурсовод Кузбасса» (отборочный)</w:t>
            </w:r>
          </w:p>
        </w:tc>
        <w:tc>
          <w:tcPr>
            <w:tcW w:w="1134" w:type="dxa"/>
          </w:tcPr>
          <w:p w:rsidR="005D764B" w:rsidRPr="005D764B" w:rsidRDefault="005D764B" w:rsidP="00B359B9">
            <w:pPr>
              <w:suppressLineNumbers/>
            </w:pPr>
            <w:r w:rsidRPr="005D764B">
              <w:t>2</w:t>
            </w:r>
          </w:p>
        </w:tc>
        <w:tc>
          <w:tcPr>
            <w:tcW w:w="3402" w:type="dxa"/>
          </w:tcPr>
          <w:p w:rsidR="005D764B" w:rsidRPr="005D764B" w:rsidRDefault="005D764B" w:rsidP="00290523">
            <w:pPr>
              <w:suppressLineNumbers/>
            </w:pPr>
            <w:r w:rsidRPr="005D764B">
              <w:t>Вышли в финал</w:t>
            </w:r>
          </w:p>
        </w:tc>
        <w:tc>
          <w:tcPr>
            <w:tcW w:w="1843" w:type="dxa"/>
          </w:tcPr>
          <w:p w:rsidR="005D764B" w:rsidRPr="005D764B" w:rsidRDefault="005D764B" w:rsidP="00B359B9">
            <w:r w:rsidRPr="005D764B">
              <w:t>Локтев В.А.</w:t>
            </w:r>
          </w:p>
        </w:tc>
      </w:tr>
      <w:tr w:rsidR="004556FF" w:rsidRPr="004556FF" w:rsidTr="00A86871">
        <w:trPr>
          <w:trHeight w:val="460"/>
        </w:trPr>
        <w:tc>
          <w:tcPr>
            <w:tcW w:w="426" w:type="dxa"/>
          </w:tcPr>
          <w:p w:rsidR="004556FF" w:rsidRPr="004556FF" w:rsidRDefault="004556FF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4556FF" w:rsidRPr="004556FF" w:rsidRDefault="004556FF" w:rsidP="00B359B9">
            <w:r w:rsidRPr="004556FF">
              <w:t>14-20.10.2014</w:t>
            </w:r>
          </w:p>
        </w:tc>
        <w:tc>
          <w:tcPr>
            <w:tcW w:w="3544" w:type="dxa"/>
          </w:tcPr>
          <w:p w:rsidR="004556FF" w:rsidRPr="004556FF" w:rsidRDefault="004556FF" w:rsidP="00B359B9">
            <w:r w:rsidRPr="004556FF">
              <w:t>Областной туристский слет учащихся младшего возраста (очный)</w:t>
            </w:r>
          </w:p>
        </w:tc>
        <w:tc>
          <w:tcPr>
            <w:tcW w:w="1134" w:type="dxa"/>
          </w:tcPr>
          <w:p w:rsidR="004556FF" w:rsidRPr="004556FF" w:rsidRDefault="004556FF" w:rsidP="00B359B9">
            <w:pPr>
              <w:suppressLineNumbers/>
            </w:pPr>
            <w:r w:rsidRPr="004556FF">
              <w:t>6</w:t>
            </w:r>
          </w:p>
        </w:tc>
        <w:tc>
          <w:tcPr>
            <w:tcW w:w="3402" w:type="dxa"/>
          </w:tcPr>
          <w:p w:rsidR="004556FF" w:rsidRPr="004556FF" w:rsidRDefault="004556FF" w:rsidP="00B359B9">
            <w:pPr>
              <w:suppressLineNumbers/>
            </w:pPr>
            <w:r w:rsidRPr="004556FF">
              <w:t>3 м – в конкурсе «Туристский поход»</w:t>
            </w:r>
          </w:p>
          <w:p w:rsidR="004556FF" w:rsidRPr="004556FF" w:rsidRDefault="004556FF" w:rsidP="00B359B9">
            <w:pPr>
              <w:suppressLineNumbers/>
            </w:pPr>
          </w:p>
        </w:tc>
        <w:tc>
          <w:tcPr>
            <w:tcW w:w="1843" w:type="dxa"/>
          </w:tcPr>
          <w:p w:rsidR="004556FF" w:rsidRPr="004556FF" w:rsidRDefault="004556FF" w:rsidP="00B359B9">
            <w:r w:rsidRPr="004556FF">
              <w:t>Разволяев Д.О.</w:t>
            </w:r>
          </w:p>
        </w:tc>
      </w:tr>
      <w:tr w:rsidR="004B1F8D" w:rsidRPr="004556FF" w:rsidTr="00A86871">
        <w:trPr>
          <w:trHeight w:val="460"/>
        </w:trPr>
        <w:tc>
          <w:tcPr>
            <w:tcW w:w="426" w:type="dxa"/>
          </w:tcPr>
          <w:p w:rsidR="004B1F8D" w:rsidRPr="004556FF" w:rsidRDefault="004B1F8D" w:rsidP="00B359B9">
            <w:pPr>
              <w:numPr>
                <w:ilvl w:val="0"/>
                <w:numId w:val="42"/>
              </w:numPr>
              <w:contextualSpacing/>
            </w:pPr>
            <w:bookmarkStart w:id="0" w:name="_GoBack" w:colFirst="2" w:colLast="4"/>
          </w:p>
        </w:tc>
        <w:tc>
          <w:tcPr>
            <w:tcW w:w="1276" w:type="dxa"/>
          </w:tcPr>
          <w:p w:rsidR="004B1F8D" w:rsidRPr="004556FF" w:rsidRDefault="004B1F8D" w:rsidP="00B359B9">
            <w:r>
              <w:t>ноябрь</w:t>
            </w:r>
          </w:p>
        </w:tc>
        <w:tc>
          <w:tcPr>
            <w:tcW w:w="3544" w:type="dxa"/>
          </w:tcPr>
          <w:p w:rsidR="004B1F8D" w:rsidRPr="004556FF" w:rsidRDefault="004B1F8D" w:rsidP="00B359B9">
            <w:r>
              <w:t>Областной конкурс «Моя малая  Родина»</w:t>
            </w:r>
          </w:p>
        </w:tc>
        <w:tc>
          <w:tcPr>
            <w:tcW w:w="1134" w:type="dxa"/>
          </w:tcPr>
          <w:p w:rsidR="004B1F8D" w:rsidRPr="004556FF" w:rsidRDefault="004B1F8D" w:rsidP="00B359B9">
            <w:pPr>
              <w:suppressLineNumbers/>
            </w:pPr>
            <w:r>
              <w:t>1</w:t>
            </w:r>
          </w:p>
        </w:tc>
        <w:tc>
          <w:tcPr>
            <w:tcW w:w="3402" w:type="dxa"/>
          </w:tcPr>
          <w:p w:rsidR="004B1F8D" w:rsidRPr="004556FF" w:rsidRDefault="0099709E" w:rsidP="00B359B9">
            <w:pPr>
              <w:suppressLineNumbers/>
            </w:pPr>
            <w:r>
              <w:t>участие</w:t>
            </w:r>
          </w:p>
        </w:tc>
        <w:tc>
          <w:tcPr>
            <w:tcW w:w="1843" w:type="dxa"/>
          </w:tcPr>
          <w:p w:rsidR="004B1F8D" w:rsidRPr="004556FF" w:rsidRDefault="004B1F8D" w:rsidP="00B359B9">
            <w:r>
              <w:t>Локтев В.А.</w:t>
            </w:r>
          </w:p>
        </w:tc>
      </w:tr>
      <w:bookmarkEnd w:id="0"/>
      <w:tr w:rsidR="00F60AD3" w:rsidRPr="004556FF" w:rsidTr="00A86871">
        <w:trPr>
          <w:trHeight w:val="460"/>
        </w:trPr>
        <w:tc>
          <w:tcPr>
            <w:tcW w:w="426" w:type="dxa"/>
            <w:vMerge w:val="restart"/>
          </w:tcPr>
          <w:p w:rsidR="00F60AD3" w:rsidRPr="004556FF" w:rsidRDefault="00F60AD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F60AD3" w:rsidRPr="004556FF" w:rsidRDefault="00F60AD3" w:rsidP="00B359B9">
            <w:r>
              <w:t>15.12.2014</w:t>
            </w:r>
          </w:p>
        </w:tc>
        <w:tc>
          <w:tcPr>
            <w:tcW w:w="3544" w:type="dxa"/>
            <w:vMerge w:val="restart"/>
          </w:tcPr>
          <w:p w:rsidR="00F60AD3" w:rsidRPr="004556FF" w:rsidRDefault="00F60AD3" w:rsidP="00B359B9">
            <w:r>
              <w:t>Муниципальный этап всероссийской олимпиады школьников по экологии</w:t>
            </w:r>
            <w:r w:rsidR="00671CF8">
              <w:t xml:space="preserve"> (очный)</w:t>
            </w:r>
          </w:p>
        </w:tc>
        <w:tc>
          <w:tcPr>
            <w:tcW w:w="1134" w:type="dxa"/>
            <w:vMerge w:val="restart"/>
          </w:tcPr>
          <w:p w:rsidR="00F60AD3" w:rsidRPr="004556FF" w:rsidRDefault="00F60AD3" w:rsidP="00B359B9">
            <w:pPr>
              <w:suppressLineNumbers/>
            </w:pPr>
            <w:r>
              <w:t>13</w:t>
            </w:r>
          </w:p>
        </w:tc>
        <w:tc>
          <w:tcPr>
            <w:tcW w:w="3402" w:type="dxa"/>
          </w:tcPr>
          <w:p w:rsidR="00F60AD3" w:rsidRPr="004556FF" w:rsidRDefault="00F60AD3" w:rsidP="00B359B9">
            <w:pPr>
              <w:suppressLineNumbers/>
            </w:pPr>
            <w:r>
              <w:t xml:space="preserve">Победитель – Филимонов Данил (5-6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</w:tcPr>
          <w:p w:rsidR="00F60AD3" w:rsidRPr="004556FF" w:rsidRDefault="00F60AD3" w:rsidP="00B359B9">
            <w:r>
              <w:t>Локтев В.А.</w:t>
            </w:r>
          </w:p>
        </w:tc>
      </w:tr>
      <w:tr w:rsidR="00F60AD3" w:rsidRPr="004556FF" w:rsidTr="00A86871">
        <w:trPr>
          <w:trHeight w:val="96"/>
        </w:trPr>
        <w:tc>
          <w:tcPr>
            <w:tcW w:w="426" w:type="dxa"/>
            <w:vMerge/>
          </w:tcPr>
          <w:p w:rsidR="00F60AD3" w:rsidRPr="004556FF" w:rsidRDefault="00F60AD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0AD3" w:rsidRDefault="00F60AD3" w:rsidP="00B359B9"/>
        </w:tc>
        <w:tc>
          <w:tcPr>
            <w:tcW w:w="3544" w:type="dxa"/>
            <w:vMerge/>
          </w:tcPr>
          <w:p w:rsidR="00F60AD3" w:rsidRDefault="00F60AD3" w:rsidP="00B359B9"/>
        </w:tc>
        <w:tc>
          <w:tcPr>
            <w:tcW w:w="1134" w:type="dxa"/>
            <w:vMerge/>
          </w:tcPr>
          <w:p w:rsidR="00F60AD3" w:rsidRDefault="00F60AD3" w:rsidP="00B359B9">
            <w:pPr>
              <w:suppressLineNumbers/>
            </w:pPr>
          </w:p>
        </w:tc>
        <w:tc>
          <w:tcPr>
            <w:tcW w:w="3402" w:type="dxa"/>
          </w:tcPr>
          <w:p w:rsidR="00F60AD3" w:rsidRDefault="00F60AD3" w:rsidP="00B359B9">
            <w:pPr>
              <w:suppressLineNumbers/>
            </w:pPr>
            <w:r>
              <w:t xml:space="preserve">Призер – Полин Всеволод (5-6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vMerge/>
          </w:tcPr>
          <w:p w:rsidR="00F60AD3" w:rsidRDefault="00F60AD3" w:rsidP="00B359B9"/>
        </w:tc>
      </w:tr>
      <w:tr w:rsidR="00F60AD3" w:rsidRPr="004556FF" w:rsidTr="00A86871">
        <w:trPr>
          <w:trHeight w:val="96"/>
        </w:trPr>
        <w:tc>
          <w:tcPr>
            <w:tcW w:w="426" w:type="dxa"/>
            <w:vMerge/>
          </w:tcPr>
          <w:p w:rsidR="00F60AD3" w:rsidRPr="004556FF" w:rsidRDefault="00F60AD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0AD3" w:rsidRDefault="00F60AD3" w:rsidP="00B359B9"/>
        </w:tc>
        <w:tc>
          <w:tcPr>
            <w:tcW w:w="3544" w:type="dxa"/>
            <w:vMerge/>
          </w:tcPr>
          <w:p w:rsidR="00F60AD3" w:rsidRDefault="00F60AD3" w:rsidP="00B359B9"/>
        </w:tc>
        <w:tc>
          <w:tcPr>
            <w:tcW w:w="1134" w:type="dxa"/>
            <w:vMerge/>
          </w:tcPr>
          <w:p w:rsidR="00F60AD3" w:rsidRDefault="00F60AD3" w:rsidP="00B359B9">
            <w:pPr>
              <w:suppressLineNumbers/>
            </w:pPr>
          </w:p>
        </w:tc>
        <w:tc>
          <w:tcPr>
            <w:tcW w:w="3402" w:type="dxa"/>
          </w:tcPr>
          <w:p w:rsidR="00F60AD3" w:rsidRDefault="00F60AD3" w:rsidP="00B359B9">
            <w:pPr>
              <w:suppressLineNumbers/>
            </w:pPr>
            <w:r>
              <w:t xml:space="preserve">Призер – Савин </w:t>
            </w:r>
            <w:proofErr w:type="spellStart"/>
            <w:r>
              <w:t>андрей</w:t>
            </w:r>
            <w:proofErr w:type="spellEnd"/>
            <w:r>
              <w:t xml:space="preserve"> (5-6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vMerge/>
          </w:tcPr>
          <w:p w:rsidR="00F60AD3" w:rsidRDefault="00F60AD3" w:rsidP="00B359B9"/>
        </w:tc>
      </w:tr>
      <w:tr w:rsidR="00F60AD3" w:rsidRPr="004556FF" w:rsidTr="00A86871">
        <w:trPr>
          <w:trHeight w:val="96"/>
        </w:trPr>
        <w:tc>
          <w:tcPr>
            <w:tcW w:w="426" w:type="dxa"/>
            <w:vMerge/>
          </w:tcPr>
          <w:p w:rsidR="00F60AD3" w:rsidRPr="004556FF" w:rsidRDefault="00F60AD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0AD3" w:rsidRDefault="00F60AD3" w:rsidP="00B359B9"/>
        </w:tc>
        <w:tc>
          <w:tcPr>
            <w:tcW w:w="3544" w:type="dxa"/>
            <w:vMerge/>
          </w:tcPr>
          <w:p w:rsidR="00F60AD3" w:rsidRDefault="00F60AD3" w:rsidP="00B359B9"/>
        </w:tc>
        <w:tc>
          <w:tcPr>
            <w:tcW w:w="1134" w:type="dxa"/>
            <w:vMerge/>
          </w:tcPr>
          <w:p w:rsidR="00F60AD3" w:rsidRDefault="00F60AD3" w:rsidP="00B359B9">
            <w:pPr>
              <w:suppressLineNumbers/>
            </w:pPr>
          </w:p>
        </w:tc>
        <w:tc>
          <w:tcPr>
            <w:tcW w:w="3402" w:type="dxa"/>
          </w:tcPr>
          <w:p w:rsidR="00F60AD3" w:rsidRDefault="00F60AD3" w:rsidP="00B359B9">
            <w:pPr>
              <w:suppressLineNumbers/>
            </w:pPr>
            <w:r>
              <w:t xml:space="preserve">Призер – Жданова Мария (10-11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vMerge/>
          </w:tcPr>
          <w:p w:rsidR="00F60AD3" w:rsidRDefault="00F60AD3" w:rsidP="00B359B9"/>
        </w:tc>
      </w:tr>
      <w:tr w:rsidR="00F60AD3" w:rsidRPr="004556FF" w:rsidTr="00A86871">
        <w:trPr>
          <w:trHeight w:val="96"/>
        </w:trPr>
        <w:tc>
          <w:tcPr>
            <w:tcW w:w="426" w:type="dxa"/>
            <w:vMerge/>
          </w:tcPr>
          <w:p w:rsidR="00F60AD3" w:rsidRPr="004556FF" w:rsidRDefault="00F60AD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0AD3" w:rsidRDefault="00F60AD3" w:rsidP="00B359B9"/>
        </w:tc>
        <w:tc>
          <w:tcPr>
            <w:tcW w:w="3544" w:type="dxa"/>
            <w:vMerge/>
          </w:tcPr>
          <w:p w:rsidR="00F60AD3" w:rsidRDefault="00F60AD3" w:rsidP="00B359B9"/>
        </w:tc>
        <w:tc>
          <w:tcPr>
            <w:tcW w:w="1134" w:type="dxa"/>
            <w:vMerge/>
          </w:tcPr>
          <w:p w:rsidR="00F60AD3" w:rsidRDefault="00F60AD3" w:rsidP="00B359B9">
            <w:pPr>
              <w:suppressLineNumbers/>
            </w:pPr>
          </w:p>
        </w:tc>
        <w:tc>
          <w:tcPr>
            <w:tcW w:w="3402" w:type="dxa"/>
          </w:tcPr>
          <w:p w:rsidR="00F60AD3" w:rsidRDefault="00F60AD3" w:rsidP="00F60AD3">
            <w:pPr>
              <w:suppressLineNumbers/>
            </w:pPr>
            <w:r>
              <w:t xml:space="preserve">Призер – Путина Анастасия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vMerge/>
          </w:tcPr>
          <w:p w:rsidR="00F60AD3" w:rsidRDefault="00F60AD3" w:rsidP="00B359B9"/>
        </w:tc>
      </w:tr>
      <w:tr w:rsidR="00F60AD3" w:rsidRPr="004556FF" w:rsidTr="00A86871">
        <w:trPr>
          <w:trHeight w:val="96"/>
        </w:trPr>
        <w:tc>
          <w:tcPr>
            <w:tcW w:w="426" w:type="dxa"/>
            <w:vMerge/>
          </w:tcPr>
          <w:p w:rsidR="00F60AD3" w:rsidRPr="004556FF" w:rsidRDefault="00F60AD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0AD3" w:rsidRDefault="00F60AD3" w:rsidP="00B359B9"/>
        </w:tc>
        <w:tc>
          <w:tcPr>
            <w:tcW w:w="3544" w:type="dxa"/>
            <w:vMerge/>
          </w:tcPr>
          <w:p w:rsidR="00F60AD3" w:rsidRDefault="00F60AD3" w:rsidP="00B359B9"/>
        </w:tc>
        <w:tc>
          <w:tcPr>
            <w:tcW w:w="1134" w:type="dxa"/>
            <w:vMerge/>
          </w:tcPr>
          <w:p w:rsidR="00F60AD3" w:rsidRDefault="00F60AD3" w:rsidP="00B359B9">
            <w:pPr>
              <w:suppressLineNumbers/>
            </w:pPr>
          </w:p>
        </w:tc>
        <w:tc>
          <w:tcPr>
            <w:tcW w:w="3402" w:type="dxa"/>
          </w:tcPr>
          <w:p w:rsidR="00F60AD3" w:rsidRPr="0022751F" w:rsidRDefault="00F60AD3" w:rsidP="00F60AD3">
            <w:pPr>
              <w:suppressLineNumbers/>
            </w:pPr>
            <w:r w:rsidRPr="0022751F">
              <w:t xml:space="preserve">Призер – Жданова Полина (7 </w:t>
            </w:r>
            <w:proofErr w:type="spellStart"/>
            <w:r w:rsidRPr="0022751F">
              <w:t>кл</w:t>
            </w:r>
            <w:proofErr w:type="spellEnd"/>
            <w:r w:rsidRPr="0022751F">
              <w:t>)</w:t>
            </w:r>
          </w:p>
        </w:tc>
        <w:tc>
          <w:tcPr>
            <w:tcW w:w="1843" w:type="dxa"/>
            <w:vMerge/>
          </w:tcPr>
          <w:p w:rsidR="00F60AD3" w:rsidRPr="0022751F" w:rsidRDefault="00F60AD3" w:rsidP="00B359B9"/>
        </w:tc>
      </w:tr>
      <w:tr w:rsidR="00231B2F" w:rsidRPr="00231B2F" w:rsidTr="00A86871">
        <w:tc>
          <w:tcPr>
            <w:tcW w:w="426" w:type="dxa"/>
            <w:vMerge w:val="restart"/>
          </w:tcPr>
          <w:p w:rsidR="00E92413" w:rsidRPr="00231B2F" w:rsidRDefault="00E9241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E92413" w:rsidRPr="00231B2F" w:rsidRDefault="00E92413" w:rsidP="00B359B9">
            <w:r w:rsidRPr="00231B2F">
              <w:t>07-09.01.2015</w:t>
            </w:r>
          </w:p>
        </w:tc>
        <w:tc>
          <w:tcPr>
            <w:tcW w:w="3544" w:type="dxa"/>
            <w:vMerge w:val="restart"/>
          </w:tcPr>
          <w:p w:rsidR="00E92413" w:rsidRPr="00231B2F" w:rsidRDefault="00E92413" w:rsidP="00B359B9">
            <w:r w:rsidRPr="00231B2F">
              <w:t xml:space="preserve">5 районные соревнования «Юный спасатель» </w:t>
            </w:r>
            <w:proofErr w:type="spellStart"/>
            <w:r w:rsidRPr="00231B2F">
              <w:t>Таштагольский</w:t>
            </w:r>
            <w:proofErr w:type="spellEnd"/>
            <w:r w:rsidRPr="00231B2F">
              <w:t xml:space="preserve"> район (очный)</w:t>
            </w:r>
          </w:p>
        </w:tc>
        <w:tc>
          <w:tcPr>
            <w:tcW w:w="1134" w:type="dxa"/>
            <w:vMerge w:val="restart"/>
          </w:tcPr>
          <w:p w:rsidR="00E92413" w:rsidRPr="00231B2F" w:rsidRDefault="00E92413" w:rsidP="00B359B9">
            <w:pPr>
              <w:suppressLineNumbers/>
              <w:tabs>
                <w:tab w:val="left" w:pos="0"/>
              </w:tabs>
            </w:pPr>
            <w:r w:rsidRPr="00231B2F">
              <w:t>15</w:t>
            </w:r>
          </w:p>
        </w:tc>
        <w:tc>
          <w:tcPr>
            <w:tcW w:w="3402" w:type="dxa"/>
          </w:tcPr>
          <w:p w:rsidR="00E92413" w:rsidRPr="00231B2F" w:rsidRDefault="00E92413" w:rsidP="00E92413">
            <w:r w:rsidRPr="00231B2F">
              <w:t>3 м – Крылова Наталья  дистанция лыжная</w:t>
            </w:r>
          </w:p>
        </w:tc>
        <w:tc>
          <w:tcPr>
            <w:tcW w:w="1843" w:type="dxa"/>
            <w:vMerge w:val="restart"/>
          </w:tcPr>
          <w:p w:rsidR="00E92413" w:rsidRPr="00231B2F" w:rsidRDefault="00E92413" w:rsidP="00B359B9">
            <w:r w:rsidRPr="00231B2F">
              <w:t>Разволяев Д.О.</w:t>
            </w:r>
          </w:p>
        </w:tc>
      </w:tr>
      <w:tr w:rsidR="00E92413" w:rsidRPr="00B359B9" w:rsidTr="00A86871">
        <w:tc>
          <w:tcPr>
            <w:tcW w:w="426" w:type="dxa"/>
            <w:vMerge/>
          </w:tcPr>
          <w:p w:rsidR="00E92413" w:rsidRPr="00B359B9" w:rsidRDefault="00E9241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E92413" w:rsidRPr="00B359B9" w:rsidRDefault="00E9241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E92413" w:rsidRPr="00B359B9" w:rsidRDefault="00E9241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92413" w:rsidRPr="00B359B9" w:rsidRDefault="00E92413" w:rsidP="00B359B9">
            <w:pPr>
              <w:suppressLineNumbers/>
              <w:tabs>
                <w:tab w:val="left" w:pos="0"/>
              </w:tabs>
              <w:rPr>
                <w:color w:val="FF0000"/>
              </w:rPr>
            </w:pPr>
          </w:p>
        </w:tc>
        <w:tc>
          <w:tcPr>
            <w:tcW w:w="3402" w:type="dxa"/>
          </w:tcPr>
          <w:p w:rsidR="00E92413" w:rsidRPr="00E92413" w:rsidRDefault="00E92413" w:rsidP="00E92413">
            <w:r w:rsidRPr="00E92413">
              <w:t>2 м – конкурс «Краеведение»</w:t>
            </w:r>
          </w:p>
        </w:tc>
        <w:tc>
          <w:tcPr>
            <w:tcW w:w="1843" w:type="dxa"/>
            <w:vMerge/>
          </w:tcPr>
          <w:p w:rsidR="00E92413" w:rsidRPr="00B359B9" w:rsidRDefault="00E92413" w:rsidP="00B359B9">
            <w:pPr>
              <w:rPr>
                <w:color w:val="FF0000"/>
              </w:rPr>
            </w:pPr>
          </w:p>
        </w:tc>
      </w:tr>
      <w:tr w:rsidR="00E92413" w:rsidRPr="00B359B9" w:rsidTr="00A868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92413" w:rsidRPr="00B359B9" w:rsidRDefault="00E9241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413" w:rsidRPr="00B359B9" w:rsidRDefault="00E9241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92413" w:rsidRPr="00B359B9" w:rsidRDefault="00E9241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2413" w:rsidRPr="00B359B9" w:rsidRDefault="00E92413" w:rsidP="00B359B9">
            <w:pPr>
              <w:suppressLineNumbers/>
              <w:tabs>
                <w:tab w:val="left" w:pos="0"/>
              </w:tabs>
              <w:rPr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2413" w:rsidRPr="00E92413" w:rsidRDefault="00E92413" w:rsidP="00B359B9">
            <w:r w:rsidRPr="00E92413">
              <w:t xml:space="preserve">1 м – дистанция </w:t>
            </w:r>
            <w:proofErr w:type="gramStart"/>
            <w:r w:rsidRPr="00E92413">
              <w:t>лыжная-группа</w:t>
            </w:r>
            <w:proofErr w:type="gram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413" w:rsidRPr="00B359B9" w:rsidRDefault="00E92413" w:rsidP="00B359B9">
            <w:pPr>
              <w:rPr>
                <w:color w:val="FF0000"/>
              </w:rPr>
            </w:pPr>
          </w:p>
        </w:tc>
      </w:tr>
      <w:tr w:rsidR="00EF05B5" w:rsidRPr="00EF05B5" w:rsidTr="00A86871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EF05B5" w:rsidRPr="00EF05B5" w:rsidRDefault="00EF05B5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5B5" w:rsidRPr="00EF05B5" w:rsidRDefault="00EF05B5" w:rsidP="00B359B9">
            <w:r w:rsidRPr="00EF05B5">
              <w:t>23.01.2015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05B5" w:rsidRPr="00EF05B5" w:rsidRDefault="00EF05B5" w:rsidP="00B359B9">
            <w:r w:rsidRPr="00EF05B5">
              <w:t>Муниципальная игра для учащихся ОО, посвященная Дню рождения Кемеровской области (</w:t>
            </w:r>
            <w:proofErr w:type="gramStart"/>
            <w:r w:rsidRPr="00EF05B5">
              <w:t>очный</w:t>
            </w:r>
            <w:proofErr w:type="gramEnd"/>
            <w:r w:rsidRPr="00EF05B5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5B5" w:rsidRPr="00EF05B5" w:rsidRDefault="00EF05B5" w:rsidP="00B359B9">
            <w:pPr>
              <w:suppressLineNumbers/>
              <w:tabs>
                <w:tab w:val="left" w:pos="0"/>
              </w:tabs>
            </w:pPr>
            <w: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05B5" w:rsidRPr="00EF05B5" w:rsidRDefault="00EF05B5" w:rsidP="0099709E">
            <w:r>
              <w:t>1 место (команда</w:t>
            </w:r>
            <w:r w:rsidR="0099709E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05B5" w:rsidRPr="00EF05B5" w:rsidRDefault="00EF05B5" w:rsidP="00B359B9">
            <w:r>
              <w:t>Локтев В.А.</w:t>
            </w:r>
          </w:p>
        </w:tc>
      </w:tr>
      <w:tr w:rsidR="00F30B46" w:rsidRPr="00E72959" w:rsidTr="00A86871">
        <w:tc>
          <w:tcPr>
            <w:tcW w:w="426" w:type="dxa"/>
            <w:vMerge w:val="restart"/>
          </w:tcPr>
          <w:p w:rsidR="00F30B46" w:rsidRPr="00E72959" w:rsidRDefault="00F30B4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F30B46" w:rsidRPr="00E72959" w:rsidRDefault="00F30B46" w:rsidP="00B359B9">
            <w:r w:rsidRPr="00E72959">
              <w:t>Октябрь-декабрь</w:t>
            </w:r>
          </w:p>
        </w:tc>
        <w:tc>
          <w:tcPr>
            <w:tcW w:w="3544" w:type="dxa"/>
            <w:vMerge w:val="restart"/>
          </w:tcPr>
          <w:p w:rsidR="00F30B46" w:rsidRPr="00E72959" w:rsidRDefault="00F30B46" w:rsidP="00B359B9">
            <w:r w:rsidRPr="00E72959">
              <w:t>2 этап областной акции «Люби и знай родной Кузбасс» (заочный)</w:t>
            </w:r>
          </w:p>
        </w:tc>
        <w:tc>
          <w:tcPr>
            <w:tcW w:w="1134" w:type="dxa"/>
            <w:vMerge w:val="restart"/>
          </w:tcPr>
          <w:p w:rsidR="00F30B46" w:rsidRPr="00E72959" w:rsidRDefault="00F30B46" w:rsidP="00B359B9">
            <w:pPr>
              <w:suppressLineNumbers/>
            </w:pPr>
            <w:r w:rsidRPr="00E72959">
              <w:t>10</w:t>
            </w:r>
          </w:p>
        </w:tc>
        <w:tc>
          <w:tcPr>
            <w:tcW w:w="3402" w:type="dxa"/>
          </w:tcPr>
          <w:p w:rsidR="00F30B46" w:rsidRPr="00E72959" w:rsidRDefault="00F30B46" w:rsidP="00B359B9">
            <w:pPr>
              <w:suppressLineNumbers/>
            </w:pPr>
            <w:r>
              <w:t>2 м – Путина Анастасия в номинации «Юные фотографы – краеведы» (9-13 лет)</w:t>
            </w:r>
          </w:p>
        </w:tc>
        <w:tc>
          <w:tcPr>
            <w:tcW w:w="1843" w:type="dxa"/>
            <w:vMerge w:val="restart"/>
          </w:tcPr>
          <w:p w:rsidR="00F30B46" w:rsidRPr="00E72959" w:rsidRDefault="00F30B46" w:rsidP="00B359B9">
            <w:r w:rsidRPr="00E72959">
              <w:t>Локтев В.А.</w:t>
            </w:r>
          </w:p>
        </w:tc>
      </w:tr>
      <w:tr w:rsidR="00F30B46" w:rsidRPr="00E72959" w:rsidTr="00A86871">
        <w:tc>
          <w:tcPr>
            <w:tcW w:w="426" w:type="dxa"/>
            <w:vMerge/>
          </w:tcPr>
          <w:p w:rsidR="00F30B46" w:rsidRPr="00E72959" w:rsidRDefault="00F30B4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30B46" w:rsidRPr="00E72959" w:rsidRDefault="00F30B46" w:rsidP="00B359B9"/>
        </w:tc>
        <w:tc>
          <w:tcPr>
            <w:tcW w:w="3544" w:type="dxa"/>
            <w:vMerge/>
          </w:tcPr>
          <w:p w:rsidR="00F30B46" w:rsidRPr="00E72959" w:rsidRDefault="00F30B46" w:rsidP="00B359B9"/>
        </w:tc>
        <w:tc>
          <w:tcPr>
            <w:tcW w:w="1134" w:type="dxa"/>
            <w:vMerge/>
          </w:tcPr>
          <w:p w:rsidR="00F30B46" w:rsidRPr="00E72959" w:rsidRDefault="00F30B46" w:rsidP="00B359B9">
            <w:pPr>
              <w:suppressLineNumbers/>
            </w:pPr>
          </w:p>
        </w:tc>
        <w:tc>
          <w:tcPr>
            <w:tcW w:w="3402" w:type="dxa"/>
          </w:tcPr>
          <w:p w:rsidR="00F30B46" w:rsidRDefault="00F30B46" w:rsidP="00B359B9">
            <w:pPr>
              <w:suppressLineNumbers/>
            </w:pPr>
            <w:r>
              <w:t>3 м – Якубова Яна в номинации  «Юные знатоки – краеведы» (9-13 лет)</w:t>
            </w:r>
          </w:p>
        </w:tc>
        <w:tc>
          <w:tcPr>
            <w:tcW w:w="1843" w:type="dxa"/>
            <w:vMerge/>
          </w:tcPr>
          <w:p w:rsidR="00F30B46" w:rsidRPr="00E72959" w:rsidRDefault="00F30B46" w:rsidP="00B359B9"/>
        </w:tc>
      </w:tr>
      <w:tr w:rsidR="00F30B46" w:rsidRPr="00E72959" w:rsidTr="00A86871">
        <w:tc>
          <w:tcPr>
            <w:tcW w:w="426" w:type="dxa"/>
            <w:vMerge/>
          </w:tcPr>
          <w:p w:rsidR="00F30B46" w:rsidRPr="00E72959" w:rsidRDefault="00F30B4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30B46" w:rsidRPr="00E72959" w:rsidRDefault="00F30B46" w:rsidP="00B359B9"/>
        </w:tc>
        <w:tc>
          <w:tcPr>
            <w:tcW w:w="3544" w:type="dxa"/>
            <w:vMerge/>
          </w:tcPr>
          <w:p w:rsidR="00F30B46" w:rsidRPr="00E72959" w:rsidRDefault="00F30B46" w:rsidP="00B359B9"/>
        </w:tc>
        <w:tc>
          <w:tcPr>
            <w:tcW w:w="1134" w:type="dxa"/>
            <w:vMerge/>
          </w:tcPr>
          <w:p w:rsidR="00F30B46" w:rsidRPr="00E72959" w:rsidRDefault="00F30B46" w:rsidP="00B359B9">
            <w:pPr>
              <w:suppressLineNumbers/>
            </w:pPr>
          </w:p>
        </w:tc>
        <w:tc>
          <w:tcPr>
            <w:tcW w:w="3402" w:type="dxa"/>
          </w:tcPr>
          <w:p w:rsidR="00F30B46" w:rsidRDefault="00F30B46" w:rsidP="00B359B9">
            <w:pPr>
              <w:suppressLineNumbers/>
            </w:pPr>
            <w:r>
              <w:t xml:space="preserve">1 м – </w:t>
            </w:r>
            <w:proofErr w:type="spellStart"/>
            <w:r>
              <w:t>Толченицына</w:t>
            </w:r>
            <w:proofErr w:type="spellEnd"/>
            <w:r>
              <w:t xml:space="preserve"> Екатерина в номинации «Юные экскурсоводы» (9-13 лет)</w:t>
            </w:r>
          </w:p>
        </w:tc>
        <w:tc>
          <w:tcPr>
            <w:tcW w:w="1843" w:type="dxa"/>
            <w:vMerge/>
          </w:tcPr>
          <w:p w:rsidR="00F30B46" w:rsidRPr="00E72959" w:rsidRDefault="00F30B46" w:rsidP="00B359B9"/>
        </w:tc>
      </w:tr>
      <w:tr w:rsidR="00C04353" w:rsidRPr="00B359B9" w:rsidTr="00A86871">
        <w:tc>
          <w:tcPr>
            <w:tcW w:w="426" w:type="dxa"/>
            <w:vMerge w:val="restart"/>
          </w:tcPr>
          <w:p w:rsidR="00C04353" w:rsidRPr="004E46A0" w:rsidRDefault="00C04353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C04353" w:rsidRPr="004E46A0" w:rsidRDefault="00E53830" w:rsidP="00B359B9">
            <w:r w:rsidRPr="004E46A0">
              <w:t>17.01.2015</w:t>
            </w:r>
          </w:p>
        </w:tc>
        <w:tc>
          <w:tcPr>
            <w:tcW w:w="3544" w:type="dxa"/>
            <w:vMerge w:val="restart"/>
          </w:tcPr>
          <w:p w:rsidR="00C04353" w:rsidRPr="004E46A0" w:rsidRDefault="00C04353" w:rsidP="00E53830">
            <w:r w:rsidRPr="004E46A0">
              <w:t xml:space="preserve">Муниципальные соревнования </w:t>
            </w:r>
            <w:r w:rsidR="00E53830" w:rsidRPr="004E46A0">
              <w:t xml:space="preserve">по спортивному ориентированию </w:t>
            </w:r>
            <w:r w:rsidRPr="004E46A0">
              <w:t>«Спортивный лабиринт - 201</w:t>
            </w:r>
            <w:r w:rsidR="00E53830" w:rsidRPr="004E46A0">
              <w:t>5</w:t>
            </w:r>
            <w:r w:rsidRPr="004E46A0">
              <w:t>» (очный)</w:t>
            </w:r>
          </w:p>
        </w:tc>
        <w:tc>
          <w:tcPr>
            <w:tcW w:w="1134" w:type="dxa"/>
            <w:vMerge w:val="restart"/>
          </w:tcPr>
          <w:p w:rsidR="00C04353" w:rsidRPr="004E46A0" w:rsidRDefault="00E53830" w:rsidP="00B359B9">
            <w:pPr>
              <w:suppressLineNumbers/>
            </w:pPr>
            <w:r w:rsidRPr="004E46A0">
              <w:t>54</w:t>
            </w:r>
          </w:p>
        </w:tc>
        <w:tc>
          <w:tcPr>
            <w:tcW w:w="3402" w:type="dxa"/>
          </w:tcPr>
          <w:p w:rsidR="00C04353" w:rsidRPr="004E46A0" w:rsidRDefault="004E46A0" w:rsidP="00B359B9">
            <w:pPr>
              <w:suppressLineNumbers/>
            </w:pPr>
            <w:r w:rsidRPr="004E46A0">
              <w:t>1 м – Полин Всеволод М-12</w:t>
            </w:r>
          </w:p>
        </w:tc>
        <w:tc>
          <w:tcPr>
            <w:tcW w:w="1843" w:type="dxa"/>
            <w:vMerge w:val="restart"/>
          </w:tcPr>
          <w:p w:rsidR="00C04353" w:rsidRPr="004E46A0" w:rsidRDefault="00C04353" w:rsidP="00B359B9">
            <w:r w:rsidRPr="004E46A0">
              <w:t>Разволяев Д.О.</w:t>
            </w:r>
          </w:p>
          <w:p w:rsidR="00C04353" w:rsidRPr="004E46A0" w:rsidRDefault="00C04353" w:rsidP="00B359B9">
            <w:r w:rsidRPr="004E46A0">
              <w:t>Локтев В.А.</w:t>
            </w:r>
          </w:p>
        </w:tc>
      </w:tr>
      <w:tr w:rsidR="003F50D9" w:rsidRPr="00B359B9" w:rsidTr="00A86871">
        <w:tc>
          <w:tcPr>
            <w:tcW w:w="426" w:type="dxa"/>
            <w:vMerge/>
          </w:tcPr>
          <w:p w:rsidR="003F50D9" w:rsidRPr="004E46A0" w:rsidRDefault="003F50D9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3F50D9" w:rsidRPr="004E46A0" w:rsidRDefault="003F50D9" w:rsidP="00B359B9"/>
        </w:tc>
        <w:tc>
          <w:tcPr>
            <w:tcW w:w="3544" w:type="dxa"/>
            <w:vMerge/>
          </w:tcPr>
          <w:p w:rsidR="003F50D9" w:rsidRPr="004E46A0" w:rsidRDefault="003F50D9" w:rsidP="00E53830"/>
        </w:tc>
        <w:tc>
          <w:tcPr>
            <w:tcW w:w="1134" w:type="dxa"/>
            <w:vMerge/>
          </w:tcPr>
          <w:p w:rsidR="003F50D9" w:rsidRPr="004E46A0" w:rsidRDefault="003F50D9" w:rsidP="00B359B9">
            <w:pPr>
              <w:suppressLineNumbers/>
            </w:pPr>
          </w:p>
        </w:tc>
        <w:tc>
          <w:tcPr>
            <w:tcW w:w="3402" w:type="dxa"/>
          </w:tcPr>
          <w:p w:rsidR="003F50D9" w:rsidRPr="004E46A0" w:rsidRDefault="003F50D9" w:rsidP="00B359B9">
            <w:pPr>
              <w:suppressLineNumbers/>
            </w:pPr>
            <w:r>
              <w:t>2 м – Осколков Данил М-12</w:t>
            </w:r>
          </w:p>
        </w:tc>
        <w:tc>
          <w:tcPr>
            <w:tcW w:w="1843" w:type="dxa"/>
            <w:vMerge/>
          </w:tcPr>
          <w:p w:rsidR="003F50D9" w:rsidRPr="004E46A0" w:rsidRDefault="003F50D9" w:rsidP="00B359B9"/>
        </w:tc>
      </w:tr>
      <w:tr w:rsidR="00134D85" w:rsidRPr="00B359B9" w:rsidTr="00A86871">
        <w:tc>
          <w:tcPr>
            <w:tcW w:w="426" w:type="dxa"/>
            <w:vMerge/>
          </w:tcPr>
          <w:p w:rsidR="00134D85" w:rsidRPr="004E46A0" w:rsidRDefault="00134D85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134D85" w:rsidRPr="004E46A0" w:rsidRDefault="00134D85" w:rsidP="00B359B9"/>
        </w:tc>
        <w:tc>
          <w:tcPr>
            <w:tcW w:w="3544" w:type="dxa"/>
            <w:vMerge/>
          </w:tcPr>
          <w:p w:rsidR="00134D85" w:rsidRPr="004E46A0" w:rsidRDefault="00134D85" w:rsidP="00E53830"/>
        </w:tc>
        <w:tc>
          <w:tcPr>
            <w:tcW w:w="1134" w:type="dxa"/>
            <w:vMerge/>
          </w:tcPr>
          <w:p w:rsidR="00134D85" w:rsidRPr="004E46A0" w:rsidRDefault="00134D85" w:rsidP="00B359B9">
            <w:pPr>
              <w:suppressLineNumbers/>
            </w:pPr>
          </w:p>
        </w:tc>
        <w:tc>
          <w:tcPr>
            <w:tcW w:w="3402" w:type="dxa"/>
          </w:tcPr>
          <w:p w:rsidR="00134D85" w:rsidRDefault="00134D85" w:rsidP="00B359B9">
            <w:pPr>
              <w:suppressLineNumbers/>
            </w:pPr>
            <w:r>
              <w:t>3 м – Красилов Матвей М-12</w:t>
            </w:r>
          </w:p>
        </w:tc>
        <w:tc>
          <w:tcPr>
            <w:tcW w:w="1843" w:type="dxa"/>
            <w:vMerge/>
          </w:tcPr>
          <w:p w:rsidR="00134D85" w:rsidRPr="004E46A0" w:rsidRDefault="00134D85" w:rsidP="00B359B9"/>
        </w:tc>
      </w:tr>
      <w:tr w:rsidR="004E46A0" w:rsidRPr="00B359B9" w:rsidTr="00A86871">
        <w:tc>
          <w:tcPr>
            <w:tcW w:w="426" w:type="dxa"/>
            <w:vMerge/>
          </w:tcPr>
          <w:p w:rsidR="004E46A0" w:rsidRPr="00B359B9" w:rsidRDefault="004E46A0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E46A0" w:rsidRDefault="004E46A0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4E46A0" w:rsidRPr="00B359B9" w:rsidRDefault="004E46A0" w:rsidP="00E53830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E46A0" w:rsidRDefault="004E46A0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4E46A0" w:rsidRPr="00B359B9" w:rsidRDefault="004E46A0" w:rsidP="002E6DB0">
            <w:pPr>
              <w:suppressLineNumbers/>
              <w:rPr>
                <w:color w:val="FF0000"/>
              </w:rPr>
            </w:pPr>
            <w:r w:rsidRPr="002E6DB0">
              <w:t>1 м -  Разволяев   Егор М-1</w:t>
            </w:r>
            <w:r w:rsidR="002E6DB0" w:rsidRPr="002E6DB0">
              <w:t>4</w:t>
            </w:r>
          </w:p>
        </w:tc>
        <w:tc>
          <w:tcPr>
            <w:tcW w:w="1843" w:type="dxa"/>
            <w:vMerge/>
          </w:tcPr>
          <w:p w:rsidR="004E46A0" w:rsidRPr="00B359B9" w:rsidRDefault="004E46A0" w:rsidP="00B359B9">
            <w:pPr>
              <w:rPr>
                <w:color w:val="FF0000"/>
              </w:rPr>
            </w:pPr>
          </w:p>
        </w:tc>
      </w:tr>
      <w:tr w:rsidR="004D0051" w:rsidRPr="00B359B9" w:rsidTr="00A86871">
        <w:tc>
          <w:tcPr>
            <w:tcW w:w="426" w:type="dxa"/>
            <w:vMerge/>
          </w:tcPr>
          <w:p w:rsidR="004D0051" w:rsidRPr="00B359B9" w:rsidRDefault="004D0051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D0051" w:rsidRDefault="004D0051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4D0051" w:rsidRPr="00B359B9" w:rsidRDefault="004D0051" w:rsidP="00E53830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D0051" w:rsidRDefault="004D0051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4D0051" w:rsidRPr="002E6DB0" w:rsidRDefault="004D0051" w:rsidP="002E6DB0">
            <w:pPr>
              <w:suppressLineNumbers/>
            </w:pPr>
            <w:r>
              <w:t>2 м – Пилипенко Дмитрий М-14</w:t>
            </w:r>
          </w:p>
        </w:tc>
        <w:tc>
          <w:tcPr>
            <w:tcW w:w="1843" w:type="dxa"/>
            <w:vMerge/>
          </w:tcPr>
          <w:p w:rsidR="004D0051" w:rsidRPr="00B359B9" w:rsidRDefault="004D0051" w:rsidP="00B359B9">
            <w:pPr>
              <w:rPr>
                <w:color w:val="FF0000"/>
              </w:rPr>
            </w:pPr>
          </w:p>
        </w:tc>
      </w:tr>
      <w:tr w:rsidR="000219DE" w:rsidRPr="00B359B9" w:rsidTr="00A86871">
        <w:tc>
          <w:tcPr>
            <w:tcW w:w="426" w:type="dxa"/>
            <w:vMerge/>
          </w:tcPr>
          <w:p w:rsidR="000219DE" w:rsidRPr="00B359B9" w:rsidRDefault="000219DE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219DE" w:rsidRDefault="000219DE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219DE" w:rsidRPr="00B359B9" w:rsidRDefault="000219DE" w:rsidP="00E53830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219DE" w:rsidRDefault="000219DE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0219DE" w:rsidRDefault="000219DE" w:rsidP="002E6DB0">
            <w:pPr>
              <w:suppressLineNumbers/>
            </w:pPr>
            <w:r>
              <w:t>3 м – Зеленин Тимофей М-14</w:t>
            </w:r>
          </w:p>
        </w:tc>
        <w:tc>
          <w:tcPr>
            <w:tcW w:w="1843" w:type="dxa"/>
            <w:vMerge/>
          </w:tcPr>
          <w:p w:rsidR="000219DE" w:rsidRPr="00B359B9" w:rsidRDefault="000219DE" w:rsidP="00B359B9">
            <w:pPr>
              <w:rPr>
                <w:color w:val="FF0000"/>
              </w:rPr>
            </w:pPr>
          </w:p>
        </w:tc>
      </w:tr>
      <w:tr w:rsidR="000219DE" w:rsidRPr="00B359B9" w:rsidTr="00A86871">
        <w:tc>
          <w:tcPr>
            <w:tcW w:w="426" w:type="dxa"/>
            <w:vMerge/>
          </w:tcPr>
          <w:p w:rsidR="000219DE" w:rsidRPr="00B359B9" w:rsidRDefault="000219DE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219DE" w:rsidRDefault="000219DE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219DE" w:rsidRPr="00B359B9" w:rsidRDefault="000219DE" w:rsidP="00E53830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219DE" w:rsidRDefault="000219DE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0219DE" w:rsidRDefault="000219DE" w:rsidP="002E6DB0">
            <w:pPr>
              <w:suppressLineNumbers/>
            </w:pPr>
            <w:r w:rsidRPr="000219DE">
              <w:t>1 м – Клыков  Евгений М-16</w:t>
            </w:r>
          </w:p>
        </w:tc>
        <w:tc>
          <w:tcPr>
            <w:tcW w:w="1843" w:type="dxa"/>
            <w:vMerge/>
          </w:tcPr>
          <w:p w:rsidR="000219DE" w:rsidRPr="00B359B9" w:rsidRDefault="000219DE" w:rsidP="00B359B9">
            <w:pPr>
              <w:rPr>
                <w:color w:val="FF0000"/>
              </w:rPr>
            </w:pPr>
          </w:p>
        </w:tc>
      </w:tr>
      <w:tr w:rsidR="000219DE" w:rsidRPr="00B359B9" w:rsidTr="00A86871">
        <w:tc>
          <w:tcPr>
            <w:tcW w:w="426" w:type="dxa"/>
            <w:vMerge/>
          </w:tcPr>
          <w:p w:rsidR="000219DE" w:rsidRPr="00B359B9" w:rsidRDefault="000219DE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219DE" w:rsidRDefault="000219DE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219DE" w:rsidRPr="00B359B9" w:rsidRDefault="000219DE" w:rsidP="00E53830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219DE" w:rsidRDefault="000219DE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0219DE" w:rsidRPr="000219DE" w:rsidRDefault="000219DE" w:rsidP="000219DE">
            <w:pPr>
              <w:suppressLineNumbers/>
            </w:pPr>
            <w:r w:rsidRPr="000219DE">
              <w:t>2 м – Казак Артем М-16</w:t>
            </w:r>
          </w:p>
        </w:tc>
        <w:tc>
          <w:tcPr>
            <w:tcW w:w="1843" w:type="dxa"/>
            <w:vMerge/>
          </w:tcPr>
          <w:p w:rsidR="000219DE" w:rsidRPr="00B359B9" w:rsidRDefault="000219DE" w:rsidP="00B359B9">
            <w:pPr>
              <w:rPr>
                <w:color w:val="FF0000"/>
              </w:rPr>
            </w:pPr>
          </w:p>
        </w:tc>
      </w:tr>
      <w:tr w:rsidR="000219DE" w:rsidRPr="00B359B9" w:rsidTr="00A86871">
        <w:tc>
          <w:tcPr>
            <w:tcW w:w="426" w:type="dxa"/>
            <w:vMerge/>
          </w:tcPr>
          <w:p w:rsidR="000219DE" w:rsidRPr="00B359B9" w:rsidRDefault="000219DE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219DE" w:rsidRDefault="000219DE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0219DE" w:rsidRPr="00B359B9" w:rsidRDefault="000219DE" w:rsidP="00E53830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219DE" w:rsidRDefault="000219DE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0219DE" w:rsidRPr="000219DE" w:rsidRDefault="000219DE" w:rsidP="000219DE">
            <w:pPr>
              <w:suppressLineNumbers/>
            </w:pPr>
            <w:r w:rsidRPr="000219DE">
              <w:t>3 м – Коростелев Данил М-16</w:t>
            </w:r>
          </w:p>
        </w:tc>
        <w:tc>
          <w:tcPr>
            <w:tcW w:w="1843" w:type="dxa"/>
            <w:vMerge/>
          </w:tcPr>
          <w:p w:rsidR="000219DE" w:rsidRPr="00B359B9" w:rsidRDefault="000219DE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B359B9" w:rsidRDefault="00DD113C" w:rsidP="000219DE">
            <w:pPr>
              <w:suppressLineNumbers/>
              <w:rPr>
                <w:color w:val="FF0000"/>
              </w:rPr>
            </w:pPr>
            <w:r w:rsidRPr="00DD113C">
              <w:t>1 м – Резников Станислав М-18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BC1DD2" w:rsidRPr="00B359B9" w:rsidTr="00A86871">
        <w:tc>
          <w:tcPr>
            <w:tcW w:w="426" w:type="dxa"/>
            <w:vMerge/>
          </w:tcPr>
          <w:p w:rsidR="00BC1DD2" w:rsidRPr="00B359B9" w:rsidRDefault="00BC1DD2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BC1DD2" w:rsidRPr="00B359B9" w:rsidRDefault="00BC1DD2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BC1DD2" w:rsidRPr="00B359B9" w:rsidRDefault="00BC1DD2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BC1DD2" w:rsidRPr="00B359B9" w:rsidRDefault="00BC1DD2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BC1DD2" w:rsidRPr="00DD113C" w:rsidRDefault="00BC1DD2" w:rsidP="000219DE">
            <w:pPr>
              <w:suppressLineNumbers/>
            </w:pPr>
            <w:r w:rsidRPr="00BC1DD2">
              <w:t xml:space="preserve">2 м – </w:t>
            </w:r>
            <w:proofErr w:type="spellStart"/>
            <w:r w:rsidRPr="00BC1DD2">
              <w:t>Шабардин</w:t>
            </w:r>
            <w:proofErr w:type="spellEnd"/>
            <w:r w:rsidRPr="00BC1DD2">
              <w:t xml:space="preserve"> Валерий М-18</w:t>
            </w:r>
          </w:p>
        </w:tc>
        <w:tc>
          <w:tcPr>
            <w:tcW w:w="1843" w:type="dxa"/>
            <w:vMerge/>
          </w:tcPr>
          <w:p w:rsidR="00BC1DD2" w:rsidRPr="00B359B9" w:rsidRDefault="00BC1DD2" w:rsidP="00B359B9">
            <w:pPr>
              <w:rPr>
                <w:color w:val="FF0000"/>
              </w:rPr>
            </w:pPr>
          </w:p>
        </w:tc>
      </w:tr>
      <w:tr w:rsidR="00BC1DD2" w:rsidRPr="00B359B9" w:rsidTr="00A86871">
        <w:tc>
          <w:tcPr>
            <w:tcW w:w="426" w:type="dxa"/>
            <w:vMerge/>
          </w:tcPr>
          <w:p w:rsidR="00BC1DD2" w:rsidRPr="00B359B9" w:rsidRDefault="00BC1DD2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BC1DD2" w:rsidRPr="00B359B9" w:rsidRDefault="00BC1DD2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BC1DD2" w:rsidRPr="00B359B9" w:rsidRDefault="00BC1DD2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BC1DD2" w:rsidRPr="00B359B9" w:rsidRDefault="00BC1DD2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BC1DD2" w:rsidRPr="00BC1DD2" w:rsidRDefault="00BC1DD2" w:rsidP="000219DE">
            <w:pPr>
              <w:suppressLineNumbers/>
            </w:pPr>
            <w:r>
              <w:t>3 м – Торопов Владимир М-18</w:t>
            </w:r>
          </w:p>
        </w:tc>
        <w:tc>
          <w:tcPr>
            <w:tcW w:w="1843" w:type="dxa"/>
            <w:vMerge/>
          </w:tcPr>
          <w:p w:rsidR="00BC1DD2" w:rsidRPr="00B359B9" w:rsidRDefault="00BC1DD2" w:rsidP="00B359B9">
            <w:pPr>
              <w:rPr>
                <w:color w:val="FF0000"/>
              </w:rPr>
            </w:pPr>
          </w:p>
        </w:tc>
      </w:tr>
      <w:tr w:rsidR="00D64E97" w:rsidRPr="00B359B9" w:rsidTr="00A86871">
        <w:tc>
          <w:tcPr>
            <w:tcW w:w="426" w:type="dxa"/>
            <w:vMerge/>
          </w:tcPr>
          <w:p w:rsidR="00D64E97" w:rsidRPr="00B359B9" w:rsidRDefault="00D64E9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64E97" w:rsidRPr="00B359B9" w:rsidRDefault="00D64E9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D64E97" w:rsidRPr="00B359B9" w:rsidRDefault="00D64E9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64E97" w:rsidRPr="00B359B9" w:rsidRDefault="00D64E97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D64E97" w:rsidRDefault="00D64E97" w:rsidP="00D64E97">
            <w:pPr>
              <w:suppressLineNumbers/>
            </w:pPr>
            <w:r w:rsidRPr="00D64E97">
              <w:t>1 м – Силантьев Артем М-21</w:t>
            </w:r>
          </w:p>
        </w:tc>
        <w:tc>
          <w:tcPr>
            <w:tcW w:w="1843" w:type="dxa"/>
            <w:vMerge/>
          </w:tcPr>
          <w:p w:rsidR="00D64E97" w:rsidRPr="00B359B9" w:rsidRDefault="00D64E97" w:rsidP="00B359B9">
            <w:pPr>
              <w:rPr>
                <w:color w:val="FF0000"/>
              </w:rPr>
            </w:pPr>
          </w:p>
        </w:tc>
      </w:tr>
      <w:tr w:rsidR="00D64E97" w:rsidRPr="00B359B9" w:rsidTr="00A86871">
        <w:tc>
          <w:tcPr>
            <w:tcW w:w="426" w:type="dxa"/>
            <w:vMerge/>
          </w:tcPr>
          <w:p w:rsidR="00D64E97" w:rsidRPr="00B359B9" w:rsidRDefault="00D64E9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64E97" w:rsidRPr="00B359B9" w:rsidRDefault="00D64E9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D64E97" w:rsidRPr="00B359B9" w:rsidRDefault="00D64E9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64E97" w:rsidRPr="00B359B9" w:rsidRDefault="00D64E97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D64E97" w:rsidRPr="00D64E97" w:rsidRDefault="00D64E97" w:rsidP="00D64E97">
            <w:pPr>
              <w:suppressLineNumbers/>
            </w:pPr>
            <w:r>
              <w:t>2 м – Савин Алексей М-21</w:t>
            </w:r>
          </w:p>
        </w:tc>
        <w:tc>
          <w:tcPr>
            <w:tcW w:w="1843" w:type="dxa"/>
            <w:vMerge/>
          </w:tcPr>
          <w:p w:rsidR="00D64E97" w:rsidRPr="00B359B9" w:rsidRDefault="00D64E97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8A7F2A" w:rsidRDefault="008A7F2A" w:rsidP="00B359B9">
            <w:pPr>
              <w:suppressLineNumbers/>
            </w:pPr>
            <w:r w:rsidRPr="008A7F2A">
              <w:t xml:space="preserve">1 м – </w:t>
            </w:r>
            <w:proofErr w:type="spellStart"/>
            <w:r w:rsidRPr="008A7F2A">
              <w:t>Мрачковская</w:t>
            </w:r>
            <w:proofErr w:type="spellEnd"/>
            <w:r w:rsidRPr="008A7F2A">
              <w:t xml:space="preserve"> Ксения Ж-12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8A7F2A" w:rsidRDefault="008A7F2A" w:rsidP="008A7F2A">
            <w:pPr>
              <w:suppressLineNumbers/>
            </w:pPr>
            <w:r w:rsidRPr="008A7F2A">
              <w:t xml:space="preserve">1 м – </w:t>
            </w:r>
            <w:proofErr w:type="spellStart"/>
            <w:r w:rsidRPr="008A7F2A">
              <w:t>Мартюшова</w:t>
            </w:r>
            <w:proofErr w:type="spellEnd"/>
            <w:r w:rsidRPr="008A7F2A">
              <w:t xml:space="preserve"> Наталья Ж-14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8A7F2A" w:rsidRDefault="008A7F2A" w:rsidP="00B359B9">
            <w:pPr>
              <w:suppressLineNumbers/>
            </w:pPr>
            <w:r w:rsidRPr="008A7F2A">
              <w:t xml:space="preserve">2 м – </w:t>
            </w:r>
            <w:proofErr w:type="spellStart"/>
            <w:r w:rsidRPr="008A7F2A">
              <w:t>Москвителева</w:t>
            </w:r>
            <w:proofErr w:type="spellEnd"/>
            <w:r w:rsidRPr="008A7F2A">
              <w:t xml:space="preserve"> Ирина Ж-14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B359B9" w:rsidRDefault="008A7F2A" w:rsidP="00B359B9">
            <w:pPr>
              <w:suppressLineNumbers/>
              <w:rPr>
                <w:color w:val="FF0000"/>
              </w:rPr>
            </w:pPr>
            <w:r w:rsidRPr="008A7F2A">
              <w:t xml:space="preserve">1 м – </w:t>
            </w:r>
            <w:proofErr w:type="spellStart"/>
            <w:r w:rsidRPr="008A7F2A">
              <w:t>Атучина</w:t>
            </w:r>
            <w:proofErr w:type="spellEnd"/>
            <w:r w:rsidRPr="008A7F2A">
              <w:t xml:space="preserve"> Александра Ж-16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B359B9" w:rsidRDefault="008A7F2A" w:rsidP="00B359B9">
            <w:pPr>
              <w:suppressLineNumbers/>
              <w:rPr>
                <w:color w:val="FF0000"/>
              </w:rPr>
            </w:pPr>
            <w:r w:rsidRPr="008A7F2A">
              <w:t>2 м – Васильева Виолетта Ж-16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8A7F2A" w:rsidRDefault="008A7F2A" w:rsidP="00B359B9">
            <w:pPr>
              <w:suppressLineNumbers/>
            </w:pPr>
            <w:r w:rsidRPr="008A7F2A">
              <w:t>1 м – Крылова Наталья Ж-18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8A7F2A" w:rsidRDefault="008A7F2A" w:rsidP="00B359B9">
            <w:pPr>
              <w:suppressLineNumbers/>
            </w:pPr>
            <w:r w:rsidRPr="008A7F2A">
              <w:t>2 м – Кожевникова  Анна Ж-18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C04353" w:rsidRPr="00B359B9" w:rsidTr="00A86871">
        <w:tc>
          <w:tcPr>
            <w:tcW w:w="426" w:type="dxa"/>
            <w:vMerge/>
          </w:tcPr>
          <w:p w:rsidR="00C04353" w:rsidRPr="00B359B9" w:rsidRDefault="00C04353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04353" w:rsidRPr="00B359B9" w:rsidRDefault="00C04353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C04353" w:rsidRPr="008A7F2A" w:rsidRDefault="008A7F2A" w:rsidP="00B359B9">
            <w:pPr>
              <w:suppressLineNumbers/>
            </w:pPr>
            <w:r w:rsidRPr="008A7F2A">
              <w:t>2 м – Федорченко Ольга Ж-21</w:t>
            </w:r>
          </w:p>
        </w:tc>
        <w:tc>
          <w:tcPr>
            <w:tcW w:w="1843" w:type="dxa"/>
            <w:vMerge/>
          </w:tcPr>
          <w:p w:rsidR="00C04353" w:rsidRPr="00B359B9" w:rsidRDefault="00C04353" w:rsidP="00B359B9">
            <w:pPr>
              <w:rPr>
                <w:color w:val="FF0000"/>
              </w:rPr>
            </w:pPr>
          </w:p>
        </w:tc>
      </w:tr>
      <w:tr w:rsidR="009C3762" w:rsidRPr="009C3762" w:rsidTr="00A86871">
        <w:trPr>
          <w:trHeight w:val="208"/>
        </w:trPr>
        <w:tc>
          <w:tcPr>
            <w:tcW w:w="426" w:type="dxa"/>
            <w:vMerge w:val="restart"/>
          </w:tcPr>
          <w:p w:rsidR="009C3762" w:rsidRPr="009C3762" w:rsidRDefault="0008628B" w:rsidP="00B359B9">
            <w:pPr>
              <w:numPr>
                <w:ilvl w:val="0"/>
                <w:numId w:val="42"/>
              </w:numPr>
              <w:contextualSpacing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9C3762" w:rsidRPr="009C3762" w:rsidRDefault="009C3762" w:rsidP="00B359B9">
            <w:r w:rsidRPr="009C3762">
              <w:t>14.12.2014</w:t>
            </w:r>
          </w:p>
        </w:tc>
        <w:tc>
          <w:tcPr>
            <w:tcW w:w="3544" w:type="dxa"/>
            <w:vMerge w:val="restart"/>
          </w:tcPr>
          <w:p w:rsidR="009C3762" w:rsidRPr="009C3762" w:rsidRDefault="009C3762" w:rsidP="009C3762">
            <w:r w:rsidRPr="009C3762">
              <w:t>Первенство г. Новокузнецка  по  спортивному ориентированию на лыжах  (</w:t>
            </w:r>
            <w:proofErr w:type="gramStart"/>
            <w:r w:rsidRPr="009C3762">
              <w:t>очный</w:t>
            </w:r>
            <w:proofErr w:type="gramEnd"/>
            <w:r w:rsidRPr="009C3762">
              <w:t>)</w:t>
            </w:r>
          </w:p>
        </w:tc>
        <w:tc>
          <w:tcPr>
            <w:tcW w:w="1134" w:type="dxa"/>
            <w:vMerge w:val="restart"/>
          </w:tcPr>
          <w:p w:rsidR="009C3762" w:rsidRPr="009C3762" w:rsidRDefault="009C3762" w:rsidP="00B359B9">
            <w:pPr>
              <w:suppressLineNumbers/>
            </w:pPr>
            <w:r w:rsidRPr="009C3762">
              <w:t>14</w:t>
            </w:r>
          </w:p>
        </w:tc>
        <w:tc>
          <w:tcPr>
            <w:tcW w:w="3402" w:type="dxa"/>
          </w:tcPr>
          <w:p w:rsidR="009C3762" w:rsidRPr="009C3762" w:rsidRDefault="009C3762" w:rsidP="00B359B9">
            <w:pPr>
              <w:suppressLineNumbers/>
            </w:pPr>
            <w:r w:rsidRPr="009C3762">
              <w:t>1 м – Силантьев Артем М-18</w:t>
            </w:r>
          </w:p>
        </w:tc>
        <w:tc>
          <w:tcPr>
            <w:tcW w:w="1843" w:type="dxa"/>
            <w:vMerge w:val="restart"/>
          </w:tcPr>
          <w:p w:rsidR="009C3762" w:rsidRPr="009C3762" w:rsidRDefault="009C3762" w:rsidP="00B359B9">
            <w:r w:rsidRPr="009C3762">
              <w:t>Разволяев Д.О.</w:t>
            </w:r>
          </w:p>
          <w:p w:rsidR="009C3762" w:rsidRPr="009C3762" w:rsidRDefault="009C3762" w:rsidP="00B359B9"/>
        </w:tc>
      </w:tr>
      <w:tr w:rsidR="009C3762" w:rsidRPr="00B359B9" w:rsidTr="00A86871">
        <w:tc>
          <w:tcPr>
            <w:tcW w:w="426" w:type="dxa"/>
            <w:vMerge/>
          </w:tcPr>
          <w:p w:rsidR="009C3762" w:rsidRPr="00B359B9" w:rsidRDefault="009C3762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C3762" w:rsidRDefault="009C3762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C3762" w:rsidRPr="00B359B9" w:rsidRDefault="009C3762" w:rsidP="009C376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9C3762" w:rsidRDefault="009C3762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9C3762" w:rsidRDefault="009C3762" w:rsidP="00B359B9">
            <w:pPr>
              <w:suppressLineNumbers/>
              <w:rPr>
                <w:color w:val="FF0000"/>
              </w:rPr>
            </w:pPr>
            <w:r w:rsidRPr="009C3762">
              <w:t>2 м – Резников Станислав М-16</w:t>
            </w:r>
          </w:p>
        </w:tc>
        <w:tc>
          <w:tcPr>
            <w:tcW w:w="1843" w:type="dxa"/>
            <w:vMerge/>
          </w:tcPr>
          <w:p w:rsidR="009C3762" w:rsidRPr="00B359B9" w:rsidRDefault="009C3762" w:rsidP="00B359B9">
            <w:pPr>
              <w:rPr>
                <w:color w:val="FF0000"/>
              </w:rPr>
            </w:pPr>
          </w:p>
        </w:tc>
      </w:tr>
      <w:tr w:rsidR="009C3762" w:rsidRPr="00B359B9" w:rsidTr="00A86871">
        <w:tc>
          <w:tcPr>
            <w:tcW w:w="426" w:type="dxa"/>
            <w:vMerge/>
          </w:tcPr>
          <w:p w:rsidR="009C3762" w:rsidRPr="00B359B9" w:rsidRDefault="009C3762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C3762" w:rsidRDefault="009C3762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C3762" w:rsidRPr="00B359B9" w:rsidRDefault="009C3762" w:rsidP="009C376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9C3762" w:rsidRDefault="009C3762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9C3762" w:rsidRPr="009C3762" w:rsidRDefault="009C3762" w:rsidP="00B359B9">
            <w:pPr>
              <w:suppressLineNumbers/>
            </w:pPr>
            <w:r>
              <w:t>3 м – Масленникова Анастасия Ж-18</w:t>
            </w:r>
          </w:p>
        </w:tc>
        <w:tc>
          <w:tcPr>
            <w:tcW w:w="1843" w:type="dxa"/>
            <w:vMerge/>
          </w:tcPr>
          <w:p w:rsidR="009C3762" w:rsidRPr="00B359B9" w:rsidRDefault="009C3762" w:rsidP="00B359B9">
            <w:pPr>
              <w:rPr>
                <w:color w:val="FF0000"/>
              </w:rPr>
            </w:pPr>
          </w:p>
        </w:tc>
      </w:tr>
      <w:tr w:rsidR="009C3762" w:rsidRPr="00B359B9" w:rsidTr="00A86871">
        <w:tc>
          <w:tcPr>
            <w:tcW w:w="426" w:type="dxa"/>
            <w:vMerge/>
          </w:tcPr>
          <w:p w:rsidR="009C3762" w:rsidRPr="00B359B9" w:rsidRDefault="009C3762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C3762" w:rsidRDefault="009C3762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C3762" w:rsidRPr="00B359B9" w:rsidRDefault="009C3762" w:rsidP="009C376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9C3762" w:rsidRDefault="009C3762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9C3762" w:rsidRDefault="009C3762" w:rsidP="00B359B9">
            <w:pPr>
              <w:suppressLineNumbers/>
            </w:pPr>
            <w:r>
              <w:t>2 м – командный зачет</w:t>
            </w:r>
          </w:p>
        </w:tc>
        <w:tc>
          <w:tcPr>
            <w:tcW w:w="1843" w:type="dxa"/>
            <w:vMerge/>
          </w:tcPr>
          <w:p w:rsidR="009C3762" w:rsidRPr="00B359B9" w:rsidRDefault="009C3762" w:rsidP="00B359B9">
            <w:pPr>
              <w:rPr>
                <w:color w:val="FF0000"/>
              </w:rPr>
            </w:pPr>
          </w:p>
        </w:tc>
      </w:tr>
      <w:tr w:rsidR="0008628B" w:rsidRPr="0008628B" w:rsidTr="00A86871">
        <w:tc>
          <w:tcPr>
            <w:tcW w:w="426" w:type="dxa"/>
          </w:tcPr>
          <w:p w:rsidR="0008628B" w:rsidRPr="0008628B" w:rsidRDefault="0008628B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08628B" w:rsidRPr="0008628B" w:rsidRDefault="0008628B" w:rsidP="00B359B9">
            <w:r w:rsidRPr="0008628B">
              <w:t>16.01.2015</w:t>
            </w:r>
          </w:p>
        </w:tc>
        <w:tc>
          <w:tcPr>
            <w:tcW w:w="3544" w:type="dxa"/>
          </w:tcPr>
          <w:p w:rsidR="0008628B" w:rsidRPr="0008628B" w:rsidRDefault="0008628B" w:rsidP="009C3762">
            <w:r w:rsidRPr="0008628B">
              <w:t xml:space="preserve">Соревнования по </w:t>
            </w:r>
            <w:r w:rsidR="007C4667" w:rsidRPr="0008628B">
              <w:t>спортивному</w:t>
            </w:r>
            <w:r w:rsidRPr="0008628B">
              <w:t xml:space="preserve"> ориентированию среди учреждений </w:t>
            </w:r>
            <w:r w:rsidR="007C4667" w:rsidRPr="0008628B">
              <w:t>дополнительного</w:t>
            </w:r>
            <w:r w:rsidRPr="0008628B">
              <w:t xml:space="preserve"> образования г. Новокузнецка по </w:t>
            </w:r>
            <w:r w:rsidR="007C4667" w:rsidRPr="0008628B">
              <w:t>спортивному</w:t>
            </w:r>
            <w:r w:rsidRPr="0008628B">
              <w:t xml:space="preserve"> ориентированию (</w:t>
            </w:r>
            <w:proofErr w:type="gramStart"/>
            <w:r w:rsidRPr="0008628B">
              <w:t>очный</w:t>
            </w:r>
            <w:proofErr w:type="gramEnd"/>
            <w:r w:rsidRPr="0008628B">
              <w:t>)</w:t>
            </w:r>
          </w:p>
        </w:tc>
        <w:tc>
          <w:tcPr>
            <w:tcW w:w="1134" w:type="dxa"/>
          </w:tcPr>
          <w:p w:rsidR="0008628B" w:rsidRPr="0008628B" w:rsidRDefault="0008628B" w:rsidP="00B359B9">
            <w:pPr>
              <w:suppressLineNumbers/>
            </w:pPr>
            <w:r w:rsidRPr="0008628B">
              <w:t>21</w:t>
            </w:r>
          </w:p>
        </w:tc>
        <w:tc>
          <w:tcPr>
            <w:tcW w:w="3402" w:type="dxa"/>
          </w:tcPr>
          <w:p w:rsidR="0008628B" w:rsidRPr="0008628B" w:rsidRDefault="0008628B" w:rsidP="00B359B9">
            <w:pPr>
              <w:suppressLineNumbers/>
            </w:pPr>
            <w:r w:rsidRPr="0008628B">
              <w:t xml:space="preserve">3 м - </w:t>
            </w:r>
            <w:proofErr w:type="gramStart"/>
            <w:r w:rsidRPr="0008628B">
              <w:t>командное</w:t>
            </w:r>
            <w:proofErr w:type="gramEnd"/>
          </w:p>
        </w:tc>
        <w:tc>
          <w:tcPr>
            <w:tcW w:w="1843" w:type="dxa"/>
          </w:tcPr>
          <w:p w:rsidR="0008628B" w:rsidRPr="0008628B" w:rsidRDefault="0008628B" w:rsidP="00B359B9">
            <w:r w:rsidRPr="0008628B">
              <w:t>Разволяев Д.О.</w:t>
            </w:r>
          </w:p>
        </w:tc>
      </w:tr>
      <w:tr w:rsidR="00864087" w:rsidRPr="00864087" w:rsidTr="00A86871">
        <w:tc>
          <w:tcPr>
            <w:tcW w:w="426" w:type="dxa"/>
            <w:vMerge w:val="restart"/>
          </w:tcPr>
          <w:p w:rsidR="00864087" w:rsidRPr="00864087" w:rsidRDefault="00864087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864087" w:rsidRPr="00864087" w:rsidRDefault="00864087" w:rsidP="00B359B9">
            <w:r w:rsidRPr="00864087">
              <w:t>18.01.2015</w:t>
            </w:r>
          </w:p>
        </w:tc>
        <w:tc>
          <w:tcPr>
            <w:tcW w:w="3544" w:type="dxa"/>
            <w:vMerge w:val="restart"/>
          </w:tcPr>
          <w:p w:rsidR="00864087" w:rsidRPr="00864087" w:rsidRDefault="00864087" w:rsidP="00B359B9">
            <w:r w:rsidRPr="00864087">
              <w:t>Областные соревнования   по  спортивному ориентированию «Спортивный лабиринт - 2015» (очный)</w:t>
            </w:r>
          </w:p>
        </w:tc>
        <w:tc>
          <w:tcPr>
            <w:tcW w:w="1134" w:type="dxa"/>
            <w:vMerge w:val="restart"/>
          </w:tcPr>
          <w:p w:rsidR="00864087" w:rsidRPr="00864087" w:rsidRDefault="00864087" w:rsidP="00864087">
            <w:pPr>
              <w:suppressLineNumbers/>
            </w:pPr>
            <w:r w:rsidRPr="00864087">
              <w:t>31</w:t>
            </w:r>
          </w:p>
        </w:tc>
        <w:tc>
          <w:tcPr>
            <w:tcW w:w="3402" w:type="dxa"/>
          </w:tcPr>
          <w:p w:rsidR="00864087" w:rsidRPr="00864087" w:rsidRDefault="00864087" w:rsidP="00864087">
            <w:pPr>
              <w:suppressLineNumbers/>
            </w:pPr>
            <w:r w:rsidRPr="00864087">
              <w:t xml:space="preserve">3 м –  Васильева Виолетта Ж-14 </w:t>
            </w:r>
          </w:p>
        </w:tc>
        <w:tc>
          <w:tcPr>
            <w:tcW w:w="1843" w:type="dxa"/>
            <w:vMerge w:val="restart"/>
          </w:tcPr>
          <w:p w:rsidR="00864087" w:rsidRPr="00864087" w:rsidRDefault="00864087" w:rsidP="00B359B9">
            <w:r w:rsidRPr="00864087">
              <w:t>Разволяев Д.О.</w:t>
            </w:r>
          </w:p>
          <w:p w:rsidR="00864087" w:rsidRPr="00864087" w:rsidRDefault="00864087" w:rsidP="00B359B9">
            <w:r w:rsidRPr="00864087">
              <w:t>Локтев В.А.</w:t>
            </w:r>
          </w:p>
        </w:tc>
      </w:tr>
      <w:tr w:rsidR="00864087" w:rsidRPr="00B359B9" w:rsidTr="00A86871">
        <w:tc>
          <w:tcPr>
            <w:tcW w:w="426" w:type="dxa"/>
            <w:vMerge/>
          </w:tcPr>
          <w:p w:rsidR="00864087" w:rsidRPr="00B359B9" w:rsidRDefault="0086408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64087" w:rsidRPr="00B359B9" w:rsidRDefault="0086408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864087" w:rsidRPr="00B359B9" w:rsidRDefault="0086408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864087" w:rsidRPr="00B359B9" w:rsidRDefault="00864087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864087" w:rsidRPr="00864087" w:rsidRDefault="00864087" w:rsidP="00864087">
            <w:pPr>
              <w:suppressLineNumbers/>
            </w:pPr>
            <w:r w:rsidRPr="00864087">
              <w:t>2 м – Резников Станислав М-18</w:t>
            </w:r>
          </w:p>
        </w:tc>
        <w:tc>
          <w:tcPr>
            <w:tcW w:w="1843" w:type="dxa"/>
            <w:vMerge/>
          </w:tcPr>
          <w:p w:rsidR="00864087" w:rsidRPr="00B359B9" w:rsidRDefault="00864087" w:rsidP="00B359B9">
            <w:pPr>
              <w:rPr>
                <w:color w:val="FF0000"/>
              </w:rPr>
            </w:pPr>
          </w:p>
        </w:tc>
      </w:tr>
      <w:tr w:rsidR="00864087" w:rsidRPr="00B359B9" w:rsidTr="00A86871">
        <w:trPr>
          <w:trHeight w:val="470"/>
        </w:trPr>
        <w:tc>
          <w:tcPr>
            <w:tcW w:w="426" w:type="dxa"/>
            <w:vMerge/>
          </w:tcPr>
          <w:p w:rsidR="00864087" w:rsidRPr="00B359B9" w:rsidRDefault="00864087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64087" w:rsidRPr="00B359B9" w:rsidRDefault="00864087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864087" w:rsidRPr="00B359B9" w:rsidRDefault="00864087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864087" w:rsidRPr="00B359B9" w:rsidRDefault="00864087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864087" w:rsidRPr="00864087" w:rsidRDefault="00864087" w:rsidP="00864087">
            <w:pPr>
              <w:suppressLineNumbers/>
            </w:pPr>
            <w:r w:rsidRPr="00864087">
              <w:t xml:space="preserve">3 м – </w:t>
            </w:r>
            <w:proofErr w:type="spellStart"/>
            <w:r w:rsidRPr="00864087">
              <w:t>Шабардин</w:t>
            </w:r>
            <w:proofErr w:type="spellEnd"/>
            <w:r w:rsidRPr="00864087">
              <w:t xml:space="preserve"> Валерий М-18</w:t>
            </w:r>
          </w:p>
          <w:p w:rsidR="00864087" w:rsidRPr="00864087" w:rsidRDefault="00864087" w:rsidP="00864087">
            <w:pPr>
              <w:suppressLineNumbers/>
            </w:pPr>
          </w:p>
        </w:tc>
        <w:tc>
          <w:tcPr>
            <w:tcW w:w="1843" w:type="dxa"/>
            <w:vMerge/>
          </w:tcPr>
          <w:p w:rsidR="00864087" w:rsidRPr="00B359B9" w:rsidRDefault="00864087" w:rsidP="00B359B9">
            <w:pPr>
              <w:rPr>
                <w:color w:val="FF0000"/>
              </w:rPr>
            </w:pPr>
          </w:p>
        </w:tc>
      </w:tr>
      <w:tr w:rsidR="006E73D1" w:rsidRPr="006E73D1" w:rsidTr="00A86871">
        <w:trPr>
          <w:trHeight w:val="254"/>
        </w:trPr>
        <w:tc>
          <w:tcPr>
            <w:tcW w:w="426" w:type="dxa"/>
            <w:vMerge w:val="restart"/>
          </w:tcPr>
          <w:p w:rsidR="006E73D1" w:rsidRPr="006E73D1" w:rsidRDefault="006E73D1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6E73D1" w:rsidRPr="006E73D1" w:rsidRDefault="006E73D1" w:rsidP="00B359B9">
            <w:r w:rsidRPr="006E73D1">
              <w:t>14-15.02.2015</w:t>
            </w:r>
          </w:p>
        </w:tc>
        <w:tc>
          <w:tcPr>
            <w:tcW w:w="3544" w:type="dxa"/>
            <w:vMerge w:val="restart"/>
          </w:tcPr>
          <w:p w:rsidR="006E73D1" w:rsidRPr="006E73D1" w:rsidRDefault="006E73D1" w:rsidP="00B359B9">
            <w:r w:rsidRPr="006E73D1">
              <w:t xml:space="preserve">Муниципальные соревнования  г. Новокузнецка по спортивному туризму на </w:t>
            </w:r>
            <w:proofErr w:type="spellStart"/>
            <w:r w:rsidRPr="006E73D1">
              <w:t>лыжнгых</w:t>
            </w:r>
            <w:proofErr w:type="spellEnd"/>
            <w:r w:rsidRPr="006E73D1">
              <w:t xml:space="preserve"> дистанциях «Юный спасатель»  (очный)</w:t>
            </w:r>
          </w:p>
        </w:tc>
        <w:tc>
          <w:tcPr>
            <w:tcW w:w="1134" w:type="dxa"/>
            <w:vMerge w:val="restart"/>
          </w:tcPr>
          <w:p w:rsidR="006E73D1" w:rsidRPr="006E73D1" w:rsidRDefault="006E73D1" w:rsidP="00B359B9">
            <w:pPr>
              <w:suppressLineNumbers/>
            </w:pPr>
            <w:r w:rsidRPr="006E73D1">
              <w:t>15</w:t>
            </w:r>
          </w:p>
        </w:tc>
        <w:tc>
          <w:tcPr>
            <w:tcW w:w="3402" w:type="dxa"/>
          </w:tcPr>
          <w:p w:rsidR="006E73D1" w:rsidRPr="006E73D1" w:rsidRDefault="006E73D1" w:rsidP="00B359B9">
            <w:pPr>
              <w:suppressLineNumbers/>
            </w:pPr>
            <w:r w:rsidRPr="006E73D1">
              <w:t xml:space="preserve">1 м – </w:t>
            </w:r>
            <w:proofErr w:type="spellStart"/>
            <w:r w:rsidRPr="006E73D1">
              <w:t>Шабардин</w:t>
            </w:r>
            <w:proofErr w:type="spellEnd"/>
            <w:r w:rsidRPr="006E73D1">
              <w:t xml:space="preserve"> Валерий  дистанция – лыжная – 3 класса</w:t>
            </w:r>
          </w:p>
        </w:tc>
        <w:tc>
          <w:tcPr>
            <w:tcW w:w="1843" w:type="dxa"/>
            <w:vMerge w:val="restart"/>
          </w:tcPr>
          <w:p w:rsidR="006E73D1" w:rsidRPr="006E73D1" w:rsidRDefault="006E73D1" w:rsidP="00B359B9">
            <w:r w:rsidRPr="006E73D1">
              <w:t>Разволяев Д.О.</w:t>
            </w:r>
          </w:p>
        </w:tc>
      </w:tr>
      <w:tr w:rsidR="00101CA8" w:rsidRPr="006E73D1" w:rsidTr="00A86871">
        <w:trPr>
          <w:trHeight w:val="254"/>
        </w:trPr>
        <w:tc>
          <w:tcPr>
            <w:tcW w:w="426" w:type="dxa"/>
            <w:vMerge/>
          </w:tcPr>
          <w:p w:rsidR="00101CA8" w:rsidRPr="006E73D1" w:rsidRDefault="00101CA8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101CA8" w:rsidRPr="006E73D1" w:rsidRDefault="00101CA8" w:rsidP="00B359B9"/>
        </w:tc>
        <w:tc>
          <w:tcPr>
            <w:tcW w:w="3544" w:type="dxa"/>
            <w:vMerge/>
          </w:tcPr>
          <w:p w:rsidR="00101CA8" w:rsidRPr="006E73D1" w:rsidRDefault="00101CA8" w:rsidP="00B359B9"/>
        </w:tc>
        <w:tc>
          <w:tcPr>
            <w:tcW w:w="1134" w:type="dxa"/>
            <w:vMerge/>
          </w:tcPr>
          <w:p w:rsidR="00101CA8" w:rsidRPr="006E73D1" w:rsidRDefault="00101CA8" w:rsidP="00B359B9">
            <w:pPr>
              <w:suppressLineNumbers/>
            </w:pPr>
          </w:p>
        </w:tc>
        <w:tc>
          <w:tcPr>
            <w:tcW w:w="3402" w:type="dxa"/>
          </w:tcPr>
          <w:p w:rsidR="00101CA8" w:rsidRPr="006E73D1" w:rsidRDefault="00101CA8" w:rsidP="00B359B9">
            <w:pPr>
              <w:suppressLineNumbers/>
            </w:pPr>
            <w:r>
              <w:t>3 м – команда (гр. «Спасатели») дисциплина дистанция-лыжная-группа 3 класса</w:t>
            </w:r>
          </w:p>
        </w:tc>
        <w:tc>
          <w:tcPr>
            <w:tcW w:w="1843" w:type="dxa"/>
            <w:vMerge/>
          </w:tcPr>
          <w:p w:rsidR="00101CA8" w:rsidRPr="006E73D1" w:rsidRDefault="00101CA8" w:rsidP="00B359B9"/>
        </w:tc>
      </w:tr>
      <w:tr w:rsidR="006E73D1" w:rsidRPr="00B359B9" w:rsidTr="00A86871">
        <w:tc>
          <w:tcPr>
            <w:tcW w:w="426" w:type="dxa"/>
            <w:vMerge/>
          </w:tcPr>
          <w:p w:rsidR="006E73D1" w:rsidRPr="00B359B9" w:rsidRDefault="006E73D1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6E73D1" w:rsidRPr="00B359B9" w:rsidRDefault="006E73D1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6E73D1" w:rsidRPr="00B359B9" w:rsidRDefault="006E73D1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E73D1" w:rsidRPr="00B359B9" w:rsidRDefault="006E73D1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6E73D1" w:rsidRPr="006E73D1" w:rsidRDefault="006E73D1" w:rsidP="00B359B9">
            <w:pPr>
              <w:suppressLineNumbers/>
              <w:rPr>
                <w:color w:val="FF0000"/>
              </w:rPr>
            </w:pPr>
            <w:r w:rsidRPr="006E73D1">
              <w:t xml:space="preserve">1 м – лично-командное первенство </w:t>
            </w:r>
            <w:r w:rsidR="00101CA8">
              <w:t>(</w:t>
            </w:r>
            <w:r w:rsidRPr="006E73D1">
              <w:t>гр. «Спасатели»</w:t>
            </w:r>
            <w:r w:rsidR="00101CA8">
              <w:t>)</w:t>
            </w:r>
            <w:r w:rsidRPr="006E73D1">
              <w:t xml:space="preserve"> </w:t>
            </w:r>
          </w:p>
        </w:tc>
        <w:tc>
          <w:tcPr>
            <w:tcW w:w="1843" w:type="dxa"/>
            <w:vMerge/>
          </w:tcPr>
          <w:p w:rsidR="006E73D1" w:rsidRPr="00B359B9" w:rsidRDefault="006E73D1" w:rsidP="00B359B9">
            <w:pPr>
              <w:rPr>
                <w:color w:val="FF0000"/>
              </w:rPr>
            </w:pPr>
          </w:p>
        </w:tc>
      </w:tr>
      <w:tr w:rsidR="006E73D1" w:rsidRPr="00B359B9" w:rsidTr="00A86871">
        <w:tc>
          <w:tcPr>
            <w:tcW w:w="426" w:type="dxa"/>
            <w:vMerge/>
          </w:tcPr>
          <w:p w:rsidR="006E73D1" w:rsidRPr="00B359B9" w:rsidRDefault="006E73D1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6E73D1" w:rsidRPr="00B359B9" w:rsidRDefault="006E73D1" w:rsidP="00B359B9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6E73D1" w:rsidRPr="00B359B9" w:rsidRDefault="006E73D1" w:rsidP="00B359B9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E73D1" w:rsidRPr="00B359B9" w:rsidRDefault="006E73D1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6E73D1" w:rsidRPr="00B359B9" w:rsidRDefault="00101CA8" w:rsidP="00B359B9">
            <w:pPr>
              <w:suppressLineNumbers/>
              <w:rPr>
                <w:color w:val="FF0000"/>
              </w:rPr>
            </w:pPr>
            <w:r w:rsidRPr="00101CA8">
              <w:t>3 м – команда (гр. «Стажеры») дистанция – лыжная – группа 2 класса</w:t>
            </w:r>
          </w:p>
        </w:tc>
        <w:tc>
          <w:tcPr>
            <w:tcW w:w="1843" w:type="dxa"/>
            <w:vMerge/>
          </w:tcPr>
          <w:p w:rsidR="006E73D1" w:rsidRPr="00B359B9" w:rsidRDefault="006E73D1" w:rsidP="00B359B9">
            <w:pPr>
              <w:rPr>
                <w:color w:val="FF0000"/>
              </w:rPr>
            </w:pPr>
          </w:p>
        </w:tc>
      </w:tr>
      <w:tr w:rsidR="00F11289" w:rsidRPr="00F11289" w:rsidTr="00A86871">
        <w:tc>
          <w:tcPr>
            <w:tcW w:w="426" w:type="dxa"/>
          </w:tcPr>
          <w:p w:rsidR="00056A77" w:rsidRPr="00F11289" w:rsidRDefault="00056A77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056A77" w:rsidRPr="00F11289" w:rsidRDefault="00F11289" w:rsidP="00B359B9">
            <w:r w:rsidRPr="00F11289">
              <w:t>15.02.2015</w:t>
            </w:r>
          </w:p>
        </w:tc>
        <w:tc>
          <w:tcPr>
            <w:tcW w:w="3544" w:type="dxa"/>
          </w:tcPr>
          <w:p w:rsidR="00056A77" w:rsidRPr="00F11289" w:rsidRDefault="00056A77" w:rsidP="00F11289">
            <w:r w:rsidRPr="00F11289">
              <w:t xml:space="preserve">Первенство г. </w:t>
            </w:r>
            <w:r w:rsidR="00F11289" w:rsidRPr="00F11289">
              <w:t xml:space="preserve">Кемерово </w:t>
            </w:r>
            <w:r w:rsidRPr="00F11289">
              <w:t xml:space="preserve"> по спортивному </w:t>
            </w:r>
            <w:r w:rsidR="00F11289" w:rsidRPr="00F11289">
              <w:t>ориентированию на лыжах</w:t>
            </w:r>
            <w:r w:rsidR="00F11289">
              <w:t xml:space="preserve"> (</w:t>
            </w:r>
            <w:proofErr w:type="gramStart"/>
            <w:r w:rsidR="00F11289">
              <w:t>очный</w:t>
            </w:r>
            <w:proofErr w:type="gramEnd"/>
            <w:r w:rsidR="00F11289">
              <w:t>)</w:t>
            </w:r>
          </w:p>
        </w:tc>
        <w:tc>
          <w:tcPr>
            <w:tcW w:w="1134" w:type="dxa"/>
          </w:tcPr>
          <w:p w:rsidR="00056A77" w:rsidRPr="00F11289" w:rsidRDefault="00F11289" w:rsidP="00B359B9">
            <w:pPr>
              <w:suppressLineNumbers/>
            </w:pPr>
            <w:r w:rsidRPr="00F11289">
              <w:t>3</w:t>
            </w:r>
          </w:p>
        </w:tc>
        <w:tc>
          <w:tcPr>
            <w:tcW w:w="3402" w:type="dxa"/>
          </w:tcPr>
          <w:p w:rsidR="00056A77" w:rsidRPr="00F11289" w:rsidRDefault="00F11289" w:rsidP="00B359B9">
            <w:pPr>
              <w:suppressLineNumbers/>
            </w:pPr>
            <w:r w:rsidRPr="00F11289">
              <w:t>участие</w:t>
            </w:r>
          </w:p>
        </w:tc>
        <w:tc>
          <w:tcPr>
            <w:tcW w:w="1843" w:type="dxa"/>
          </w:tcPr>
          <w:p w:rsidR="00056A77" w:rsidRPr="00F11289" w:rsidRDefault="00056A77" w:rsidP="00B359B9">
            <w:r w:rsidRPr="00F11289">
              <w:t>Разволяев Д.О.</w:t>
            </w:r>
          </w:p>
        </w:tc>
      </w:tr>
      <w:tr w:rsidR="0052781A" w:rsidRPr="0052781A" w:rsidTr="00A86871">
        <w:tc>
          <w:tcPr>
            <w:tcW w:w="426" w:type="dxa"/>
            <w:vMerge w:val="restart"/>
          </w:tcPr>
          <w:p w:rsidR="0052781A" w:rsidRPr="0052781A" w:rsidRDefault="0052781A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52781A" w:rsidRPr="0052781A" w:rsidRDefault="0052781A" w:rsidP="00B359B9">
            <w:pPr>
              <w:suppressLineNumbers/>
            </w:pPr>
            <w:r w:rsidRPr="0052781A">
              <w:t>21-27.02.2015</w:t>
            </w:r>
          </w:p>
        </w:tc>
        <w:tc>
          <w:tcPr>
            <w:tcW w:w="3544" w:type="dxa"/>
            <w:vMerge w:val="restart"/>
          </w:tcPr>
          <w:p w:rsidR="0052781A" w:rsidRPr="0052781A" w:rsidRDefault="0052781A" w:rsidP="00B359B9">
            <w:pPr>
              <w:suppressLineNumbers/>
            </w:pPr>
            <w:r w:rsidRPr="0052781A">
              <w:t>Областные соревнования</w:t>
            </w:r>
          </w:p>
          <w:p w:rsidR="0052781A" w:rsidRPr="0052781A" w:rsidRDefault="0052781A" w:rsidP="00B359B9">
            <w:r w:rsidRPr="0052781A">
              <w:t>«Юный спасатель»</w:t>
            </w:r>
          </w:p>
          <w:p w:rsidR="0052781A" w:rsidRPr="0052781A" w:rsidRDefault="0052781A" w:rsidP="00B359B9">
            <w:r w:rsidRPr="0052781A">
              <w:t xml:space="preserve"> (очный)</w:t>
            </w:r>
          </w:p>
        </w:tc>
        <w:tc>
          <w:tcPr>
            <w:tcW w:w="1134" w:type="dxa"/>
            <w:vMerge w:val="restart"/>
          </w:tcPr>
          <w:p w:rsidR="0052781A" w:rsidRPr="0052781A" w:rsidRDefault="0052781A" w:rsidP="00B359B9">
            <w:pPr>
              <w:suppressLineNumbers/>
            </w:pPr>
            <w:r w:rsidRPr="0052781A">
              <w:t>7</w:t>
            </w:r>
          </w:p>
        </w:tc>
        <w:tc>
          <w:tcPr>
            <w:tcW w:w="3402" w:type="dxa"/>
          </w:tcPr>
          <w:p w:rsidR="0052781A" w:rsidRPr="0052781A" w:rsidRDefault="0052781A" w:rsidP="0052781A">
            <w:pPr>
              <w:suppressLineNumbers/>
            </w:pPr>
            <w:r w:rsidRPr="0052781A">
              <w:t>2 м – Резников Станислав в дисциплине «</w:t>
            </w:r>
            <w:proofErr w:type="gramStart"/>
            <w:r>
              <w:t>Д</w:t>
            </w:r>
            <w:r w:rsidRPr="0052781A">
              <w:t>истанция-лыжная</w:t>
            </w:r>
            <w:proofErr w:type="gramEnd"/>
            <w:r w:rsidRPr="0052781A">
              <w:t>»</w:t>
            </w:r>
          </w:p>
        </w:tc>
        <w:tc>
          <w:tcPr>
            <w:tcW w:w="1843" w:type="dxa"/>
            <w:vMerge w:val="restart"/>
          </w:tcPr>
          <w:p w:rsidR="0052781A" w:rsidRPr="0052781A" w:rsidRDefault="0052781A" w:rsidP="00B359B9">
            <w:r w:rsidRPr="0052781A">
              <w:t>Разволяев Д.О.</w:t>
            </w:r>
          </w:p>
        </w:tc>
      </w:tr>
      <w:tr w:rsidR="0052781A" w:rsidRPr="00B359B9" w:rsidTr="00A86871">
        <w:tc>
          <w:tcPr>
            <w:tcW w:w="426" w:type="dxa"/>
            <w:vMerge/>
          </w:tcPr>
          <w:p w:rsidR="0052781A" w:rsidRPr="00B359B9" w:rsidRDefault="0052781A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2781A" w:rsidRPr="00B359B9" w:rsidRDefault="0052781A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2781A" w:rsidRPr="00B359B9" w:rsidRDefault="0052781A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2781A" w:rsidRPr="00B359B9" w:rsidRDefault="0052781A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52781A" w:rsidRPr="00B359B9" w:rsidRDefault="0052781A" w:rsidP="0052781A">
            <w:pPr>
              <w:suppressLineNumbers/>
              <w:rPr>
                <w:color w:val="FF0000"/>
              </w:rPr>
            </w:pPr>
            <w:r w:rsidRPr="0052781A">
              <w:t xml:space="preserve">3 м – </w:t>
            </w:r>
            <w:proofErr w:type="spellStart"/>
            <w:r w:rsidRPr="0052781A">
              <w:t>Шабардин</w:t>
            </w:r>
            <w:proofErr w:type="spellEnd"/>
            <w:r w:rsidRPr="0052781A">
              <w:t xml:space="preserve"> Валерий в дисциплине «</w:t>
            </w:r>
            <w:proofErr w:type="gramStart"/>
            <w:r w:rsidRPr="0052781A">
              <w:t>Дистанция-лыжная</w:t>
            </w:r>
            <w:proofErr w:type="gramEnd"/>
            <w:r w:rsidRPr="0052781A">
              <w:t xml:space="preserve">» </w:t>
            </w:r>
          </w:p>
        </w:tc>
        <w:tc>
          <w:tcPr>
            <w:tcW w:w="1843" w:type="dxa"/>
            <w:vMerge/>
          </w:tcPr>
          <w:p w:rsidR="0052781A" w:rsidRPr="00B359B9" w:rsidRDefault="0052781A" w:rsidP="00B359B9">
            <w:pPr>
              <w:rPr>
                <w:color w:val="FF0000"/>
              </w:rPr>
            </w:pPr>
          </w:p>
        </w:tc>
      </w:tr>
      <w:tr w:rsidR="0052781A" w:rsidRPr="00B359B9" w:rsidTr="00A86871">
        <w:tc>
          <w:tcPr>
            <w:tcW w:w="426" w:type="dxa"/>
            <w:vMerge/>
          </w:tcPr>
          <w:p w:rsidR="0052781A" w:rsidRPr="00B359B9" w:rsidRDefault="0052781A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52781A" w:rsidRPr="00B359B9" w:rsidRDefault="0052781A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52781A" w:rsidRPr="00B359B9" w:rsidRDefault="0052781A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2781A" w:rsidRPr="00B359B9" w:rsidRDefault="0052781A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52781A" w:rsidRPr="00B359B9" w:rsidRDefault="0052781A" w:rsidP="0052781A">
            <w:pPr>
              <w:suppressLineNumbers/>
              <w:rPr>
                <w:color w:val="FF0000"/>
              </w:rPr>
            </w:pPr>
            <w:r w:rsidRPr="0052781A">
              <w:t>2 м – команда в дисциплине  «Дистанция-лыжная-группа»</w:t>
            </w:r>
          </w:p>
        </w:tc>
        <w:tc>
          <w:tcPr>
            <w:tcW w:w="1843" w:type="dxa"/>
            <w:vMerge/>
          </w:tcPr>
          <w:p w:rsidR="0052781A" w:rsidRPr="00B359B9" w:rsidRDefault="0052781A" w:rsidP="00B359B9">
            <w:pPr>
              <w:rPr>
                <w:color w:val="FF0000"/>
              </w:rPr>
            </w:pPr>
          </w:p>
        </w:tc>
      </w:tr>
      <w:tr w:rsidR="008B17E8" w:rsidRPr="00B359B9" w:rsidTr="00A86871">
        <w:trPr>
          <w:trHeight w:val="70"/>
        </w:trPr>
        <w:tc>
          <w:tcPr>
            <w:tcW w:w="426" w:type="dxa"/>
            <w:vMerge/>
          </w:tcPr>
          <w:p w:rsidR="008B17E8" w:rsidRPr="00B359B9" w:rsidRDefault="008B17E8" w:rsidP="00B359B9">
            <w:pPr>
              <w:numPr>
                <w:ilvl w:val="0"/>
                <w:numId w:val="42"/>
              </w:numPr>
              <w:contextualSpacing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B17E8" w:rsidRPr="00B359B9" w:rsidRDefault="008B17E8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8B17E8" w:rsidRPr="00B359B9" w:rsidRDefault="008B17E8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8B17E8" w:rsidRPr="00B359B9" w:rsidRDefault="008B17E8" w:rsidP="00B359B9">
            <w:pPr>
              <w:suppressLineNumbers/>
              <w:rPr>
                <w:color w:val="FF0000"/>
              </w:rPr>
            </w:pPr>
          </w:p>
        </w:tc>
        <w:tc>
          <w:tcPr>
            <w:tcW w:w="3402" w:type="dxa"/>
          </w:tcPr>
          <w:p w:rsidR="008B17E8" w:rsidRPr="008B17E8" w:rsidRDefault="008B17E8" w:rsidP="008B17E8">
            <w:pPr>
              <w:suppressLineNumbers/>
              <w:rPr>
                <w:color w:val="FF0000"/>
              </w:rPr>
            </w:pPr>
            <w:r w:rsidRPr="008B17E8">
              <w:t>3 м – в общем зачете спортивной программы</w:t>
            </w:r>
          </w:p>
        </w:tc>
        <w:tc>
          <w:tcPr>
            <w:tcW w:w="1843" w:type="dxa"/>
            <w:vMerge/>
          </w:tcPr>
          <w:p w:rsidR="008B17E8" w:rsidRPr="00B359B9" w:rsidRDefault="008B17E8" w:rsidP="00B359B9">
            <w:pPr>
              <w:rPr>
                <w:color w:val="FF0000"/>
              </w:rPr>
            </w:pPr>
          </w:p>
        </w:tc>
      </w:tr>
      <w:tr w:rsidR="00E84FCE" w:rsidRPr="00E84FCE" w:rsidTr="00A86871">
        <w:trPr>
          <w:trHeight w:val="1400"/>
        </w:trPr>
        <w:tc>
          <w:tcPr>
            <w:tcW w:w="426" w:type="dxa"/>
          </w:tcPr>
          <w:p w:rsidR="00E84FCE" w:rsidRPr="00E84FCE" w:rsidRDefault="00E84FCE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E84FCE" w:rsidRPr="00E84FCE" w:rsidRDefault="00E84FCE" w:rsidP="00B359B9">
            <w:r w:rsidRPr="00E84FCE">
              <w:t>27.02.2015</w:t>
            </w:r>
          </w:p>
        </w:tc>
        <w:tc>
          <w:tcPr>
            <w:tcW w:w="3544" w:type="dxa"/>
          </w:tcPr>
          <w:p w:rsidR="00E84FCE" w:rsidRPr="00E84FCE" w:rsidRDefault="00E84FCE" w:rsidP="00E84FCE">
            <w:r w:rsidRPr="00E84FCE">
              <w:t>Муниципальная научно-практическая конференция «Школьный университет – 2015» (очная)</w:t>
            </w:r>
          </w:p>
        </w:tc>
        <w:tc>
          <w:tcPr>
            <w:tcW w:w="1134" w:type="dxa"/>
          </w:tcPr>
          <w:p w:rsidR="00E84FCE" w:rsidRPr="00E84FCE" w:rsidRDefault="00E84FCE" w:rsidP="00B359B9">
            <w:pPr>
              <w:suppressLineNumbers/>
            </w:pPr>
            <w:r w:rsidRPr="00E84FCE">
              <w:t>2</w:t>
            </w:r>
          </w:p>
        </w:tc>
        <w:tc>
          <w:tcPr>
            <w:tcW w:w="3402" w:type="dxa"/>
          </w:tcPr>
          <w:p w:rsidR="00E84FCE" w:rsidRPr="00E84FCE" w:rsidRDefault="00E84FCE" w:rsidP="00E84FCE">
            <w:pPr>
              <w:suppressLineNumbers/>
            </w:pPr>
            <w:r w:rsidRPr="00E84FCE">
              <w:t>Призер – Савин Андрей</w:t>
            </w:r>
          </w:p>
        </w:tc>
        <w:tc>
          <w:tcPr>
            <w:tcW w:w="1843" w:type="dxa"/>
          </w:tcPr>
          <w:p w:rsidR="00E84FCE" w:rsidRPr="00E84FCE" w:rsidRDefault="00E84FCE" w:rsidP="00B359B9">
            <w:r w:rsidRPr="00E84FCE">
              <w:t>Локтев В.А.</w:t>
            </w:r>
          </w:p>
        </w:tc>
      </w:tr>
      <w:tr w:rsidR="00F67556" w:rsidRPr="00BA7A8A" w:rsidTr="00A86871">
        <w:tc>
          <w:tcPr>
            <w:tcW w:w="426" w:type="dxa"/>
            <w:vMerge w:val="restart"/>
          </w:tcPr>
          <w:p w:rsidR="00F67556" w:rsidRPr="00BA7A8A" w:rsidRDefault="00F6755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 w:val="restart"/>
          </w:tcPr>
          <w:p w:rsidR="00F67556" w:rsidRPr="00BA7A8A" w:rsidRDefault="00F67556" w:rsidP="00B359B9">
            <w:r w:rsidRPr="00BA7A8A">
              <w:t>28.02. – 06.03.2015</w:t>
            </w:r>
          </w:p>
        </w:tc>
        <w:tc>
          <w:tcPr>
            <w:tcW w:w="3544" w:type="dxa"/>
            <w:vMerge w:val="restart"/>
          </w:tcPr>
          <w:p w:rsidR="00F67556" w:rsidRPr="00BA7A8A" w:rsidRDefault="00F67556" w:rsidP="00B359B9">
            <w:r w:rsidRPr="00BA7A8A">
              <w:t>Областные соревнования по спортивному ориентированию (</w:t>
            </w:r>
            <w:proofErr w:type="gramStart"/>
            <w:r w:rsidRPr="00BA7A8A">
              <w:t>очный</w:t>
            </w:r>
            <w:proofErr w:type="gramEnd"/>
            <w:r w:rsidRPr="00BA7A8A">
              <w:t>)</w:t>
            </w:r>
          </w:p>
        </w:tc>
        <w:tc>
          <w:tcPr>
            <w:tcW w:w="1134" w:type="dxa"/>
            <w:vMerge w:val="restart"/>
          </w:tcPr>
          <w:p w:rsidR="00F67556" w:rsidRPr="00BA7A8A" w:rsidRDefault="00F67556" w:rsidP="00B359B9">
            <w:pPr>
              <w:suppressLineNumbers/>
            </w:pPr>
            <w:r w:rsidRPr="00BA7A8A">
              <w:t>11</w:t>
            </w:r>
          </w:p>
        </w:tc>
        <w:tc>
          <w:tcPr>
            <w:tcW w:w="3402" w:type="dxa"/>
          </w:tcPr>
          <w:p w:rsidR="00F67556" w:rsidRPr="00BA7A8A" w:rsidRDefault="00F67556" w:rsidP="00B359B9">
            <w:pPr>
              <w:suppressLineNumbers/>
            </w:pPr>
            <w:r>
              <w:t>2м – Мартюшева Наталья</w:t>
            </w:r>
            <w:proofErr w:type="gramStart"/>
            <w:r>
              <w:t xml:space="preserve"> Д</w:t>
            </w:r>
            <w:proofErr w:type="gramEnd"/>
            <w:r>
              <w:t xml:space="preserve"> - 14 в дисциплине «Лыжная гонка-спринт»</w:t>
            </w:r>
          </w:p>
        </w:tc>
        <w:tc>
          <w:tcPr>
            <w:tcW w:w="1843" w:type="dxa"/>
            <w:vMerge w:val="restart"/>
          </w:tcPr>
          <w:p w:rsidR="00F67556" w:rsidRPr="00BA7A8A" w:rsidRDefault="00F67556" w:rsidP="00B359B9">
            <w:r w:rsidRPr="00BA7A8A">
              <w:t>Разволяев Д.О.</w:t>
            </w:r>
          </w:p>
        </w:tc>
      </w:tr>
      <w:tr w:rsidR="00F67556" w:rsidRPr="00BA7A8A" w:rsidTr="00A86871">
        <w:tc>
          <w:tcPr>
            <w:tcW w:w="426" w:type="dxa"/>
            <w:vMerge/>
          </w:tcPr>
          <w:p w:rsidR="00F67556" w:rsidRPr="00BA7A8A" w:rsidRDefault="00F6755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7556" w:rsidRPr="00BA7A8A" w:rsidRDefault="00F67556" w:rsidP="00B359B9"/>
        </w:tc>
        <w:tc>
          <w:tcPr>
            <w:tcW w:w="3544" w:type="dxa"/>
            <w:vMerge/>
          </w:tcPr>
          <w:p w:rsidR="00F67556" w:rsidRPr="00BA7A8A" w:rsidRDefault="00F67556" w:rsidP="00B359B9"/>
        </w:tc>
        <w:tc>
          <w:tcPr>
            <w:tcW w:w="1134" w:type="dxa"/>
            <w:vMerge/>
          </w:tcPr>
          <w:p w:rsidR="00F67556" w:rsidRPr="00BA7A8A" w:rsidRDefault="00F67556" w:rsidP="00B359B9">
            <w:pPr>
              <w:suppressLineNumbers/>
            </w:pPr>
          </w:p>
        </w:tc>
        <w:tc>
          <w:tcPr>
            <w:tcW w:w="3402" w:type="dxa"/>
          </w:tcPr>
          <w:p w:rsidR="00F67556" w:rsidRDefault="00F67556" w:rsidP="00B359B9">
            <w:pPr>
              <w:suppressLineNumbers/>
            </w:pPr>
            <w:r>
              <w:t>3 м – Кожевникова Анна</w:t>
            </w:r>
            <w:proofErr w:type="gramStart"/>
            <w:r>
              <w:t xml:space="preserve">  Д</w:t>
            </w:r>
            <w:proofErr w:type="gramEnd"/>
            <w:r>
              <w:t xml:space="preserve"> – 20 в дисциплине «Лыжная гонка – спринт»</w:t>
            </w:r>
          </w:p>
        </w:tc>
        <w:tc>
          <w:tcPr>
            <w:tcW w:w="1843" w:type="dxa"/>
            <w:vMerge/>
          </w:tcPr>
          <w:p w:rsidR="00F67556" w:rsidRPr="00BA7A8A" w:rsidRDefault="00F67556" w:rsidP="00B359B9"/>
        </w:tc>
      </w:tr>
      <w:tr w:rsidR="00F67556" w:rsidRPr="00BA7A8A" w:rsidTr="00A86871">
        <w:tc>
          <w:tcPr>
            <w:tcW w:w="426" w:type="dxa"/>
            <w:vMerge/>
          </w:tcPr>
          <w:p w:rsidR="00F67556" w:rsidRPr="00BA7A8A" w:rsidRDefault="00F6755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7556" w:rsidRPr="00BA7A8A" w:rsidRDefault="00F67556" w:rsidP="00B359B9"/>
        </w:tc>
        <w:tc>
          <w:tcPr>
            <w:tcW w:w="3544" w:type="dxa"/>
            <w:vMerge/>
          </w:tcPr>
          <w:p w:rsidR="00F67556" w:rsidRPr="00BA7A8A" w:rsidRDefault="00F67556" w:rsidP="00B359B9"/>
        </w:tc>
        <w:tc>
          <w:tcPr>
            <w:tcW w:w="1134" w:type="dxa"/>
            <w:vMerge/>
          </w:tcPr>
          <w:p w:rsidR="00F67556" w:rsidRPr="00BA7A8A" w:rsidRDefault="00F67556" w:rsidP="00B359B9">
            <w:pPr>
              <w:suppressLineNumbers/>
            </w:pPr>
          </w:p>
        </w:tc>
        <w:tc>
          <w:tcPr>
            <w:tcW w:w="3402" w:type="dxa"/>
          </w:tcPr>
          <w:p w:rsidR="00F67556" w:rsidRDefault="00F67556" w:rsidP="00B359B9">
            <w:pPr>
              <w:suppressLineNumbers/>
            </w:pPr>
            <w:r>
              <w:t>3 м – Кожевникова Анна Д-20 в дисциплине «Лыжная гонка - классика»</w:t>
            </w:r>
          </w:p>
        </w:tc>
        <w:tc>
          <w:tcPr>
            <w:tcW w:w="1843" w:type="dxa"/>
            <w:vMerge/>
          </w:tcPr>
          <w:p w:rsidR="00F67556" w:rsidRPr="00BA7A8A" w:rsidRDefault="00F67556" w:rsidP="00B359B9"/>
        </w:tc>
      </w:tr>
      <w:tr w:rsidR="00F67556" w:rsidRPr="00BA7A8A" w:rsidTr="00A86871">
        <w:tc>
          <w:tcPr>
            <w:tcW w:w="426" w:type="dxa"/>
            <w:vMerge/>
          </w:tcPr>
          <w:p w:rsidR="00F67556" w:rsidRPr="00BA7A8A" w:rsidRDefault="00F67556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  <w:vMerge/>
          </w:tcPr>
          <w:p w:rsidR="00F67556" w:rsidRPr="00BA7A8A" w:rsidRDefault="00F67556" w:rsidP="00B359B9"/>
        </w:tc>
        <w:tc>
          <w:tcPr>
            <w:tcW w:w="3544" w:type="dxa"/>
            <w:vMerge/>
          </w:tcPr>
          <w:p w:rsidR="00F67556" w:rsidRPr="00BA7A8A" w:rsidRDefault="00F67556" w:rsidP="00B359B9"/>
        </w:tc>
        <w:tc>
          <w:tcPr>
            <w:tcW w:w="1134" w:type="dxa"/>
            <w:vMerge/>
          </w:tcPr>
          <w:p w:rsidR="00F67556" w:rsidRPr="00BA7A8A" w:rsidRDefault="00F67556" w:rsidP="00B359B9">
            <w:pPr>
              <w:suppressLineNumbers/>
            </w:pPr>
          </w:p>
        </w:tc>
        <w:tc>
          <w:tcPr>
            <w:tcW w:w="3402" w:type="dxa"/>
          </w:tcPr>
          <w:p w:rsidR="00F67556" w:rsidRDefault="00F67556" w:rsidP="00432BF0">
            <w:pPr>
              <w:suppressLineNumbers/>
            </w:pPr>
            <w:r>
              <w:t>3 м – Кожевникова Анна Д-20 в дисциплине «Лыжная гонка - многодневная»</w:t>
            </w:r>
          </w:p>
        </w:tc>
        <w:tc>
          <w:tcPr>
            <w:tcW w:w="1843" w:type="dxa"/>
            <w:vMerge/>
          </w:tcPr>
          <w:p w:rsidR="00F67556" w:rsidRPr="00BA7A8A" w:rsidRDefault="00F67556" w:rsidP="00B359B9"/>
        </w:tc>
      </w:tr>
      <w:tr w:rsidR="00AE5C14" w:rsidRPr="00AE5C14" w:rsidTr="00A86871">
        <w:tc>
          <w:tcPr>
            <w:tcW w:w="426" w:type="dxa"/>
          </w:tcPr>
          <w:p w:rsidR="00056A77" w:rsidRPr="00AE5C14" w:rsidRDefault="00056A77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056A77" w:rsidRPr="00AE5C14" w:rsidRDefault="00947AF5" w:rsidP="00B359B9">
            <w:r>
              <w:t>28.02. – 06.03.2015</w:t>
            </w:r>
          </w:p>
        </w:tc>
        <w:tc>
          <w:tcPr>
            <w:tcW w:w="3544" w:type="dxa"/>
          </w:tcPr>
          <w:p w:rsidR="00056A77" w:rsidRPr="00AE5C14" w:rsidRDefault="00056A77" w:rsidP="00B359B9">
            <w:r w:rsidRPr="00AE5C14">
              <w:t xml:space="preserve">Областной конкурс </w:t>
            </w:r>
            <w:r w:rsidR="00AE5C14" w:rsidRPr="00AE5C14">
              <w:t>«Юный экскурсовод»</w:t>
            </w:r>
            <w:r w:rsidRPr="00AE5C14">
              <w:t xml:space="preserve"> (очный)</w:t>
            </w:r>
          </w:p>
        </w:tc>
        <w:tc>
          <w:tcPr>
            <w:tcW w:w="1134" w:type="dxa"/>
          </w:tcPr>
          <w:p w:rsidR="00056A77" w:rsidRPr="00AE5C14" w:rsidRDefault="00AE5C14" w:rsidP="00B359B9">
            <w:pPr>
              <w:suppressLineNumbers/>
            </w:pPr>
            <w:r w:rsidRPr="00AE5C14">
              <w:t>2</w:t>
            </w:r>
          </w:p>
        </w:tc>
        <w:tc>
          <w:tcPr>
            <w:tcW w:w="3402" w:type="dxa"/>
          </w:tcPr>
          <w:p w:rsidR="00056A77" w:rsidRPr="00AE5C14" w:rsidRDefault="00AE5C14" w:rsidP="00B359B9">
            <w:pPr>
              <w:suppressLineNumbers/>
            </w:pPr>
            <w:r>
              <w:t xml:space="preserve">2 м </w:t>
            </w:r>
            <w:r w:rsidR="00056A77" w:rsidRPr="00AE5C14">
              <w:t xml:space="preserve"> – Фурсова Елизавета</w:t>
            </w:r>
            <w:r>
              <w:t xml:space="preserve"> в конкурсе пересказа</w:t>
            </w:r>
          </w:p>
        </w:tc>
        <w:tc>
          <w:tcPr>
            <w:tcW w:w="1843" w:type="dxa"/>
          </w:tcPr>
          <w:p w:rsidR="00056A77" w:rsidRPr="00AE5C14" w:rsidRDefault="00056A77" w:rsidP="00B359B9">
            <w:r w:rsidRPr="00AE5C14">
              <w:t>Локтев В.А.</w:t>
            </w:r>
          </w:p>
        </w:tc>
      </w:tr>
      <w:tr w:rsidR="00A86871" w:rsidRPr="00AE5C14" w:rsidTr="00A86871">
        <w:tc>
          <w:tcPr>
            <w:tcW w:w="426" w:type="dxa"/>
          </w:tcPr>
          <w:p w:rsidR="00A86871" w:rsidRPr="00AE5C14" w:rsidRDefault="00A86871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A86871" w:rsidRDefault="00A86871" w:rsidP="003F7F11">
            <w:r>
              <w:t>17.03.2015,</w:t>
            </w:r>
          </w:p>
          <w:p w:rsidR="00A86871" w:rsidRPr="00C4250C" w:rsidRDefault="00A86871" w:rsidP="003F7F11">
            <w:r>
              <w:t>18.03.2015</w:t>
            </w:r>
          </w:p>
        </w:tc>
        <w:tc>
          <w:tcPr>
            <w:tcW w:w="3544" w:type="dxa"/>
          </w:tcPr>
          <w:p w:rsidR="00A86871" w:rsidRPr="00C4250C" w:rsidRDefault="00A86871" w:rsidP="003F7F11">
            <w:r>
              <w:t xml:space="preserve">Муниципальная краеведческая олимпиада (2этап </w:t>
            </w:r>
            <w:proofErr w:type="gramStart"/>
            <w:r>
              <w:t>очный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A86871" w:rsidRPr="00AE5C14" w:rsidRDefault="0085484E" w:rsidP="00B359B9">
            <w:pPr>
              <w:suppressLineNumbers/>
            </w:pPr>
            <w:r>
              <w:t>2</w:t>
            </w:r>
          </w:p>
        </w:tc>
        <w:tc>
          <w:tcPr>
            <w:tcW w:w="3402" w:type="dxa"/>
          </w:tcPr>
          <w:p w:rsidR="00A86871" w:rsidRDefault="0099709E" w:rsidP="00B359B9">
            <w:pPr>
              <w:suppressLineNumbers/>
            </w:pPr>
            <w:r>
              <w:t>Савин Андрей - победитель</w:t>
            </w:r>
          </w:p>
        </w:tc>
        <w:tc>
          <w:tcPr>
            <w:tcW w:w="1843" w:type="dxa"/>
          </w:tcPr>
          <w:p w:rsidR="00A86871" w:rsidRPr="00AE5C14" w:rsidRDefault="00A86871" w:rsidP="00B359B9">
            <w:r>
              <w:t>Локтев В.А.</w:t>
            </w:r>
          </w:p>
        </w:tc>
      </w:tr>
      <w:tr w:rsidR="008F2DA8" w:rsidRPr="008F2DA8" w:rsidTr="007E321A">
        <w:trPr>
          <w:trHeight w:val="940"/>
        </w:trPr>
        <w:tc>
          <w:tcPr>
            <w:tcW w:w="426" w:type="dxa"/>
          </w:tcPr>
          <w:p w:rsidR="00F0746C" w:rsidRPr="008F2DA8" w:rsidRDefault="00F0746C" w:rsidP="00B359B9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1276" w:type="dxa"/>
          </w:tcPr>
          <w:p w:rsidR="00F0746C" w:rsidRPr="008F2DA8" w:rsidRDefault="00F0746C" w:rsidP="00B359B9">
            <w:r w:rsidRPr="008F2DA8">
              <w:t>Февраль-март</w:t>
            </w:r>
          </w:p>
        </w:tc>
        <w:tc>
          <w:tcPr>
            <w:tcW w:w="3544" w:type="dxa"/>
          </w:tcPr>
          <w:p w:rsidR="00F0746C" w:rsidRPr="008F2DA8" w:rsidRDefault="00F0746C" w:rsidP="00B359B9">
            <w:r w:rsidRPr="008F2DA8">
              <w:t>Муниципальный этап областного конкурса «Жизнь в гармонии с природой» (очный)</w:t>
            </w:r>
          </w:p>
        </w:tc>
        <w:tc>
          <w:tcPr>
            <w:tcW w:w="1134" w:type="dxa"/>
          </w:tcPr>
          <w:p w:rsidR="00F0746C" w:rsidRPr="008F2DA8" w:rsidRDefault="00F0746C" w:rsidP="00B359B9">
            <w:pPr>
              <w:suppressLineNumbers/>
            </w:pPr>
            <w:r w:rsidRPr="008F2DA8">
              <w:t>6</w:t>
            </w:r>
          </w:p>
        </w:tc>
        <w:tc>
          <w:tcPr>
            <w:tcW w:w="3402" w:type="dxa"/>
          </w:tcPr>
          <w:p w:rsidR="00F0746C" w:rsidRPr="008F2DA8" w:rsidRDefault="00F0746C" w:rsidP="00B359B9">
            <w:pPr>
              <w:suppressLineNumbers/>
            </w:pPr>
            <w:r w:rsidRPr="008F2DA8">
              <w:t>3 м – Разволяев Егор в номинации «</w:t>
            </w:r>
            <w:proofErr w:type="spellStart"/>
            <w:r w:rsidRPr="008F2DA8">
              <w:t>Фотоисксство</w:t>
            </w:r>
            <w:proofErr w:type="spellEnd"/>
            <w:r w:rsidRPr="008F2DA8">
              <w:t>»</w:t>
            </w:r>
          </w:p>
        </w:tc>
        <w:tc>
          <w:tcPr>
            <w:tcW w:w="1843" w:type="dxa"/>
          </w:tcPr>
          <w:p w:rsidR="00F0746C" w:rsidRPr="008F2DA8" w:rsidRDefault="00F0746C" w:rsidP="00B359B9">
            <w:r w:rsidRPr="008F2DA8">
              <w:t>Разволяев Д.О.</w:t>
            </w:r>
          </w:p>
          <w:p w:rsidR="00F0746C" w:rsidRPr="008F2DA8" w:rsidRDefault="00F0746C" w:rsidP="00B359B9">
            <w:r w:rsidRPr="008F2DA8">
              <w:t>Локтев В.А.</w:t>
            </w:r>
          </w:p>
        </w:tc>
      </w:tr>
      <w:tr w:rsidR="00A86871" w:rsidRPr="00225DAA" w:rsidTr="00A86871">
        <w:tc>
          <w:tcPr>
            <w:tcW w:w="11625" w:type="dxa"/>
            <w:gridSpan w:val="6"/>
          </w:tcPr>
          <w:p w:rsidR="00A86871" w:rsidRPr="00B359B9" w:rsidRDefault="00A86871" w:rsidP="00B359B9">
            <w:pPr>
              <w:jc w:val="center"/>
            </w:pPr>
            <w:r w:rsidRPr="00B359B9">
              <w:rPr>
                <w:b/>
                <w:i/>
              </w:rPr>
              <w:t>Физкультурно-спортивная направленность</w:t>
            </w:r>
          </w:p>
        </w:tc>
      </w:tr>
      <w:tr w:rsidR="00A86871" w:rsidRPr="008361E3" w:rsidTr="00A86871">
        <w:tc>
          <w:tcPr>
            <w:tcW w:w="426" w:type="dxa"/>
          </w:tcPr>
          <w:p w:rsidR="00A86871" w:rsidRPr="008361E3" w:rsidRDefault="00A8687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86871" w:rsidRPr="008361E3" w:rsidRDefault="00A86871" w:rsidP="00B359B9">
            <w:r w:rsidRPr="008361E3">
              <w:t>21-25.02.2015</w:t>
            </w:r>
          </w:p>
        </w:tc>
        <w:tc>
          <w:tcPr>
            <w:tcW w:w="3544" w:type="dxa"/>
          </w:tcPr>
          <w:p w:rsidR="00A86871" w:rsidRPr="008361E3" w:rsidRDefault="00A86871" w:rsidP="00B359B9">
            <w:r w:rsidRPr="008361E3">
              <w:t>Первенство Кемеровской области по шахматам среди школьников (юноши 1997 г.р. и моложе) (</w:t>
            </w:r>
            <w:proofErr w:type="gramStart"/>
            <w:r w:rsidRPr="008361E3">
              <w:t>очный</w:t>
            </w:r>
            <w:proofErr w:type="gramEnd"/>
            <w:r w:rsidRPr="008361E3">
              <w:t>)</w:t>
            </w:r>
          </w:p>
        </w:tc>
        <w:tc>
          <w:tcPr>
            <w:tcW w:w="1134" w:type="dxa"/>
          </w:tcPr>
          <w:p w:rsidR="00A86871" w:rsidRPr="008361E3" w:rsidRDefault="00A86871" w:rsidP="00B359B9">
            <w:r w:rsidRPr="008361E3">
              <w:t>3</w:t>
            </w:r>
          </w:p>
        </w:tc>
        <w:tc>
          <w:tcPr>
            <w:tcW w:w="3402" w:type="dxa"/>
          </w:tcPr>
          <w:p w:rsidR="00A86871" w:rsidRPr="008361E3" w:rsidRDefault="00A86871" w:rsidP="00B359B9">
            <w:r w:rsidRPr="008361E3">
              <w:t>2 м – Силин Сергей в лично-командном первенстве</w:t>
            </w:r>
          </w:p>
        </w:tc>
        <w:tc>
          <w:tcPr>
            <w:tcW w:w="1843" w:type="dxa"/>
          </w:tcPr>
          <w:p w:rsidR="00A86871" w:rsidRPr="008361E3" w:rsidRDefault="00A86871" w:rsidP="00B359B9">
            <w:proofErr w:type="spellStart"/>
            <w:r w:rsidRPr="008361E3">
              <w:t>Кияновский</w:t>
            </w:r>
            <w:proofErr w:type="spellEnd"/>
            <w:r w:rsidRPr="008361E3">
              <w:t xml:space="preserve"> В.С.</w:t>
            </w:r>
          </w:p>
        </w:tc>
      </w:tr>
      <w:tr w:rsidR="00A86871" w:rsidRPr="00225DAA" w:rsidTr="00A86871">
        <w:tc>
          <w:tcPr>
            <w:tcW w:w="11625" w:type="dxa"/>
            <w:gridSpan w:val="6"/>
          </w:tcPr>
          <w:p w:rsidR="00A86871" w:rsidRPr="00B359B9" w:rsidRDefault="00A86871" w:rsidP="00B359B9">
            <w:pPr>
              <w:jc w:val="center"/>
            </w:pPr>
            <w:r w:rsidRPr="00B359B9">
              <w:rPr>
                <w:b/>
                <w:i/>
              </w:rPr>
              <w:t>Военно-патриотическая направленность</w:t>
            </w:r>
          </w:p>
        </w:tc>
      </w:tr>
      <w:tr w:rsidR="00A86871" w:rsidRPr="00EE789B" w:rsidTr="00A86871">
        <w:tc>
          <w:tcPr>
            <w:tcW w:w="426" w:type="dxa"/>
          </w:tcPr>
          <w:p w:rsidR="00A86871" w:rsidRPr="00EE789B" w:rsidRDefault="00A8687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86871" w:rsidRPr="00EE789B" w:rsidRDefault="00A86871" w:rsidP="00B359B9">
            <w:r w:rsidRPr="00EE789B">
              <w:t>08-14.12.2014</w:t>
            </w:r>
          </w:p>
        </w:tc>
        <w:tc>
          <w:tcPr>
            <w:tcW w:w="3544" w:type="dxa"/>
          </w:tcPr>
          <w:p w:rsidR="00A86871" w:rsidRPr="00EE789B" w:rsidRDefault="00A86871" w:rsidP="00EE789B">
            <w:r w:rsidRPr="00EE789B">
              <w:t>Областная профильная смена «Юный Патриот»</w:t>
            </w:r>
            <w:r>
              <w:t xml:space="preserve"> (очный)</w:t>
            </w:r>
          </w:p>
        </w:tc>
        <w:tc>
          <w:tcPr>
            <w:tcW w:w="1134" w:type="dxa"/>
          </w:tcPr>
          <w:p w:rsidR="00A86871" w:rsidRPr="00EE789B" w:rsidRDefault="00A86871" w:rsidP="00B359B9">
            <w:r w:rsidRPr="00EE789B">
              <w:t>9</w:t>
            </w:r>
          </w:p>
        </w:tc>
        <w:tc>
          <w:tcPr>
            <w:tcW w:w="3402" w:type="dxa"/>
          </w:tcPr>
          <w:p w:rsidR="00A86871" w:rsidRPr="00EE789B" w:rsidRDefault="00A86871" w:rsidP="00B359B9">
            <w:pPr>
              <w:suppressLineNumbers/>
            </w:pPr>
            <w:r w:rsidRPr="00EE789B">
              <w:t>1 м – команда в соревнованиях по перетягиванию каната</w:t>
            </w:r>
          </w:p>
        </w:tc>
        <w:tc>
          <w:tcPr>
            <w:tcW w:w="1843" w:type="dxa"/>
          </w:tcPr>
          <w:p w:rsidR="00A86871" w:rsidRPr="00EE789B" w:rsidRDefault="00A86871" w:rsidP="00B359B9">
            <w:r w:rsidRPr="00EE789B">
              <w:t>Ворошилова Р.Н.</w:t>
            </w:r>
          </w:p>
        </w:tc>
      </w:tr>
      <w:tr w:rsidR="00A86871" w:rsidRPr="00EE789B" w:rsidTr="00A86871">
        <w:tc>
          <w:tcPr>
            <w:tcW w:w="426" w:type="dxa"/>
          </w:tcPr>
          <w:p w:rsidR="00A86871" w:rsidRPr="00EE789B" w:rsidRDefault="00A8687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86871" w:rsidRPr="00EE789B" w:rsidRDefault="00A86871" w:rsidP="00B359B9">
            <w:r>
              <w:t>12.12.2014</w:t>
            </w:r>
          </w:p>
        </w:tc>
        <w:tc>
          <w:tcPr>
            <w:tcW w:w="3544" w:type="dxa"/>
          </w:tcPr>
          <w:p w:rsidR="00A86871" w:rsidRPr="00EE789B" w:rsidRDefault="00A86871" w:rsidP="00EE789B">
            <w:r>
              <w:t>Муниципальный этап всероссийской олимпиады школьников по ОБЖ (очный)</w:t>
            </w:r>
          </w:p>
        </w:tc>
        <w:tc>
          <w:tcPr>
            <w:tcW w:w="1134" w:type="dxa"/>
          </w:tcPr>
          <w:p w:rsidR="00A86871" w:rsidRPr="00EE789B" w:rsidRDefault="00A86871" w:rsidP="00B359B9">
            <w:r>
              <w:t>3</w:t>
            </w:r>
          </w:p>
        </w:tc>
        <w:tc>
          <w:tcPr>
            <w:tcW w:w="3402" w:type="dxa"/>
          </w:tcPr>
          <w:p w:rsidR="00A86871" w:rsidRPr="00EE789B" w:rsidRDefault="00A86871" w:rsidP="00B359B9">
            <w:pPr>
              <w:suppressLineNumbers/>
            </w:pPr>
            <w:r>
              <w:t>участие</w:t>
            </w:r>
          </w:p>
        </w:tc>
        <w:tc>
          <w:tcPr>
            <w:tcW w:w="1843" w:type="dxa"/>
          </w:tcPr>
          <w:p w:rsidR="00A86871" w:rsidRDefault="00A86871" w:rsidP="00B359B9">
            <w:r>
              <w:t>Ворошилова Р.Н.</w:t>
            </w:r>
          </w:p>
          <w:p w:rsidR="00A86871" w:rsidRPr="00EE789B" w:rsidRDefault="00A86871" w:rsidP="00B359B9">
            <w:r>
              <w:t>Мачавариани И.В.</w:t>
            </w:r>
          </w:p>
        </w:tc>
      </w:tr>
      <w:tr w:rsidR="00A86871" w:rsidRPr="009F198A" w:rsidTr="00A86871">
        <w:trPr>
          <w:trHeight w:val="710"/>
        </w:trPr>
        <w:tc>
          <w:tcPr>
            <w:tcW w:w="426" w:type="dxa"/>
          </w:tcPr>
          <w:p w:rsidR="00A86871" w:rsidRPr="009F198A" w:rsidRDefault="00A8687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86871" w:rsidRPr="009F198A" w:rsidRDefault="00A86871" w:rsidP="00B359B9">
            <w:r w:rsidRPr="009F198A">
              <w:t>12-18.02.2015</w:t>
            </w:r>
          </w:p>
        </w:tc>
        <w:tc>
          <w:tcPr>
            <w:tcW w:w="3544" w:type="dxa"/>
          </w:tcPr>
          <w:p w:rsidR="00A86871" w:rsidRPr="009F198A" w:rsidRDefault="00A86871" w:rsidP="00B359B9">
            <w:r w:rsidRPr="009F198A">
              <w:t>6 зимняя военно-спортивная игра Кемеровской области «Во славу Отечества» (</w:t>
            </w:r>
            <w:proofErr w:type="gramStart"/>
            <w:r w:rsidRPr="009F198A">
              <w:t>очный</w:t>
            </w:r>
            <w:proofErr w:type="gramEnd"/>
            <w:r w:rsidRPr="009F198A">
              <w:t>)</w:t>
            </w:r>
          </w:p>
        </w:tc>
        <w:tc>
          <w:tcPr>
            <w:tcW w:w="1134" w:type="dxa"/>
          </w:tcPr>
          <w:p w:rsidR="00A86871" w:rsidRPr="009F198A" w:rsidRDefault="00A86871" w:rsidP="00B359B9">
            <w:r w:rsidRPr="009F198A">
              <w:t>9</w:t>
            </w:r>
          </w:p>
        </w:tc>
        <w:tc>
          <w:tcPr>
            <w:tcW w:w="3402" w:type="dxa"/>
          </w:tcPr>
          <w:p w:rsidR="00A86871" w:rsidRPr="009F198A" w:rsidRDefault="00A86871" w:rsidP="00B359B9">
            <w:pPr>
              <w:suppressLineNumbers/>
            </w:pPr>
            <w:r w:rsidRPr="009F198A">
              <w:t>участие</w:t>
            </w:r>
          </w:p>
        </w:tc>
        <w:tc>
          <w:tcPr>
            <w:tcW w:w="1843" w:type="dxa"/>
          </w:tcPr>
          <w:p w:rsidR="00A86871" w:rsidRPr="009F198A" w:rsidRDefault="00A86871" w:rsidP="00B359B9">
            <w:r w:rsidRPr="009F198A">
              <w:t>Мачавариани И.В.</w:t>
            </w:r>
          </w:p>
        </w:tc>
      </w:tr>
      <w:tr w:rsidR="00A86871" w:rsidRPr="009F198A" w:rsidTr="00A86871">
        <w:trPr>
          <w:trHeight w:val="710"/>
        </w:trPr>
        <w:tc>
          <w:tcPr>
            <w:tcW w:w="426" w:type="dxa"/>
          </w:tcPr>
          <w:p w:rsidR="00A86871" w:rsidRPr="009F198A" w:rsidRDefault="00A8687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86871" w:rsidRPr="000C4FA5" w:rsidRDefault="00A86871" w:rsidP="00133F4F">
            <w:r w:rsidRPr="000C4FA5">
              <w:t>27.02.2015</w:t>
            </w:r>
          </w:p>
        </w:tc>
        <w:tc>
          <w:tcPr>
            <w:tcW w:w="3544" w:type="dxa"/>
          </w:tcPr>
          <w:p w:rsidR="00A86871" w:rsidRPr="000C4FA5" w:rsidRDefault="00A86871" w:rsidP="00133F4F">
            <w:r w:rsidRPr="000C4FA5">
              <w:t>Муниципальная научно-практическая конференция «Школьный университет – 2015» (очная)</w:t>
            </w:r>
          </w:p>
        </w:tc>
        <w:tc>
          <w:tcPr>
            <w:tcW w:w="1134" w:type="dxa"/>
          </w:tcPr>
          <w:p w:rsidR="00A86871" w:rsidRPr="009F198A" w:rsidRDefault="00A86871" w:rsidP="00B359B9">
            <w:r>
              <w:t>1</w:t>
            </w:r>
          </w:p>
        </w:tc>
        <w:tc>
          <w:tcPr>
            <w:tcW w:w="3402" w:type="dxa"/>
          </w:tcPr>
          <w:p w:rsidR="00A86871" w:rsidRPr="000C4FA5" w:rsidRDefault="00A86871" w:rsidP="000C4FA5">
            <w:pPr>
              <w:suppressLineNumbers/>
            </w:pPr>
            <w:r w:rsidRPr="000C4FA5">
              <w:t xml:space="preserve">Призер – </w:t>
            </w:r>
            <w:r>
              <w:t xml:space="preserve">Гаршин Егор </w:t>
            </w:r>
          </w:p>
        </w:tc>
        <w:tc>
          <w:tcPr>
            <w:tcW w:w="1843" w:type="dxa"/>
          </w:tcPr>
          <w:p w:rsidR="00A86871" w:rsidRPr="000C4FA5" w:rsidRDefault="00A86871" w:rsidP="00B12C20">
            <w:r>
              <w:t>Вальтер О.И.</w:t>
            </w:r>
          </w:p>
        </w:tc>
      </w:tr>
      <w:tr w:rsidR="00A86871" w:rsidRPr="00125DBE" w:rsidTr="00A86871">
        <w:tc>
          <w:tcPr>
            <w:tcW w:w="426" w:type="dxa"/>
          </w:tcPr>
          <w:p w:rsidR="00A86871" w:rsidRPr="00125DBE" w:rsidRDefault="00A86871" w:rsidP="00B359B9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1276" w:type="dxa"/>
          </w:tcPr>
          <w:p w:rsidR="00A86871" w:rsidRPr="00125DBE" w:rsidRDefault="00A86871" w:rsidP="00B359B9">
            <w:r>
              <w:t>04.12.2014</w:t>
            </w:r>
          </w:p>
        </w:tc>
        <w:tc>
          <w:tcPr>
            <w:tcW w:w="3544" w:type="dxa"/>
          </w:tcPr>
          <w:p w:rsidR="00A86871" w:rsidRPr="00125DBE" w:rsidRDefault="00A86871" w:rsidP="00B359B9">
            <w:r w:rsidRPr="00125DBE">
              <w:t>Закрытие областного этапа Всероссийской акции «Вахта Памяти – 2014» (</w:t>
            </w:r>
            <w:proofErr w:type="gramStart"/>
            <w:r w:rsidRPr="00125DBE">
              <w:t>очный</w:t>
            </w:r>
            <w:proofErr w:type="gramEnd"/>
            <w:r w:rsidRPr="00125DBE">
              <w:t>)</w:t>
            </w:r>
          </w:p>
        </w:tc>
        <w:tc>
          <w:tcPr>
            <w:tcW w:w="1134" w:type="dxa"/>
          </w:tcPr>
          <w:p w:rsidR="00A86871" w:rsidRPr="00125DBE" w:rsidRDefault="00A86871" w:rsidP="00B359B9">
            <w:r>
              <w:t>10</w:t>
            </w:r>
          </w:p>
        </w:tc>
        <w:tc>
          <w:tcPr>
            <w:tcW w:w="3402" w:type="dxa"/>
          </w:tcPr>
          <w:p w:rsidR="00A86871" w:rsidRPr="00125DBE" w:rsidRDefault="00A86871" w:rsidP="00B359B9">
            <w:pPr>
              <w:suppressLineNumbers/>
            </w:pPr>
            <w:r>
              <w:t>Сертификат на развитие материально-технического оснащения поискового отряда «Исток» на сумму 5000 рублей</w:t>
            </w:r>
          </w:p>
        </w:tc>
        <w:tc>
          <w:tcPr>
            <w:tcW w:w="1843" w:type="dxa"/>
          </w:tcPr>
          <w:p w:rsidR="00A86871" w:rsidRPr="00125DBE" w:rsidRDefault="00A86871" w:rsidP="00B359B9">
            <w:r>
              <w:t>Мачавариани И.В.</w:t>
            </w:r>
          </w:p>
        </w:tc>
      </w:tr>
    </w:tbl>
    <w:p w:rsidR="00B359B9" w:rsidRPr="00B359B9" w:rsidRDefault="00B359B9" w:rsidP="00B359B9"/>
    <w:p w:rsidR="00B07F90" w:rsidRDefault="00B07F90"/>
    <w:sectPr w:rsidR="00B0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5B0"/>
    <w:multiLevelType w:val="hybridMultilevel"/>
    <w:tmpl w:val="60B208A4"/>
    <w:lvl w:ilvl="0" w:tplc="6D26CC86">
      <w:start w:val="1"/>
      <w:numFmt w:val="bullet"/>
      <w:lvlText w:val="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</w:rPr>
    </w:lvl>
    <w:lvl w:ilvl="1" w:tplc="8EE42DBE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">
    <w:nsid w:val="08A41A47"/>
    <w:multiLevelType w:val="hybridMultilevel"/>
    <w:tmpl w:val="7B865F94"/>
    <w:lvl w:ilvl="0" w:tplc="8EE42DB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DF4C86"/>
    <w:multiLevelType w:val="hybridMultilevel"/>
    <w:tmpl w:val="DA5A3E62"/>
    <w:lvl w:ilvl="0" w:tplc="6FE2D102">
      <w:numFmt w:val="bullet"/>
      <w:lvlText w:val="•"/>
      <w:lvlJc w:val="left"/>
      <w:pPr>
        <w:ind w:left="1095" w:hanging="73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71CC"/>
    <w:multiLevelType w:val="hybridMultilevel"/>
    <w:tmpl w:val="A7DE59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3051EB"/>
    <w:multiLevelType w:val="hybridMultilevel"/>
    <w:tmpl w:val="E584909E"/>
    <w:lvl w:ilvl="0" w:tplc="70F61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8D5A74"/>
    <w:multiLevelType w:val="hybridMultilevel"/>
    <w:tmpl w:val="93CEE4C0"/>
    <w:lvl w:ilvl="0" w:tplc="588EA40A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F30AC"/>
    <w:multiLevelType w:val="hybridMultilevel"/>
    <w:tmpl w:val="03BC8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BD7E0C"/>
    <w:multiLevelType w:val="hybridMultilevel"/>
    <w:tmpl w:val="07B05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1672806"/>
    <w:multiLevelType w:val="hybridMultilevel"/>
    <w:tmpl w:val="786A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91BDC"/>
    <w:multiLevelType w:val="hybridMultilevel"/>
    <w:tmpl w:val="30DA670A"/>
    <w:lvl w:ilvl="0" w:tplc="483A548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3741E"/>
    <w:multiLevelType w:val="multilevel"/>
    <w:tmpl w:val="7F6CC88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E330E41"/>
    <w:multiLevelType w:val="hybridMultilevel"/>
    <w:tmpl w:val="81C2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40D1"/>
    <w:multiLevelType w:val="hybridMultilevel"/>
    <w:tmpl w:val="F2C4020A"/>
    <w:lvl w:ilvl="0" w:tplc="A38CA2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26185E"/>
    <w:multiLevelType w:val="hybridMultilevel"/>
    <w:tmpl w:val="04163614"/>
    <w:lvl w:ilvl="0" w:tplc="A7D8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D07F1"/>
    <w:multiLevelType w:val="hybridMultilevel"/>
    <w:tmpl w:val="ABA0C3C4"/>
    <w:lvl w:ilvl="0" w:tplc="6FE2D1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4F7A"/>
    <w:multiLevelType w:val="hybridMultilevel"/>
    <w:tmpl w:val="CCA0C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90320"/>
    <w:multiLevelType w:val="hybridMultilevel"/>
    <w:tmpl w:val="3EEC743A"/>
    <w:lvl w:ilvl="0" w:tplc="0D9EB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575BE"/>
    <w:multiLevelType w:val="hybridMultilevel"/>
    <w:tmpl w:val="DF1E00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4C7375"/>
    <w:multiLevelType w:val="hybridMultilevel"/>
    <w:tmpl w:val="5F3C03DA"/>
    <w:lvl w:ilvl="0" w:tplc="E7680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AB6248"/>
    <w:multiLevelType w:val="hybridMultilevel"/>
    <w:tmpl w:val="7000321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4A350F9B"/>
    <w:multiLevelType w:val="multilevel"/>
    <w:tmpl w:val="C8C6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>
    <w:nsid w:val="4A9D25DC"/>
    <w:multiLevelType w:val="hybridMultilevel"/>
    <w:tmpl w:val="F2C4020A"/>
    <w:lvl w:ilvl="0" w:tplc="A38CA2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9639B4"/>
    <w:multiLevelType w:val="hybridMultilevel"/>
    <w:tmpl w:val="C2EEA376"/>
    <w:lvl w:ilvl="0" w:tplc="0D9EB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AF0FD1"/>
    <w:multiLevelType w:val="hybridMultilevel"/>
    <w:tmpl w:val="05F4D70C"/>
    <w:lvl w:ilvl="0" w:tplc="A7D8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B3558"/>
    <w:multiLevelType w:val="hybridMultilevel"/>
    <w:tmpl w:val="E584909E"/>
    <w:lvl w:ilvl="0" w:tplc="70F61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AA10FA"/>
    <w:multiLevelType w:val="hybridMultilevel"/>
    <w:tmpl w:val="1748997C"/>
    <w:lvl w:ilvl="0" w:tplc="A7D8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477FB"/>
    <w:multiLevelType w:val="hybridMultilevel"/>
    <w:tmpl w:val="F2C4020A"/>
    <w:lvl w:ilvl="0" w:tplc="A38CA2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E73F6C"/>
    <w:multiLevelType w:val="hybridMultilevel"/>
    <w:tmpl w:val="595EC16A"/>
    <w:lvl w:ilvl="0" w:tplc="669245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3E5E0F"/>
    <w:multiLevelType w:val="hybridMultilevel"/>
    <w:tmpl w:val="6F20B732"/>
    <w:lvl w:ilvl="0" w:tplc="A7D8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B0A29"/>
    <w:multiLevelType w:val="hybridMultilevel"/>
    <w:tmpl w:val="D256E64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D527027"/>
    <w:multiLevelType w:val="multilevel"/>
    <w:tmpl w:val="8A6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455E1"/>
    <w:multiLevelType w:val="multilevel"/>
    <w:tmpl w:val="D3E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E908F3"/>
    <w:multiLevelType w:val="hybridMultilevel"/>
    <w:tmpl w:val="53BA9F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1F65E56"/>
    <w:multiLevelType w:val="hybridMultilevel"/>
    <w:tmpl w:val="B89248B8"/>
    <w:lvl w:ilvl="0" w:tplc="0D90C68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8330B"/>
    <w:multiLevelType w:val="hybridMultilevel"/>
    <w:tmpl w:val="90EE6DF0"/>
    <w:lvl w:ilvl="0" w:tplc="F27CFDFA">
      <w:numFmt w:val="bullet"/>
      <w:lvlText w:val="•"/>
      <w:lvlJc w:val="left"/>
      <w:pPr>
        <w:tabs>
          <w:tab w:val="num" w:pos="926"/>
        </w:tabs>
        <w:ind w:left="926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4A5549A"/>
    <w:multiLevelType w:val="hybridMultilevel"/>
    <w:tmpl w:val="CBDC2B20"/>
    <w:lvl w:ilvl="0" w:tplc="0D9EB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536C52"/>
    <w:multiLevelType w:val="hybridMultilevel"/>
    <w:tmpl w:val="4FE4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D5BF7"/>
    <w:multiLevelType w:val="hybridMultilevel"/>
    <w:tmpl w:val="D33C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A5E39"/>
    <w:multiLevelType w:val="hybridMultilevel"/>
    <w:tmpl w:val="4CDCE8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52621C"/>
    <w:multiLevelType w:val="hybridMultilevel"/>
    <w:tmpl w:val="A4AE2A52"/>
    <w:lvl w:ilvl="0" w:tplc="E7680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0F23ED"/>
    <w:multiLevelType w:val="hybridMultilevel"/>
    <w:tmpl w:val="4CDCE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35"/>
  </w:num>
  <w:num w:numId="5">
    <w:abstractNumId w:val="4"/>
  </w:num>
  <w:num w:numId="6">
    <w:abstractNumId w:val="1"/>
  </w:num>
  <w:num w:numId="7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</w:num>
  <w:num w:numId="11">
    <w:abstractNumId w:val="15"/>
  </w:num>
  <w:num w:numId="12">
    <w:abstractNumId w:val="24"/>
  </w:num>
  <w:num w:numId="13">
    <w:abstractNumId w:val="0"/>
  </w:num>
  <w:num w:numId="14">
    <w:abstractNumId w:val="5"/>
  </w:num>
  <w:num w:numId="15">
    <w:abstractNumId w:val="8"/>
  </w:num>
  <w:num w:numId="16">
    <w:abstractNumId w:val="20"/>
  </w:num>
  <w:num w:numId="17">
    <w:abstractNumId w:val="38"/>
  </w:num>
  <w:num w:numId="18">
    <w:abstractNumId w:val="40"/>
  </w:num>
  <w:num w:numId="19">
    <w:abstractNumId w:val="22"/>
  </w:num>
  <w:num w:numId="20">
    <w:abstractNumId w:val="16"/>
  </w:num>
  <w:num w:numId="21">
    <w:abstractNumId w:val="17"/>
  </w:num>
  <w:num w:numId="22">
    <w:abstractNumId w:val="11"/>
  </w:num>
  <w:num w:numId="23">
    <w:abstractNumId w:val="3"/>
  </w:num>
  <w:num w:numId="24">
    <w:abstractNumId w:val="23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7"/>
  </w:num>
  <w:num w:numId="29">
    <w:abstractNumId w:val="14"/>
  </w:num>
  <w:num w:numId="30">
    <w:abstractNumId w:val="6"/>
  </w:num>
  <w:num w:numId="31">
    <w:abstractNumId w:val="25"/>
  </w:num>
  <w:num w:numId="32">
    <w:abstractNumId w:val="19"/>
  </w:num>
  <w:num w:numId="33">
    <w:abstractNumId w:val="29"/>
  </w:num>
  <w:num w:numId="34">
    <w:abstractNumId w:val="27"/>
  </w:num>
  <w:num w:numId="35">
    <w:abstractNumId w:val="39"/>
  </w:num>
  <w:num w:numId="36">
    <w:abstractNumId w:val="18"/>
  </w:num>
  <w:num w:numId="37">
    <w:abstractNumId w:val="21"/>
  </w:num>
  <w:num w:numId="38">
    <w:abstractNumId w:val="12"/>
  </w:num>
  <w:num w:numId="39">
    <w:abstractNumId w:val="26"/>
  </w:num>
  <w:num w:numId="40">
    <w:abstractNumId w:val="36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9"/>
    <w:rsid w:val="000219DE"/>
    <w:rsid w:val="00056A77"/>
    <w:rsid w:val="00072503"/>
    <w:rsid w:val="00074280"/>
    <w:rsid w:val="0008628B"/>
    <w:rsid w:val="000C4FA5"/>
    <w:rsid w:val="000D2ED6"/>
    <w:rsid w:val="000E5E04"/>
    <w:rsid w:val="00101CA8"/>
    <w:rsid w:val="001062AE"/>
    <w:rsid w:val="00125DBE"/>
    <w:rsid w:val="00134D85"/>
    <w:rsid w:val="00164D11"/>
    <w:rsid w:val="00173653"/>
    <w:rsid w:val="00185C53"/>
    <w:rsid w:val="001D5162"/>
    <w:rsid w:val="001F36F6"/>
    <w:rsid w:val="00200888"/>
    <w:rsid w:val="00211603"/>
    <w:rsid w:val="002121C7"/>
    <w:rsid w:val="00225DAA"/>
    <w:rsid w:val="0022751F"/>
    <w:rsid w:val="00231B2F"/>
    <w:rsid w:val="00271324"/>
    <w:rsid w:val="00290523"/>
    <w:rsid w:val="002E0A08"/>
    <w:rsid w:val="002E48C1"/>
    <w:rsid w:val="002E6DB0"/>
    <w:rsid w:val="00340E7F"/>
    <w:rsid w:val="003F50D9"/>
    <w:rsid w:val="00422A0C"/>
    <w:rsid w:val="00432BF0"/>
    <w:rsid w:val="004556FF"/>
    <w:rsid w:val="004B1F8D"/>
    <w:rsid w:val="004C1980"/>
    <w:rsid w:val="004C228F"/>
    <w:rsid w:val="004D0051"/>
    <w:rsid w:val="004E46A0"/>
    <w:rsid w:val="005020CF"/>
    <w:rsid w:val="0052781A"/>
    <w:rsid w:val="00572E7E"/>
    <w:rsid w:val="005D764B"/>
    <w:rsid w:val="005F726D"/>
    <w:rsid w:val="00604A71"/>
    <w:rsid w:val="006052B0"/>
    <w:rsid w:val="006077CB"/>
    <w:rsid w:val="00671CF8"/>
    <w:rsid w:val="00694295"/>
    <w:rsid w:val="00697A70"/>
    <w:rsid w:val="006B0E64"/>
    <w:rsid w:val="006E1CB8"/>
    <w:rsid w:val="006E6FAC"/>
    <w:rsid w:val="006E73D1"/>
    <w:rsid w:val="0073354A"/>
    <w:rsid w:val="00770CF7"/>
    <w:rsid w:val="007C4667"/>
    <w:rsid w:val="00815823"/>
    <w:rsid w:val="008361E3"/>
    <w:rsid w:val="0085484E"/>
    <w:rsid w:val="00864087"/>
    <w:rsid w:val="008A7F2A"/>
    <w:rsid w:val="008B17E8"/>
    <w:rsid w:val="008D05BA"/>
    <w:rsid w:val="008F2DA8"/>
    <w:rsid w:val="009005B5"/>
    <w:rsid w:val="00947AF5"/>
    <w:rsid w:val="0099709E"/>
    <w:rsid w:val="009C3762"/>
    <w:rsid w:val="009F198A"/>
    <w:rsid w:val="00A52D36"/>
    <w:rsid w:val="00A579E2"/>
    <w:rsid w:val="00A85586"/>
    <w:rsid w:val="00A86871"/>
    <w:rsid w:val="00AC3E51"/>
    <w:rsid w:val="00AE1870"/>
    <w:rsid w:val="00AE5C14"/>
    <w:rsid w:val="00B07F90"/>
    <w:rsid w:val="00B359B9"/>
    <w:rsid w:val="00B3681C"/>
    <w:rsid w:val="00B43438"/>
    <w:rsid w:val="00B479A3"/>
    <w:rsid w:val="00B750EC"/>
    <w:rsid w:val="00BA1D90"/>
    <w:rsid w:val="00BA7A8A"/>
    <w:rsid w:val="00BC1DD2"/>
    <w:rsid w:val="00BE6054"/>
    <w:rsid w:val="00C04353"/>
    <w:rsid w:val="00C41F19"/>
    <w:rsid w:val="00C432D7"/>
    <w:rsid w:val="00C94C86"/>
    <w:rsid w:val="00CA57A9"/>
    <w:rsid w:val="00CD1EDF"/>
    <w:rsid w:val="00CD63D6"/>
    <w:rsid w:val="00CE20AB"/>
    <w:rsid w:val="00D20CE0"/>
    <w:rsid w:val="00D64E97"/>
    <w:rsid w:val="00DD113C"/>
    <w:rsid w:val="00E53830"/>
    <w:rsid w:val="00E61801"/>
    <w:rsid w:val="00E72959"/>
    <w:rsid w:val="00E84FCE"/>
    <w:rsid w:val="00E854A6"/>
    <w:rsid w:val="00E92413"/>
    <w:rsid w:val="00EE789B"/>
    <w:rsid w:val="00EF05B5"/>
    <w:rsid w:val="00F004D2"/>
    <w:rsid w:val="00F0746C"/>
    <w:rsid w:val="00F11289"/>
    <w:rsid w:val="00F30B46"/>
    <w:rsid w:val="00F52640"/>
    <w:rsid w:val="00F60AD3"/>
    <w:rsid w:val="00F67556"/>
    <w:rsid w:val="00FB5CFC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0"/>
  </w:style>
  <w:style w:type="paragraph" w:styleId="2">
    <w:name w:val="heading 2"/>
    <w:basedOn w:val="a"/>
    <w:link w:val="20"/>
    <w:uiPriority w:val="9"/>
    <w:qFormat/>
    <w:rsid w:val="00B35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9B9"/>
  </w:style>
  <w:style w:type="paragraph" w:styleId="a3">
    <w:name w:val="Normal (Web)"/>
    <w:basedOn w:val="a"/>
    <w:uiPriority w:val="99"/>
    <w:unhideWhenUsed/>
    <w:rsid w:val="00B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9B9"/>
    <w:rPr>
      <w:b/>
      <w:bCs/>
    </w:rPr>
  </w:style>
  <w:style w:type="character" w:customStyle="1" w:styleId="apple-converted-space">
    <w:name w:val="apple-converted-space"/>
    <w:basedOn w:val="a0"/>
    <w:rsid w:val="00B359B9"/>
  </w:style>
  <w:style w:type="character" w:styleId="a5">
    <w:name w:val="Emphasis"/>
    <w:basedOn w:val="a0"/>
    <w:uiPriority w:val="20"/>
    <w:qFormat/>
    <w:rsid w:val="00B359B9"/>
    <w:rPr>
      <w:i/>
      <w:iCs/>
    </w:rPr>
  </w:style>
  <w:style w:type="paragraph" w:styleId="a6">
    <w:name w:val="No Spacing"/>
    <w:uiPriority w:val="1"/>
    <w:qFormat/>
    <w:rsid w:val="00B359B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B3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9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59B9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B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59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59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59B9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7"/>
    <w:rsid w:val="000C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0"/>
  </w:style>
  <w:style w:type="paragraph" w:styleId="2">
    <w:name w:val="heading 2"/>
    <w:basedOn w:val="a"/>
    <w:link w:val="20"/>
    <w:uiPriority w:val="9"/>
    <w:qFormat/>
    <w:rsid w:val="00B35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9B9"/>
  </w:style>
  <w:style w:type="paragraph" w:styleId="a3">
    <w:name w:val="Normal (Web)"/>
    <w:basedOn w:val="a"/>
    <w:uiPriority w:val="99"/>
    <w:unhideWhenUsed/>
    <w:rsid w:val="00B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9B9"/>
    <w:rPr>
      <w:b/>
      <w:bCs/>
    </w:rPr>
  </w:style>
  <w:style w:type="character" w:customStyle="1" w:styleId="apple-converted-space">
    <w:name w:val="apple-converted-space"/>
    <w:basedOn w:val="a0"/>
    <w:rsid w:val="00B359B9"/>
  </w:style>
  <w:style w:type="character" w:styleId="a5">
    <w:name w:val="Emphasis"/>
    <w:basedOn w:val="a0"/>
    <w:uiPriority w:val="20"/>
    <w:qFormat/>
    <w:rsid w:val="00B359B9"/>
    <w:rPr>
      <w:i/>
      <w:iCs/>
    </w:rPr>
  </w:style>
  <w:style w:type="paragraph" w:styleId="a6">
    <w:name w:val="No Spacing"/>
    <w:uiPriority w:val="1"/>
    <w:qFormat/>
    <w:rsid w:val="00B359B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B3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9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59B9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B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59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3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59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59B9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7"/>
    <w:rsid w:val="000C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DDT-Direktor</dc:creator>
  <cp:lastModifiedBy>DDT-Kraeved</cp:lastModifiedBy>
  <cp:revision>114</cp:revision>
  <dcterms:created xsi:type="dcterms:W3CDTF">2015-04-01T06:31:00Z</dcterms:created>
  <dcterms:modified xsi:type="dcterms:W3CDTF">2015-04-02T05:56:00Z</dcterms:modified>
</cp:coreProperties>
</file>